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66D3F" w14:textId="45DE1E96" w:rsidR="00E77107" w:rsidRPr="00E7710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39309716"/>
      <w:r w:rsidRPr="00E77107">
        <w:rPr>
          <w:rFonts w:ascii="Times New Roman" w:hAnsi="Times New Roman" w:cs="Times New Roman"/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ПЛАН РОБО</w:t>
      </w:r>
      <w:r w:rsidR="0000763C">
        <w:rPr>
          <w:rFonts w:ascii="Times New Roman" w:hAnsi="Times New Roman" w:cs="Times New Roman"/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 ПЕДАГОГА-ОРГАНІЗАТОРА НА 2025/2026</w:t>
      </w:r>
      <w:r w:rsidRPr="00E77107">
        <w:rPr>
          <w:rFonts w:ascii="Times New Roman" w:hAnsi="Times New Roman" w:cs="Times New Roman"/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Н. Р. </w:t>
      </w:r>
    </w:p>
    <w:p w14:paraId="4EE47A40" w14:textId="77777777" w:rsidR="00E7710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  <w:t>С</w:t>
      </w:r>
      <w:r w:rsidRPr="00E77107"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  <w:t xml:space="preserve">кладено за програмою «Основні орієнтири виховання» </w:t>
      </w:r>
    </w:p>
    <w:p w14:paraId="2B95ABE2" w14:textId="1D04740B" w:rsidR="00E7710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</w:pPr>
      <w:r w:rsidRPr="00E77107"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  <w:t>та «НУШ. У поступі до цінностей»</w:t>
      </w:r>
    </w:p>
    <w:p w14:paraId="196256DA" w14:textId="77777777" w:rsidR="00E77107" w:rsidRPr="00E7710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CB0D9F" w14:textId="5FC7B1A2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 СЕМЕСТР</w:t>
      </w:r>
    </w:p>
    <w:p w14:paraId="08D64171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ВЕРЕСЕНЬ </w:t>
      </w:r>
    </w:p>
    <w:p w14:paraId="1E9933C4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ОСНОВ БЕЗПЕКИ ЖИТТЄДІЯЛЬНОСТІ</w:t>
      </w:r>
    </w:p>
    <w:p w14:paraId="7663AF84" w14:textId="77777777" w:rsidR="00E77107" w:rsidRPr="005C066B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C066B">
        <w:rPr>
          <w:rFonts w:ascii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EF361B4" wp14:editId="596489DF">
            <wp:extent cx="3048953" cy="1331050"/>
            <wp:effectExtent l="0" t="0" r="0" b="0"/>
            <wp:docPr id="1806259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53" cy="13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642F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себе. Ціннісне ставлення особистості до суспільства і держави. </w:t>
      </w:r>
    </w:p>
    <w:p w14:paraId="727D3FA7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Екологічна грамотність та здорове життя. Соціальна та громадянська компетентності.</w:t>
      </w:r>
    </w:p>
    <w:p w14:paraId="49FFEF0A" w14:textId="77777777" w:rsidR="00E77107" w:rsidRPr="007827B2" w:rsidRDefault="00E77107" w:rsidP="00E77107">
      <w:pPr>
        <w:spacing w:after="0" w:line="276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Тема періоду: </w:t>
      </w:r>
      <w:r w:rsidRPr="007827B2">
        <w:rPr>
          <w:rFonts w:ascii="Times New Roman" w:hAnsi="Times New Roman" w:cs="Times New Roman"/>
          <w:bCs/>
          <w:iCs/>
          <w:sz w:val="28"/>
          <w:szCs w:val="28"/>
        </w:rPr>
        <w:t>«Моя безпека – запорука мого здоров’я»</w:t>
      </w:r>
    </w:p>
    <w:p w14:paraId="7A8238C2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color w:val="000000"/>
          <w:sz w:val="28"/>
          <w:szCs w:val="28"/>
        </w:rPr>
        <w:t xml:space="preserve"> пропагування здорового способу життя; проведення оздоровчо-профілактичної роботи серед підлітків; формування усвідомлення учнями ролі фізичної досконалості у гармонійному розвиткові особистості.</w:t>
      </w:r>
    </w:p>
    <w:p w14:paraId="70C85A6B" w14:textId="77777777" w:rsidR="00E77107" w:rsidRPr="007827B2" w:rsidRDefault="00E77107" w:rsidP="00E77107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5141A318" w14:textId="77777777" w:rsidR="00E77107" w:rsidRPr="007827B2" w:rsidRDefault="00E77107" w:rsidP="00E77107">
      <w:pPr>
        <w:pStyle w:val="a4"/>
        <w:numPr>
          <w:ilvl w:val="0"/>
          <w:numId w:val="1"/>
        </w:numPr>
        <w:spacing w:after="0" w:line="276" w:lineRule="auto"/>
        <w:ind w:left="357" w:firstLine="0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Пропагування здорового способу життя.</w:t>
      </w:r>
    </w:p>
    <w:p w14:paraId="5E1AC308" w14:textId="77777777" w:rsidR="00E77107" w:rsidRPr="007827B2" w:rsidRDefault="00E77107" w:rsidP="00E77107">
      <w:pPr>
        <w:pStyle w:val="a4"/>
        <w:numPr>
          <w:ilvl w:val="0"/>
          <w:numId w:val="1"/>
        </w:numPr>
        <w:spacing w:after="0" w:line="276" w:lineRule="auto"/>
        <w:ind w:left="357" w:firstLine="0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Проведення профілактичної роботи серед учнів щодо безпеки життєдіяльності.</w:t>
      </w:r>
    </w:p>
    <w:p w14:paraId="43B8F8A6" w14:textId="77777777" w:rsidR="00E77107" w:rsidRDefault="00E77107" w:rsidP="00E77107">
      <w:pPr>
        <w:pStyle w:val="a4"/>
        <w:numPr>
          <w:ilvl w:val="0"/>
          <w:numId w:val="1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Формування усвідомлення учнями безпечної поведінки,   гармонійному розвиткові особистості.</w:t>
      </w:r>
    </w:p>
    <w:p w14:paraId="28115003" w14:textId="77777777" w:rsidR="00803C37" w:rsidRDefault="00803C37" w:rsidP="00803C37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FB71515" w14:textId="77777777" w:rsidR="00803C37" w:rsidRDefault="00803C37" w:rsidP="00803C37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586B54F" w14:textId="77777777" w:rsidR="00803C37" w:rsidRPr="00803C37" w:rsidRDefault="00803C37" w:rsidP="00803C37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80"/>
        <w:gridCol w:w="6095"/>
        <w:gridCol w:w="1559"/>
        <w:gridCol w:w="851"/>
        <w:gridCol w:w="2410"/>
        <w:gridCol w:w="2409"/>
      </w:tblGrid>
      <w:tr w:rsidR="00E77107" w:rsidRPr="007827B2" w14:paraId="3AF8429F" w14:textId="77777777" w:rsidTr="00803C37">
        <w:tc>
          <w:tcPr>
            <w:tcW w:w="1980" w:type="dxa"/>
            <w:vAlign w:val="center"/>
          </w:tcPr>
          <w:bookmarkEnd w:id="0"/>
          <w:p w14:paraId="2A27E3FA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Змістові лінії</w:t>
            </w:r>
          </w:p>
        </w:tc>
        <w:tc>
          <w:tcPr>
            <w:tcW w:w="6095" w:type="dxa"/>
            <w:vAlign w:val="center"/>
          </w:tcPr>
          <w:p w14:paraId="5761C855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5D4F4EE7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1" w:type="dxa"/>
            <w:vAlign w:val="center"/>
          </w:tcPr>
          <w:p w14:paraId="4692CE95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090BFBBB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2BC4E0FE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4069BB35" w14:textId="77777777" w:rsidTr="00803C37">
        <w:trPr>
          <w:trHeight w:val="825"/>
        </w:trPr>
        <w:tc>
          <w:tcPr>
            <w:tcW w:w="1980" w:type="dxa"/>
            <w:vMerge w:val="restart"/>
            <w:vAlign w:val="center"/>
          </w:tcPr>
          <w:p w14:paraId="61209923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24" w:type="dxa"/>
            <w:gridSpan w:val="5"/>
            <w:shd w:val="clear" w:color="auto" w:fill="auto"/>
            <w:vAlign w:val="center"/>
          </w:tcPr>
          <w:p w14:paraId="3A9FC994" w14:textId="04B29735" w:rsidR="00E77107" w:rsidRPr="007827B2" w:rsidRDefault="00E77107" w:rsidP="00803C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453CFA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І тиждень. Тиждень безпеки дорожнього руху «Увага! Діти </w:t>
            </w:r>
            <w:r w:rsidR="0000763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на дорозі!» (02.09-06.09.2025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1F0501E4" w14:textId="77777777" w:rsidR="00E77107" w:rsidRPr="007827B2" w:rsidRDefault="00E77107" w:rsidP="00803C3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Компетентнісний потенціал виховання:</w:t>
            </w:r>
            <w:r w:rsidRPr="00782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компетентності. Екологічна грамотність і здорове життя</w:t>
            </w:r>
          </w:p>
          <w:p w14:paraId="1E265A7A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Програма «Основні орієнтири виховання»:</w:t>
            </w:r>
            <w:r w:rsidRPr="00782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</w:t>
            </w:r>
          </w:p>
        </w:tc>
      </w:tr>
      <w:tr w:rsidR="00E77107" w:rsidRPr="007827B2" w14:paraId="4D334C60" w14:textId="77777777" w:rsidTr="00803C37">
        <w:trPr>
          <w:trHeight w:val="126"/>
        </w:trPr>
        <w:tc>
          <w:tcPr>
            <w:tcW w:w="1980" w:type="dxa"/>
            <w:vMerge/>
            <w:vAlign w:val="center"/>
          </w:tcPr>
          <w:p w14:paraId="333FC5A2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08DA87A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знань.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Свято Першого дзвоника «Завжди усміхайся нам, Україно ясна!»</w:t>
            </w:r>
          </w:p>
        </w:tc>
        <w:tc>
          <w:tcPr>
            <w:tcW w:w="1559" w:type="dxa"/>
          </w:tcPr>
          <w:p w14:paraId="458514E1" w14:textId="49A8C56B" w:rsidR="00E77107" w:rsidRPr="007827B2" w:rsidRDefault="00E77107" w:rsidP="001E544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  <w:r w:rsidR="001E544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  <w:bookmarkStart w:id="1" w:name="_GoBack"/>
            <w:bookmarkEnd w:id="1"/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.09</w:t>
            </w:r>
          </w:p>
        </w:tc>
        <w:tc>
          <w:tcPr>
            <w:tcW w:w="851" w:type="dxa"/>
          </w:tcPr>
          <w:p w14:paraId="1D7EDD4C" w14:textId="36934DE7" w:rsidR="00E77107" w:rsidRPr="007827B2" w:rsidRDefault="00803C37" w:rsidP="00E7710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6FC731E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3DD91CD1" w14:textId="0F5245E9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5941B4E5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3830CD7F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43485DD3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Міжнародний день благодійності.</w:t>
            </w: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Осінній благодійний ярмарок «Разом до перемоги» (збір коштів на підтримку ЗСУ, сімей ВПО, які потребують соціальної та матеріальної допомоги).</w:t>
            </w:r>
          </w:p>
        </w:tc>
        <w:tc>
          <w:tcPr>
            <w:tcW w:w="1559" w:type="dxa"/>
          </w:tcPr>
          <w:p w14:paraId="4A44359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05.09</w:t>
            </w:r>
          </w:p>
        </w:tc>
        <w:tc>
          <w:tcPr>
            <w:tcW w:w="851" w:type="dxa"/>
          </w:tcPr>
          <w:p w14:paraId="35C84502" w14:textId="43D6DCC0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F0C3A30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732122D2" w14:textId="4A6120B2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79EFF754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76358CBE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F6543C4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«Вибори органів учнівського самоврядування – 2024».</w:t>
            </w:r>
          </w:p>
        </w:tc>
        <w:tc>
          <w:tcPr>
            <w:tcW w:w="1559" w:type="dxa"/>
          </w:tcPr>
          <w:p w14:paraId="6AE5A206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04.09-06.09</w:t>
            </w:r>
          </w:p>
        </w:tc>
        <w:tc>
          <w:tcPr>
            <w:tcW w:w="851" w:type="dxa"/>
          </w:tcPr>
          <w:p w14:paraId="0685A8B5" w14:textId="4CB43617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0A5EA37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08171E3E" w14:textId="50A6BB85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47F7A6B2" w14:textId="77777777" w:rsidTr="00803C37">
        <w:trPr>
          <w:trHeight w:val="1110"/>
        </w:trPr>
        <w:tc>
          <w:tcPr>
            <w:tcW w:w="1980" w:type="dxa"/>
            <w:vMerge/>
            <w:vAlign w:val="center"/>
          </w:tcPr>
          <w:p w14:paraId="0FE8FAC1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7E86838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Анкетування учнів «Шкільний лідер. Соціально-психологічний портрет» (з метою виявлення лідерських якостей учнів).</w:t>
            </w:r>
          </w:p>
        </w:tc>
        <w:tc>
          <w:tcPr>
            <w:tcW w:w="1559" w:type="dxa"/>
          </w:tcPr>
          <w:p w14:paraId="29F32FB2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16.09</w:t>
            </w:r>
          </w:p>
        </w:tc>
        <w:tc>
          <w:tcPr>
            <w:tcW w:w="851" w:type="dxa"/>
          </w:tcPr>
          <w:p w14:paraId="7179832C" w14:textId="1D3C3AE9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5DAA2213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62EA0CBD" w14:textId="426CD92C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0930C317" w14:textId="77777777" w:rsidTr="00803C37">
        <w:trPr>
          <w:trHeight w:val="163"/>
        </w:trPr>
        <w:tc>
          <w:tcPr>
            <w:tcW w:w="1980" w:type="dxa"/>
            <w:vMerge/>
            <w:vAlign w:val="center"/>
          </w:tcPr>
          <w:p w14:paraId="02C2D40F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074DEB51" w14:textId="32692BC1" w:rsidR="00E77107" w:rsidRPr="007827B2" w:rsidRDefault="00E77107" w:rsidP="00803C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A44A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ІІІ тиждень. Тиждень миру (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16.09-20.09</w:t>
            </w:r>
            <w:r w:rsidR="00492C0D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.2025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534927D1" w14:textId="77777777" w:rsidR="00E77107" w:rsidRPr="007827B2" w:rsidRDefault="00E77107" w:rsidP="00803C3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компетентності.</w:t>
            </w:r>
          </w:p>
          <w:p w14:paraId="38895FE6" w14:textId="77777777" w:rsidR="00E77107" w:rsidRPr="007827B2" w:rsidRDefault="00E77107" w:rsidP="00803C3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особисті до суспільства і держави.</w:t>
            </w:r>
          </w:p>
        </w:tc>
      </w:tr>
      <w:tr w:rsidR="00E77107" w:rsidRPr="007827B2" w14:paraId="6F9CDF0D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16984CF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BCCDE9E" w14:textId="28477B53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миру (21.09).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Участь у Всеукраїнській освітній компанії «Голуб миру» (виготовлення голубів миру).</w:t>
            </w:r>
          </w:p>
        </w:tc>
        <w:tc>
          <w:tcPr>
            <w:tcW w:w="1559" w:type="dxa"/>
          </w:tcPr>
          <w:p w14:paraId="2D853329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16.09-20.09</w:t>
            </w:r>
          </w:p>
        </w:tc>
        <w:tc>
          <w:tcPr>
            <w:tcW w:w="851" w:type="dxa"/>
          </w:tcPr>
          <w:p w14:paraId="6A0864C3" w14:textId="3DAB69DB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F0E87DF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4B7F5997" w14:textId="3A03FCCD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2EC608B9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7025F6D2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B7AD54A" w14:textId="0D62F46C" w:rsidR="00E77107" w:rsidRPr="007827B2" w:rsidRDefault="00E77107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Флешмоб «Мир над Україною».</w:t>
            </w:r>
          </w:p>
        </w:tc>
        <w:tc>
          <w:tcPr>
            <w:tcW w:w="1559" w:type="dxa"/>
          </w:tcPr>
          <w:p w14:paraId="32557397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19.09</w:t>
            </w:r>
          </w:p>
        </w:tc>
        <w:tc>
          <w:tcPr>
            <w:tcW w:w="851" w:type="dxa"/>
          </w:tcPr>
          <w:p w14:paraId="13403D80" w14:textId="32FF73FF" w:rsidR="00E77107" w:rsidRPr="007827B2" w:rsidRDefault="00803C3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2842295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422F61C1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7A10693C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7E49725A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95045EF" w14:textId="77777777" w:rsidR="009B0F6A" w:rsidRDefault="00E77107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Загальношкільна лінійка «Хай буде мир для України!»</w:t>
            </w:r>
            <w:r w:rsidR="00803C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2B4DC08" w14:textId="7FB261A8" w:rsidR="00E77107" w:rsidRPr="007827B2" w:rsidRDefault="00803C37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Відкриття пам’ятних меморіальних дощок загиблих воїнів Зубика Василя,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Шабана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Тараса, Янка Василя.</w:t>
            </w:r>
            <w:r w:rsidR="009B0F6A">
              <w:rPr>
                <w:rFonts w:ascii="Times New Roman" w:hAnsi="Times New Roman" w:cs="Times New Roman"/>
                <w:sz w:val="28"/>
                <w:szCs w:val="28"/>
              </w:rPr>
              <w:t xml:space="preserve"> Поминальна молитва.</w:t>
            </w:r>
          </w:p>
        </w:tc>
        <w:tc>
          <w:tcPr>
            <w:tcW w:w="1559" w:type="dxa"/>
          </w:tcPr>
          <w:p w14:paraId="4F6A0A21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20.09</w:t>
            </w:r>
          </w:p>
        </w:tc>
        <w:tc>
          <w:tcPr>
            <w:tcW w:w="851" w:type="dxa"/>
          </w:tcPr>
          <w:p w14:paraId="32136B0E" w14:textId="5BB0C049" w:rsidR="00E77107" w:rsidRPr="007827B2" w:rsidRDefault="00803C3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DFED479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25812B28" w14:textId="77777777" w:rsidR="00803C37" w:rsidRDefault="00803C37" w:rsidP="00803C3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Дирекція гімназії,</w:t>
            </w:r>
          </w:p>
          <w:p w14:paraId="69F76B08" w14:textId="37E34956" w:rsidR="00E77107" w:rsidRDefault="00E77107" w:rsidP="00803C3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  <w:p w14:paraId="2429FE60" w14:textId="53D1EFA4" w:rsidR="00803C37" w:rsidRPr="007827B2" w:rsidRDefault="00803C3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E77107" w:rsidRPr="007827B2" w14:paraId="1962A20B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039AAB11" w14:textId="676158DF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FA15FB3" w14:textId="77668D32" w:rsidR="00E77107" w:rsidRPr="007827B2" w:rsidRDefault="00E77107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День партизанської слави та річниці партизанського руху в Україні у період Другої </w:t>
            </w:r>
            <w:r w:rsidR="002775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світової війни 1939 – 1945 </w:t>
            </w:r>
            <w:proofErr w:type="spellStart"/>
            <w:r w:rsidR="002775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р.р</w:t>
            </w:r>
            <w:proofErr w:type="spellEnd"/>
            <w:r w:rsidR="002775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Хронологічна презентація «День партизанської слави в Україні. Жовта стрічка».</w:t>
            </w:r>
          </w:p>
        </w:tc>
        <w:tc>
          <w:tcPr>
            <w:tcW w:w="1559" w:type="dxa"/>
          </w:tcPr>
          <w:p w14:paraId="4CE13C87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22.09</w:t>
            </w:r>
          </w:p>
        </w:tc>
        <w:tc>
          <w:tcPr>
            <w:tcW w:w="851" w:type="dxa"/>
          </w:tcPr>
          <w:p w14:paraId="77DBF376" w14:textId="5187FBEB" w:rsidR="00E77107" w:rsidRPr="007827B2" w:rsidRDefault="00803C3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4C17EFB3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4D538D5A" w14:textId="6380DE8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Учитель історії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, педагог-організатор </w:t>
            </w:r>
          </w:p>
        </w:tc>
      </w:tr>
      <w:tr w:rsidR="00E77107" w:rsidRPr="007827B2" w14:paraId="649BB8CA" w14:textId="77777777" w:rsidTr="00803C37">
        <w:trPr>
          <w:trHeight w:val="795"/>
        </w:trPr>
        <w:tc>
          <w:tcPr>
            <w:tcW w:w="1980" w:type="dxa"/>
            <w:vMerge/>
            <w:vAlign w:val="center"/>
          </w:tcPr>
          <w:p w14:paraId="7BAEA368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5BFC616" w14:textId="77777777" w:rsidR="00E77107" w:rsidRPr="007827B2" w:rsidRDefault="00E77107" w:rsidP="00803C3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День пам’яті трагедії Бабиного Яру. </w:t>
            </w:r>
          </w:p>
          <w:p w14:paraId="591F3D31" w14:textId="77777777" w:rsidR="00E77107" w:rsidRPr="007827B2" w:rsidRDefault="00E77107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Усний журнал «Бабин Яр: людина, влада, історія». Інтерактивна виставка «Бабин Яр: пам'ять на тлі історії».</w:t>
            </w:r>
          </w:p>
        </w:tc>
        <w:tc>
          <w:tcPr>
            <w:tcW w:w="1559" w:type="dxa"/>
          </w:tcPr>
          <w:p w14:paraId="1E7B5CBD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29.09</w:t>
            </w:r>
          </w:p>
        </w:tc>
        <w:tc>
          <w:tcPr>
            <w:tcW w:w="851" w:type="dxa"/>
          </w:tcPr>
          <w:p w14:paraId="7DA193A0" w14:textId="0FD1690B" w:rsidR="00E77107" w:rsidRPr="007827B2" w:rsidRDefault="00803C37" w:rsidP="00803C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10" w:type="dxa"/>
          </w:tcPr>
          <w:p w14:paraId="3AA96094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0EEAE68F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історії, педагог-організатор </w:t>
            </w:r>
          </w:p>
        </w:tc>
      </w:tr>
      <w:tr w:rsidR="00E77107" w:rsidRPr="007827B2" w14:paraId="7802839A" w14:textId="77777777" w:rsidTr="00803C37">
        <w:trPr>
          <w:trHeight w:val="127"/>
        </w:trPr>
        <w:tc>
          <w:tcPr>
            <w:tcW w:w="1980" w:type="dxa"/>
            <w:vMerge/>
            <w:vAlign w:val="center"/>
          </w:tcPr>
          <w:p w14:paraId="450D0A1B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04976CA" w14:textId="77777777" w:rsidR="00E77107" w:rsidRPr="007827B2" w:rsidRDefault="00E77107" w:rsidP="00803C3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Акція «Запали свічку пам’яті» до Дня пам’яті трагедії Бабиного Яру.</w:t>
            </w:r>
          </w:p>
        </w:tc>
        <w:tc>
          <w:tcPr>
            <w:tcW w:w="1559" w:type="dxa"/>
          </w:tcPr>
          <w:p w14:paraId="3D5EFA13" w14:textId="77777777" w:rsidR="00E77107" w:rsidRPr="007827B2" w:rsidRDefault="00E77107" w:rsidP="00803C3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29.09</w:t>
            </w:r>
          </w:p>
        </w:tc>
        <w:tc>
          <w:tcPr>
            <w:tcW w:w="851" w:type="dxa"/>
          </w:tcPr>
          <w:p w14:paraId="7FAC8ACF" w14:textId="307EFA9C" w:rsidR="00E77107" w:rsidRPr="007827B2" w:rsidRDefault="00803C37" w:rsidP="00803C3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9561439" w14:textId="77777777" w:rsidR="00E77107" w:rsidRPr="007827B2" w:rsidRDefault="00E77107" w:rsidP="00803C3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16528D46" w14:textId="77777777" w:rsidR="00E77107" w:rsidRPr="007827B2" w:rsidRDefault="00E77107" w:rsidP="00803C3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629ED843" w14:textId="77777777" w:rsidTr="00803C37">
        <w:trPr>
          <w:trHeight w:val="621"/>
        </w:trPr>
        <w:tc>
          <w:tcPr>
            <w:tcW w:w="1980" w:type="dxa"/>
            <w:vMerge/>
            <w:vAlign w:val="center"/>
          </w:tcPr>
          <w:p w14:paraId="7A1FC423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FB46EF3" w14:textId="77777777" w:rsidR="00E77107" w:rsidRPr="007827B2" w:rsidRDefault="00E77107" w:rsidP="00803C3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Щоденна загальнонаціональна хвилина мовчання о 9:00.</w:t>
            </w:r>
          </w:p>
        </w:tc>
        <w:tc>
          <w:tcPr>
            <w:tcW w:w="1559" w:type="dxa"/>
          </w:tcPr>
          <w:p w14:paraId="38111A0C" w14:textId="77777777" w:rsidR="00E77107" w:rsidRPr="007827B2" w:rsidRDefault="00E77107" w:rsidP="00803C3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Протягом року </w:t>
            </w:r>
          </w:p>
        </w:tc>
        <w:tc>
          <w:tcPr>
            <w:tcW w:w="851" w:type="dxa"/>
          </w:tcPr>
          <w:p w14:paraId="032119ED" w14:textId="5AC60055" w:rsidR="00E77107" w:rsidRPr="007827B2" w:rsidRDefault="00803C37" w:rsidP="00803C3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7EC4B3A" w14:textId="77777777" w:rsidR="00E77107" w:rsidRPr="007827B2" w:rsidRDefault="00E77107" w:rsidP="00803C3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2F0EB768" w14:textId="77777777" w:rsidR="00E77107" w:rsidRPr="007827B2" w:rsidRDefault="00E77107" w:rsidP="00803C3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 </w:t>
            </w:r>
          </w:p>
        </w:tc>
      </w:tr>
      <w:tr w:rsidR="00E77107" w:rsidRPr="007827B2" w14:paraId="528DFDF6" w14:textId="77777777" w:rsidTr="00803C37">
        <w:trPr>
          <w:trHeight w:val="20"/>
        </w:trPr>
        <w:tc>
          <w:tcPr>
            <w:tcW w:w="1980" w:type="dxa"/>
            <w:vMerge w:val="restart"/>
            <w:vAlign w:val="center"/>
          </w:tcPr>
          <w:p w14:paraId="352B086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4EEDA3B8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5" w:type="dxa"/>
            <w:shd w:val="clear" w:color="auto" w:fill="auto"/>
          </w:tcPr>
          <w:p w14:paraId="0DAE96F3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Зустріч з рятувальниками «Професія – рятувальник».</w:t>
            </w:r>
          </w:p>
        </w:tc>
        <w:tc>
          <w:tcPr>
            <w:tcW w:w="1559" w:type="dxa"/>
          </w:tcPr>
          <w:p w14:paraId="7DE1983A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17.09</w:t>
            </w:r>
          </w:p>
        </w:tc>
        <w:tc>
          <w:tcPr>
            <w:tcW w:w="851" w:type="dxa"/>
          </w:tcPr>
          <w:p w14:paraId="5299F2DD" w14:textId="542BC1DF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706E39F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 </w:t>
            </w:r>
          </w:p>
        </w:tc>
        <w:tc>
          <w:tcPr>
            <w:tcW w:w="2409" w:type="dxa"/>
          </w:tcPr>
          <w:p w14:paraId="5E5734B5" w14:textId="1457AC9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2A29E7B0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2B0EABEB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2" w:name="_Hlk152434969"/>
          </w:p>
        </w:tc>
        <w:tc>
          <w:tcPr>
            <w:tcW w:w="6095" w:type="dxa"/>
            <w:shd w:val="clear" w:color="auto" w:fill="auto"/>
          </w:tcPr>
          <w:p w14:paraId="6CE63142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Оформлення класних куточків.</w:t>
            </w:r>
          </w:p>
        </w:tc>
        <w:tc>
          <w:tcPr>
            <w:tcW w:w="1559" w:type="dxa"/>
          </w:tcPr>
          <w:p w14:paraId="55FC977A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</w:tcPr>
          <w:p w14:paraId="564C0FBE" w14:textId="46334A34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F04BF7E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38B27499" w14:textId="77777777" w:rsidR="00803C37" w:rsidRDefault="00803C37" w:rsidP="00E7710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Актив класу,</w:t>
            </w:r>
          </w:p>
          <w:p w14:paraId="34332BF3" w14:textId="52396583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1156F422" w14:textId="77777777" w:rsidTr="00803C37">
        <w:trPr>
          <w:trHeight w:val="20"/>
        </w:trPr>
        <w:tc>
          <w:tcPr>
            <w:tcW w:w="1980" w:type="dxa"/>
            <w:vMerge w:val="restart"/>
            <w:vAlign w:val="center"/>
          </w:tcPr>
          <w:p w14:paraId="2F94ABF6" w14:textId="312FE4E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3" w:name="_Hlk152435043"/>
            <w:bookmarkEnd w:id="2"/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3921DEA6" w14:textId="77777777" w:rsidR="00E77107" w:rsidRPr="007827B2" w:rsidRDefault="00E77107" w:rsidP="00E7710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Всесвітній день туризму. </w:t>
            </w:r>
          </w:p>
          <w:p w14:paraId="63675667" w14:textId="77777777" w:rsidR="00E77107" w:rsidRPr="007827B2" w:rsidRDefault="00E77107" w:rsidP="00E7710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Квест «Мандруємо Україною разом».</w:t>
            </w:r>
          </w:p>
          <w:p w14:paraId="0BA60D5D" w14:textId="77777777" w:rsidR="00E77107" w:rsidRDefault="00E77107" w:rsidP="00E771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Змагання «Орієнтування  на місцевості».</w:t>
            </w:r>
          </w:p>
          <w:p w14:paraId="7595C352" w14:textId="7C5B67A6" w:rsidR="0003084C" w:rsidRPr="007827B2" w:rsidRDefault="0003084C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Велопробіг.</w:t>
            </w:r>
          </w:p>
        </w:tc>
        <w:tc>
          <w:tcPr>
            <w:tcW w:w="1559" w:type="dxa"/>
            <w:shd w:val="clear" w:color="auto" w:fill="auto"/>
          </w:tcPr>
          <w:p w14:paraId="0D732185" w14:textId="580D49F6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27.09</w:t>
            </w:r>
          </w:p>
        </w:tc>
        <w:tc>
          <w:tcPr>
            <w:tcW w:w="851" w:type="dxa"/>
            <w:shd w:val="clear" w:color="auto" w:fill="auto"/>
          </w:tcPr>
          <w:p w14:paraId="48E3296C" w14:textId="77777777" w:rsidR="00E77107" w:rsidRPr="007827B2" w:rsidRDefault="00E77107" w:rsidP="00E771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1-6</w:t>
            </w:r>
          </w:p>
          <w:p w14:paraId="14D9A131" w14:textId="4DB8E7C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7-11</w:t>
            </w:r>
          </w:p>
        </w:tc>
        <w:tc>
          <w:tcPr>
            <w:tcW w:w="2410" w:type="dxa"/>
            <w:shd w:val="clear" w:color="auto" w:fill="auto"/>
          </w:tcPr>
          <w:p w14:paraId="7C099F47" w14:textId="33DDC1FA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183055C4" w14:textId="12EAD17D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bookmarkEnd w:id="3"/>
      <w:tr w:rsidR="00E77107" w:rsidRPr="007827B2" w14:paraId="07813C55" w14:textId="77777777" w:rsidTr="0003084C">
        <w:trPr>
          <w:trHeight w:val="564"/>
        </w:trPr>
        <w:tc>
          <w:tcPr>
            <w:tcW w:w="1980" w:type="dxa"/>
            <w:vMerge/>
            <w:vAlign w:val="center"/>
          </w:tcPr>
          <w:p w14:paraId="521A510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44E290C" w14:textId="77777777" w:rsidR="00E77107" w:rsidRDefault="00E77107" w:rsidP="00E771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>Збір фото-колажів  до Всесвітнього Дня туризму «Я подорожую!!!»</w:t>
            </w: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14:paraId="65897A0A" w14:textId="77777777" w:rsidR="00803C37" w:rsidRDefault="00803C37" w:rsidP="00E771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61BB2D0" w14:textId="77777777" w:rsidR="00803C37" w:rsidRDefault="00803C37" w:rsidP="00E771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FA7C5F4" w14:textId="77777777" w:rsidR="00803C37" w:rsidRDefault="00803C37" w:rsidP="00E771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6A2F2CC" w14:textId="77777777" w:rsidR="00803C37" w:rsidRPr="007827B2" w:rsidRDefault="00803C37" w:rsidP="00E771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44496EF9" w14:textId="77777777" w:rsidR="00E77107" w:rsidRPr="007827B2" w:rsidRDefault="00E7710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>27.09</w:t>
            </w: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14:paraId="503331C1" w14:textId="6C437B20" w:rsidR="00E77107" w:rsidRPr="007827B2" w:rsidRDefault="00803C3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</w:t>
            </w:r>
            <w:r w:rsidR="00E77107"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14:paraId="57089726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Екологічна грамотність та здорове життя </w:t>
            </w: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2409" w:type="dxa"/>
            <w:shd w:val="clear" w:color="auto" w:fill="auto"/>
          </w:tcPr>
          <w:p w14:paraId="7F9B6511" w14:textId="247B396E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2775CF" w:rsidRPr="007827B2" w14:paraId="73347097" w14:textId="77777777" w:rsidTr="002775CF">
        <w:trPr>
          <w:trHeight w:val="1311"/>
        </w:trPr>
        <w:tc>
          <w:tcPr>
            <w:tcW w:w="1980" w:type="dxa"/>
            <w:vMerge w:val="restart"/>
            <w:vAlign w:val="center"/>
          </w:tcPr>
          <w:p w14:paraId="03F445CD" w14:textId="77777777" w:rsidR="002775CF" w:rsidRPr="007827B2" w:rsidRDefault="002775CF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4" w:name="_Hlk152435527"/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095" w:type="dxa"/>
            <w:shd w:val="clear" w:color="auto" w:fill="auto"/>
          </w:tcPr>
          <w:p w14:paraId="4D26706F" w14:textId="5C196C6E" w:rsidR="002775CF" w:rsidRPr="007827B2" w:rsidRDefault="002775CF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Акція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Подаруй людям посмішку» (до Дня народження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смайлика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56B43D8C" w14:textId="5CD08CCD" w:rsidR="002775CF" w:rsidRPr="007827B2" w:rsidRDefault="002775CF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19.09</w:t>
            </w:r>
          </w:p>
        </w:tc>
        <w:tc>
          <w:tcPr>
            <w:tcW w:w="851" w:type="dxa"/>
            <w:shd w:val="clear" w:color="auto" w:fill="auto"/>
          </w:tcPr>
          <w:p w14:paraId="5BA9FAED" w14:textId="297311DF" w:rsidR="002775CF" w:rsidRPr="007827B2" w:rsidRDefault="002775CF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230C327D" w14:textId="4AEF9AF8" w:rsidR="002775CF" w:rsidRPr="007827B2" w:rsidRDefault="002775CF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  <w:shd w:val="clear" w:color="auto" w:fill="auto"/>
          </w:tcPr>
          <w:p w14:paraId="25F99777" w14:textId="49A75270" w:rsidR="002775CF" w:rsidRPr="007827B2" w:rsidRDefault="002775CF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УС</w:t>
            </w:r>
          </w:p>
        </w:tc>
      </w:tr>
      <w:bookmarkEnd w:id="4"/>
      <w:tr w:rsidR="00E77107" w:rsidRPr="007827B2" w14:paraId="67CD2EE0" w14:textId="77777777" w:rsidTr="00803C37">
        <w:trPr>
          <w:trHeight w:val="186"/>
        </w:trPr>
        <w:tc>
          <w:tcPr>
            <w:tcW w:w="1980" w:type="dxa"/>
            <w:vMerge/>
            <w:vAlign w:val="center"/>
          </w:tcPr>
          <w:p w14:paraId="4CD3AE99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2" w:space="0" w:color="auto"/>
            </w:tcBorders>
            <w:shd w:val="clear" w:color="auto" w:fill="auto"/>
          </w:tcPr>
          <w:p w14:paraId="6FDE08E2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Підготовка свята до Дня працівників освіти.</w:t>
            </w:r>
          </w:p>
        </w:tc>
        <w:tc>
          <w:tcPr>
            <w:tcW w:w="1559" w:type="dxa"/>
            <w:tcBorders>
              <w:top w:val="single" w:sz="2" w:space="0" w:color="auto"/>
            </w:tcBorders>
          </w:tcPr>
          <w:p w14:paraId="3407B61F" w14:textId="77777777" w:rsidR="00E77107" w:rsidRPr="007827B2" w:rsidRDefault="00E7710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14:paraId="26E28C05" w14:textId="38E7A2B8" w:rsidR="00E77107" w:rsidRPr="007827B2" w:rsidRDefault="00803C3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tcBorders>
              <w:top w:val="single" w:sz="2" w:space="0" w:color="auto"/>
            </w:tcBorders>
          </w:tcPr>
          <w:p w14:paraId="5C225D9A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  <w:tcBorders>
              <w:top w:val="single" w:sz="2" w:space="0" w:color="auto"/>
            </w:tcBorders>
          </w:tcPr>
          <w:p w14:paraId="56619F83" w14:textId="77777777" w:rsidR="00803C37" w:rsidRDefault="00803C3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  <w:p w14:paraId="2D6DC938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 </w:t>
            </w:r>
          </w:p>
        </w:tc>
      </w:tr>
      <w:tr w:rsidR="00E77107" w:rsidRPr="007827B2" w14:paraId="5E6A2319" w14:textId="77777777" w:rsidTr="00803C37">
        <w:trPr>
          <w:trHeight w:val="20"/>
        </w:trPr>
        <w:tc>
          <w:tcPr>
            <w:tcW w:w="1980" w:type="dxa"/>
            <w:vMerge w:val="restart"/>
            <w:vAlign w:val="center"/>
          </w:tcPr>
          <w:p w14:paraId="458C36CB" w14:textId="7A31567A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095" w:type="dxa"/>
            <w:shd w:val="clear" w:color="auto" w:fill="auto"/>
          </w:tcPr>
          <w:p w14:paraId="2F1EE768" w14:textId="581FF5E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Акція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«Кожен учень хоче знати, де свої таланти показати». Формування гуртків, узгодження плану їхньої роботи.</w:t>
            </w:r>
          </w:p>
        </w:tc>
        <w:tc>
          <w:tcPr>
            <w:tcW w:w="1559" w:type="dxa"/>
            <w:shd w:val="clear" w:color="auto" w:fill="auto"/>
          </w:tcPr>
          <w:p w14:paraId="4FA05C91" w14:textId="5D2976BC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02.09-13.09</w:t>
            </w:r>
          </w:p>
        </w:tc>
        <w:tc>
          <w:tcPr>
            <w:tcW w:w="851" w:type="dxa"/>
            <w:shd w:val="clear" w:color="auto" w:fill="auto"/>
          </w:tcPr>
          <w:p w14:paraId="560C1412" w14:textId="793E5026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286AD7DF" w14:textId="5ADC6C25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51CF8A1E" w14:textId="77777777" w:rsidR="00803C37" w:rsidRDefault="00803C3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ЗДНВР</w:t>
            </w:r>
          </w:p>
          <w:p w14:paraId="25E85DFB" w14:textId="2A37B76D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788F464D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616F0C65" w14:textId="21F28E39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C3B6531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Зустріч з працівниками Національної поліції України на тему: «Дотримання правил дорожнього руху».</w:t>
            </w:r>
          </w:p>
        </w:tc>
        <w:tc>
          <w:tcPr>
            <w:tcW w:w="1559" w:type="dxa"/>
          </w:tcPr>
          <w:p w14:paraId="0DA5F53A" w14:textId="3C92BF8B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Протягом місяця</w:t>
            </w:r>
          </w:p>
        </w:tc>
        <w:tc>
          <w:tcPr>
            <w:tcW w:w="851" w:type="dxa"/>
          </w:tcPr>
          <w:p w14:paraId="32BD5F41" w14:textId="7B3EA7A7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5FC0866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50DAE4FB" w14:textId="1034E14B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04406E80" w14:textId="77777777" w:rsidTr="00803C37">
        <w:trPr>
          <w:trHeight w:val="900"/>
        </w:trPr>
        <w:tc>
          <w:tcPr>
            <w:tcW w:w="1980" w:type="dxa"/>
            <w:vMerge/>
            <w:vAlign w:val="center"/>
          </w:tcPr>
          <w:p w14:paraId="15A6C8FC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3A79398C" w14:textId="77777777" w:rsidR="00E77107" w:rsidRPr="007827B2" w:rsidRDefault="00E77107" w:rsidP="00E771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Олімпійський тиждень (09.09-13.09.2024)</w:t>
            </w:r>
          </w:p>
          <w:p w14:paraId="57A18D12" w14:textId="77777777" w:rsidR="00E77107" w:rsidRPr="007827B2" w:rsidRDefault="00E77107" w:rsidP="00E77107">
            <w:pPr>
              <w:spacing w:line="276" w:lineRule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життя.</w:t>
            </w:r>
          </w:p>
          <w:p w14:paraId="6BADC3E1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себе.</w:t>
            </w:r>
          </w:p>
        </w:tc>
      </w:tr>
      <w:tr w:rsidR="00E77107" w:rsidRPr="007827B2" w14:paraId="317E4AC8" w14:textId="77777777" w:rsidTr="00803C37">
        <w:trPr>
          <w:trHeight w:val="154"/>
        </w:trPr>
        <w:tc>
          <w:tcPr>
            <w:tcW w:w="1980" w:type="dxa"/>
            <w:vMerge/>
            <w:vAlign w:val="center"/>
          </w:tcPr>
          <w:p w14:paraId="36DBDD5F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BC85A2F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Онлайн-пост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фотоколажів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«Наші спортивні будні»</w:t>
            </w:r>
          </w:p>
        </w:tc>
        <w:tc>
          <w:tcPr>
            <w:tcW w:w="1559" w:type="dxa"/>
          </w:tcPr>
          <w:p w14:paraId="40387A4A" w14:textId="77777777" w:rsidR="00E77107" w:rsidRPr="007827B2" w:rsidRDefault="00E7710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09.09-13.09</w:t>
            </w:r>
          </w:p>
        </w:tc>
        <w:tc>
          <w:tcPr>
            <w:tcW w:w="851" w:type="dxa"/>
          </w:tcPr>
          <w:p w14:paraId="51B85215" w14:textId="73B49EFD" w:rsidR="00E77107" w:rsidRPr="007827B2" w:rsidRDefault="00803C3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731CA5E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здоровий спосіб життя</w:t>
            </w:r>
          </w:p>
        </w:tc>
        <w:tc>
          <w:tcPr>
            <w:tcW w:w="2409" w:type="dxa"/>
          </w:tcPr>
          <w:p w14:paraId="3C2D50B7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педагог-організатор </w:t>
            </w:r>
          </w:p>
        </w:tc>
      </w:tr>
      <w:tr w:rsidR="00E77107" w:rsidRPr="007827B2" w14:paraId="0CF4A643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5507AD60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2932A19" w14:textId="77777777" w:rsidR="00E77107" w:rsidRPr="007827B2" w:rsidRDefault="00E77107" w:rsidP="00E771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Корисна перерва «Факти з історії олімпійських ігор. Видатні спортсмени України»</w:t>
            </w:r>
          </w:p>
        </w:tc>
        <w:tc>
          <w:tcPr>
            <w:tcW w:w="1559" w:type="dxa"/>
          </w:tcPr>
          <w:p w14:paraId="02C2BBFB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10.09</w:t>
            </w:r>
          </w:p>
        </w:tc>
        <w:tc>
          <w:tcPr>
            <w:tcW w:w="851" w:type="dxa"/>
          </w:tcPr>
          <w:p w14:paraId="03B236D2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66EDD754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здоровий спосіб життя.</w:t>
            </w:r>
          </w:p>
        </w:tc>
        <w:tc>
          <w:tcPr>
            <w:tcW w:w="2409" w:type="dxa"/>
          </w:tcPr>
          <w:p w14:paraId="73443ECD" w14:textId="77777777" w:rsidR="00E77107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учителі фізичної культури </w:t>
            </w:r>
          </w:p>
          <w:p w14:paraId="1C2A3815" w14:textId="77777777" w:rsidR="00803C37" w:rsidRDefault="00803C3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AB64FFA" w14:textId="77777777" w:rsidR="00803C37" w:rsidRDefault="00803C3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D6A9576" w14:textId="77777777" w:rsidR="00803C37" w:rsidRPr="007827B2" w:rsidRDefault="00803C3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107" w:rsidRPr="007827B2" w14:paraId="635223E4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39C08AF5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A9FB7B7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Рейд «Стоп курінню!» </w:t>
            </w:r>
          </w:p>
        </w:tc>
        <w:tc>
          <w:tcPr>
            <w:tcW w:w="1559" w:type="dxa"/>
            <w:shd w:val="clear" w:color="auto" w:fill="auto"/>
          </w:tcPr>
          <w:p w14:paraId="4C57B1BC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09.09-13.09</w:t>
            </w:r>
          </w:p>
        </w:tc>
        <w:tc>
          <w:tcPr>
            <w:tcW w:w="851" w:type="dxa"/>
            <w:shd w:val="clear" w:color="auto" w:fill="auto"/>
          </w:tcPr>
          <w:p w14:paraId="5B4A535C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7-11</w:t>
            </w:r>
          </w:p>
        </w:tc>
        <w:tc>
          <w:tcPr>
            <w:tcW w:w="2410" w:type="dxa"/>
            <w:shd w:val="clear" w:color="auto" w:fill="auto"/>
          </w:tcPr>
          <w:p w14:paraId="4D6CD700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Здоровий спосіб життя і екологічна грамотність </w:t>
            </w:r>
          </w:p>
        </w:tc>
        <w:tc>
          <w:tcPr>
            <w:tcW w:w="2409" w:type="dxa"/>
            <w:shd w:val="clear" w:color="auto" w:fill="auto"/>
          </w:tcPr>
          <w:p w14:paraId="6380E806" w14:textId="11672F48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УС </w:t>
            </w:r>
          </w:p>
        </w:tc>
      </w:tr>
      <w:tr w:rsidR="00E77107" w:rsidRPr="007827B2" w14:paraId="7E2BB437" w14:textId="77777777" w:rsidTr="00803C37">
        <w:trPr>
          <w:trHeight w:val="90"/>
        </w:trPr>
        <w:tc>
          <w:tcPr>
            <w:tcW w:w="1980" w:type="dxa"/>
            <w:vMerge/>
            <w:vAlign w:val="center"/>
          </w:tcPr>
          <w:p w14:paraId="4D331C55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3CD2C6C4" w14:textId="77777777" w:rsidR="00E77107" w:rsidRPr="007827B2" w:rsidRDefault="00E77107" w:rsidP="00E771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IV тиждень. Тиждень протидії булінгу (23.09-27.09.2024)</w:t>
            </w:r>
          </w:p>
          <w:p w14:paraId="7D201787" w14:textId="77777777" w:rsidR="00E77107" w:rsidRPr="007827B2" w:rsidRDefault="00E77107" w:rsidP="00E7710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  <w:p w14:paraId="53339D70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</w:t>
            </w:r>
          </w:p>
        </w:tc>
      </w:tr>
      <w:tr w:rsidR="00E77107" w:rsidRPr="007827B2" w14:paraId="65E2A25D" w14:textId="77777777" w:rsidTr="00803C37">
        <w:trPr>
          <w:trHeight w:val="1110"/>
        </w:trPr>
        <w:tc>
          <w:tcPr>
            <w:tcW w:w="1980" w:type="dxa"/>
            <w:vMerge/>
            <w:vAlign w:val="center"/>
          </w:tcPr>
          <w:p w14:paraId="5218D9FB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E6F5A73" w14:textId="1AB70613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Спорт-челендж</w:t>
            </w:r>
            <w:proofErr w:type="spellEnd"/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«Я обираю активний спосіб життя» (до Всесвітнього дня здоров’я та довкілля)</w:t>
            </w:r>
            <w:r w:rsidR="002775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14:paraId="30EDAAEC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26.09</w:t>
            </w:r>
          </w:p>
        </w:tc>
        <w:tc>
          <w:tcPr>
            <w:tcW w:w="851" w:type="dxa"/>
            <w:shd w:val="clear" w:color="auto" w:fill="auto"/>
          </w:tcPr>
          <w:p w14:paraId="28C2DB9B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  <w:shd w:val="clear" w:color="auto" w:fill="auto"/>
          </w:tcPr>
          <w:p w14:paraId="566F81CE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Здоровий спосіб життя та екологічне виховання </w:t>
            </w:r>
          </w:p>
        </w:tc>
        <w:tc>
          <w:tcPr>
            <w:tcW w:w="2409" w:type="dxa"/>
            <w:shd w:val="clear" w:color="auto" w:fill="auto"/>
          </w:tcPr>
          <w:p w14:paraId="0ED39408" w14:textId="6EDCE345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09971CF9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65F23DD2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93A9BF3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Інтерактивна відео-панорама (</w:t>
            </w:r>
            <w:proofErr w:type="spellStart"/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Facebook</w:t>
            </w:r>
            <w:proofErr w:type="spellEnd"/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) 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«Діти – це лідери завтрашнього дня»</w:t>
            </w: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1559" w:type="dxa"/>
            <w:shd w:val="clear" w:color="auto" w:fill="auto"/>
          </w:tcPr>
          <w:p w14:paraId="787D7A03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 </w:t>
            </w:r>
          </w:p>
        </w:tc>
        <w:tc>
          <w:tcPr>
            <w:tcW w:w="851" w:type="dxa"/>
            <w:shd w:val="clear" w:color="auto" w:fill="auto"/>
          </w:tcPr>
          <w:p w14:paraId="00BEC2E6" w14:textId="2404EC75" w:rsidR="00E77107" w:rsidRPr="007827B2" w:rsidRDefault="00803C3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3147A422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24707722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педагог-організатор, УС  </w:t>
            </w:r>
          </w:p>
        </w:tc>
      </w:tr>
    </w:tbl>
    <w:p w14:paraId="5BD09633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p w14:paraId="6C1F0069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RPr="005C066B" w:rsidSect="00EA5A7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C5FACD5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" w:name="_Hlk140317395"/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ЖОВТЕНЬ</w:t>
      </w:r>
    </w:p>
    <w:p w14:paraId="7D766EC5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Hlk140313705"/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ВІЙСЬКОВО-ПАТРІОТИЧНОГО ВИХОВАННЯ</w:t>
      </w:r>
    </w:p>
    <w:p w14:paraId="43848476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C066B">
        <w:rPr>
          <w:noProof/>
          <w:lang w:val="ru-RU" w:eastAsia="ru-RU"/>
        </w:rPr>
        <w:drawing>
          <wp:inline distT="0" distB="0" distL="0" distR="0" wp14:anchorId="7E372638" wp14:editId="24C23E3D">
            <wp:extent cx="2377440" cy="1555609"/>
            <wp:effectExtent l="0" t="0" r="0" b="6985"/>
            <wp:docPr id="12879279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99" cy="156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7750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Програма «Основні орієнтири виховання»: Ціннісне ставлення особистості до суспільства та держави. Ціннісне ставлення особистості до культури та мистецтва.</w:t>
      </w:r>
    </w:p>
    <w:p w14:paraId="512006BD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Соціальна та громадянська компетентності. Спілкування державною (і рідною мовою у разі відмінності) мовами.</w:t>
      </w:r>
    </w:p>
    <w:p w14:paraId="54AF4FDC" w14:textId="77777777" w:rsidR="00E77107" w:rsidRPr="007827B2" w:rsidRDefault="00E77107" w:rsidP="00E7710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«</w:t>
      </w:r>
      <w:r w:rsidRPr="007827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Народ мій є! Народ мій завжди буде! Ніхто не перекреслить мій народ!</w:t>
      </w:r>
      <w:r w:rsidRPr="007827B2">
        <w:rPr>
          <w:rFonts w:ascii="Times New Roman" w:hAnsi="Times New Roman" w:cs="Times New Roman"/>
          <w:sz w:val="28"/>
          <w:szCs w:val="28"/>
        </w:rPr>
        <w:t>»</w:t>
      </w:r>
    </w:p>
    <w:p w14:paraId="64978489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14:paraId="23C45EE7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7" w:name="_Hlk140296022"/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3F79834F" w14:textId="77777777" w:rsidR="00E77107" w:rsidRPr="007827B2" w:rsidRDefault="00E77107" w:rsidP="00E77107">
      <w:pPr>
        <w:pStyle w:val="a4"/>
        <w:numPr>
          <w:ilvl w:val="0"/>
          <w:numId w:val="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color w:val="000000"/>
          <w:sz w:val="28"/>
          <w:szCs w:val="28"/>
        </w:rPr>
        <w:t>Формувати національну свідомість.</w:t>
      </w:r>
    </w:p>
    <w:p w14:paraId="33AF3ACD" w14:textId="77777777" w:rsidR="00E77107" w:rsidRPr="007827B2" w:rsidRDefault="00E77107" w:rsidP="00E77107">
      <w:pPr>
        <w:pStyle w:val="a4"/>
        <w:numPr>
          <w:ilvl w:val="0"/>
          <w:numId w:val="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color w:val="000000"/>
          <w:sz w:val="28"/>
          <w:szCs w:val="28"/>
        </w:rPr>
        <w:t>Виховувати повагу до історії, культури, звичаїв і традицій нашого народу.</w:t>
      </w:r>
    </w:p>
    <w:p w14:paraId="646FA0CA" w14:textId="77777777" w:rsidR="00E77107" w:rsidRPr="007827B2" w:rsidRDefault="00E77107" w:rsidP="00E77107">
      <w:pPr>
        <w:pStyle w:val="a4"/>
        <w:numPr>
          <w:ilvl w:val="0"/>
          <w:numId w:val="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color w:val="000000"/>
          <w:sz w:val="28"/>
          <w:szCs w:val="28"/>
        </w:rPr>
        <w:t>Усвідомлення себе як частини великого народу.</w:t>
      </w:r>
    </w:p>
    <w:p w14:paraId="297848D0" w14:textId="77777777" w:rsidR="00E77107" w:rsidRDefault="00E77107" w:rsidP="00E77107">
      <w:pPr>
        <w:pStyle w:val="a4"/>
        <w:numPr>
          <w:ilvl w:val="0"/>
          <w:numId w:val="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color w:val="000000"/>
          <w:sz w:val="28"/>
          <w:szCs w:val="28"/>
        </w:rPr>
        <w:t>Почуття відповідальності за націю, державу, її культурне і природне надбання.</w:t>
      </w:r>
      <w:bookmarkEnd w:id="5"/>
      <w:bookmarkEnd w:id="6"/>
      <w:bookmarkEnd w:id="7"/>
    </w:p>
    <w:p w14:paraId="6BF00384" w14:textId="77777777" w:rsidR="00803C37" w:rsidRPr="007827B2" w:rsidRDefault="00803C37" w:rsidP="00803C37">
      <w:pPr>
        <w:pStyle w:val="a4"/>
        <w:spacing w:after="0" w:line="276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80"/>
        <w:gridCol w:w="6095"/>
        <w:gridCol w:w="1559"/>
        <w:gridCol w:w="851"/>
        <w:gridCol w:w="2410"/>
        <w:gridCol w:w="2409"/>
      </w:tblGrid>
      <w:tr w:rsidR="00E77107" w:rsidRPr="007827B2" w14:paraId="21A66A3E" w14:textId="77777777" w:rsidTr="00803C37">
        <w:tc>
          <w:tcPr>
            <w:tcW w:w="1980" w:type="dxa"/>
            <w:vAlign w:val="center"/>
          </w:tcPr>
          <w:p w14:paraId="068E2ED4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095" w:type="dxa"/>
            <w:vAlign w:val="center"/>
          </w:tcPr>
          <w:p w14:paraId="17A737A3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050E19AC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1" w:type="dxa"/>
            <w:vAlign w:val="center"/>
          </w:tcPr>
          <w:p w14:paraId="08FB8A78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34FBCCCD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3AEC9895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29634645" w14:textId="77777777" w:rsidTr="00803C37">
        <w:trPr>
          <w:trHeight w:val="997"/>
        </w:trPr>
        <w:tc>
          <w:tcPr>
            <w:tcW w:w="1980" w:type="dxa"/>
            <w:vMerge w:val="restart"/>
            <w:vAlign w:val="center"/>
          </w:tcPr>
          <w:p w14:paraId="08468566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1478485D" w14:textId="1AC94707" w:rsidR="00E77107" w:rsidRPr="007827B2" w:rsidRDefault="00E77107" w:rsidP="00803C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І тиждень. </w:t>
            </w:r>
            <w:r w:rsidR="001816AF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Місячник </w:t>
            </w: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вдячності захисникам і захисницям України</w:t>
            </w:r>
          </w:p>
          <w:p w14:paraId="657CD500" w14:textId="7B4071ED" w:rsidR="00E77107" w:rsidRPr="007827B2" w:rsidRDefault="00E77107" w:rsidP="00803C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«Нація нескорених: в</w:t>
            </w:r>
            <w:r w:rsidR="001816AF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ід козаків до сьогодення» (01.10.-24</w:t>
            </w: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.10</w:t>
            </w:r>
            <w:r w:rsidR="001816A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.2025</w:t>
            </w: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01044A34" w14:textId="77777777" w:rsidR="00E77107" w:rsidRPr="007827B2" w:rsidRDefault="00E77107" w:rsidP="00803C3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Соціальна та громадянська компетентності.</w:t>
            </w:r>
          </w:p>
          <w:p w14:paraId="1C9F6145" w14:textId="77777777" w:rsidR="00E77107" w:rsidRPr="007827B2" w:rsidRDefault="00E77107" w:rsidP="00803C3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до суспільства і держави.</w:t>
            </w:r>
          </w:p>
        </w:tc>
      </w:tr>
      <w:tr w:rsidR="00E77107" w:rsidRPr="007827B2" w14:paraId="3E5D052E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7CDFDE01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354C466" w14:textId="77777777" w:rsidR="00E77107" w:rsidRPr="007827B2" w:rsidRDefault="00E77107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Виставка вшанування «Герої нескореної України».</w:t>
            </w:r>
          </w:p>
        </w:tc>
        <w:tc>
          <w:tcPr>
            <w:tcW w:w="1559" w:type="dxa"/>
          </w:tcPr>
          <w:p w14:paraId="55FF5698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</w:t>
            </w:r>
          </w:p>
        </w:tc>
        <w:tc>
          <w:tcPr>
            <w:tcW w:w="851" w:type="dxa"/>
          </w:tcPr>
          <w:p w14:paraId="3FA9E162" w14:textId="4805915C" w:rsidR="00E77107" w:rsidRPr="007827B2" w:rsidRDefault="00803C3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338301C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4D9A9543" w14:textId="6D4EFEE1" w:rsidR="00E77107" w:rsidRPr="007827B2" w:rsidRDefault="001816AF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в</w:t>
            </w:r>
            <w:r w:rsidR="00E77107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читель історії </w:t>
            </w:r>
          </w:p>
        </w:tc>
      </w:tr>
      <w:tr w:rsidR="00E77107" w:rsidRPr="007827B2" w14:paraId="212ACC2E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119C8763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41378D1C" w14:textId="77777777" w:rsidR="00E77107" w:rsidRDefault="006F5281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Кольоровий тиждень вдячності Захисникам та Захисницям України</w:t>
            </w:r>
            <w:r w:rsidR="00E77107"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«Під покровом Героїв України».</w:t>
            </w:r>
          </w:p>
          <w:p w14:paraId="3D0293FE" w14:textId="7CF0F8C4" w:rsidR="001816AF" w:rsidRPr="007827B2" w:rsidRDefault="001816AF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6F44580" w14:textId="540C8112" w:rsidR="00E77107" w:rsidRPr="007827B2" w:rsidRDefault="001816AF" w:rsidP="009B0F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22.09.-26.09.</w:t>
            </w:r>
          </w:p>
        </w:tc>
        <w:tc>
          <w:tcPr>
            <w:tcW w:w="851" w:type="dxa"/>
          </w:tcPr>
          <w:p w14:paraId="041B0B42" w14:textId="6CD98922" w:rsidR="00E77107" w:rsidRPr="007827B2" w:rsidRDefault="00803C3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C8B8898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3003E9BD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2C45159E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01E7D65C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6172C23" w14:textId="343A81EC" w:rsidR="00E77107" w:rsidRPr="007827B2" w:rsidRDefault="00847C41" w:rsidP="009B0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C41">
              <w:rPr>
                <w:rFonts w:ascii="Times New Roman" w:hAnsi="Times New Roman" w:cs="Times New Roman"/>
                <w:sz w:val="28"/>
                <w:szCs w:val="28"/>
              </w:rPr>
              <w:t xml:space="preserve">Відео-подяка до Дня захисників і захисниць України «Врятуєм Україну!» </w:t>
            </w:r>
          </w:p>
        </w:tc>
        <w:tc>
          <w:tcPr>
            <w:tcW w:w="1559" w:type="dxa"/>
          </w:tcPr>
          <w:p w14:paraId="320514B5" w14:textId="7ADA6861" w:rsidR="00E77107" w:rsidRPr="007827B2" w:rsidRDefault="005E5918" w:rsidP="005E5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</w:t>
            </w:r>
          </w:p>
        </w:tc>
        <w:tc>
          <w:tcPr>
            <w:tcW w:w="851" w:type="dxa"/>
          </w:tcPr>
          <w:p w14:paraId="07F83401" w14:textId="3C58C2EB" w:rsidR="00E77107" w:rsidRPr="007827B2" w:rsidRDefault="009B0F6A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7EFD271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6692F37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керівники, УС </w:t>
            </w:r>
          </w:p>
        </w:tc>
      </w:tr>
      <w:tr w:rsidR="001816AF" w:rsidRPr="007827B2" w14:paraId="72F11B5F" w14:textId="77777777" w:rsidTr="001816AF">
        <w:trPr>
          <w:trHeight w:val="1482"/>
        </w:trPr>
        <w:tc>
          <w:tcPr>
            <w:tcW w:w="1980" w:type="dxa"/>
            <w:vMerge/>
            <w:vAlign w:val="center"/>
          </w:tcPr>
          <w:p w14:paraId="386C60C8" w14:textId="77777777" w:rsidR="001816AF" w:rsidRPr="007827B2" w:rsidRDefault="001816AF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0C9AE73" w14:textId="77777777" w:rsidR="001816AF" w:rsidRPr="007827B2" w:rsidRDefault="001816AF" w:rsidP="00E7710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Створення мотиваційного листівок для військових ЗСУ «Ви сила і мужність України». </w:t>
            </w:r>
          </w:p>
        </w:tc>
        <w:tc>
          <w:tcPr>
            <w:tcW w:w="1559" w:type="dxa"/>
          </w:tcPr>
          <w:p w14:paraId="44364ACB" w14:textId="7346A5D7" w:rsidR="001816AF" w:rsidRPr="007827B2" w:rsidRDefault="005E5918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22</w:t>
            </w:r>
            <w:r w:rsidR="001816AF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.09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-01</w:t>
            </w:r>
            <w:r w:rsidR="001816AF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.10</w:t>
            </w:r>
          </w:p>
        </w:tc>
        <w:tc>
          <w:tcPr>
            <w:tcW w:w="851" w:type="dxa"/>
          </w:tcPr>
          <w:p w14:paraId="71E01F7D" w14:textId="53913B20" w:rsidR="001816AF" w:rsidRPr="007827B2" w:rsidRDefault="001816AF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E250522" w14:textId="77777777" w:rsidR="001816AF" w:rsidRPr="007827B2" w:rsidRDefault="001816AF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D42B39B" w14:textId="6DCAED5A" w:rsidR="001816AF" w:rsidRPr="007827B2" w:rsidRDefault="001816AF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6B281902" w14:textId="77777777" w:rsidTr="00803C37">
        <w:trPr>
          <w:trHeight w:val="124"/>
        </w:trPr>
        <w:tc>
          <w:tcPr>
            <w:tcW w:w="1980" w:type="dxa"/>
            <w:vMerge/>
            <w:vAlign w:val="center"/>
          </w:tcPr>
          <w:p w14:paraId="7868D12A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682D3503" w14:textId="273918F1" w:rsidR="00E77107" w:rsidRPr="007827B2" w:rsidRDefault="00E77107" w:rsidP="00E771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 тиждень. Тиждень української писемності та мови (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21.10-25.10</w:t>
            </w:r>
            <w:r w:rsidR="0000763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.2025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2957B57E" w14:textId="77777777" w:rsidR="00E77107" w:rsidRPr="007827B2" w:rsidRDefault="00E77107" w:rsidP="00E7710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  <w:p w14:paraId="24DA70DA" w14:textId="77777777" w:rsidR="00E77107" w:rsidRPr="007827B2" w:rsidRDefault="00E77107" w:rsidP="00E7710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суспільства та держави</w:t>
            </w:r>
          </w:p>
        </w:tc>
      </w:tr>
      <w:tr w:rsidR="00E77107" w:rsidRPr="007827B2" w14:paraId="0D32756E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76E3419A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48D46926" w14:textId="4D7B7280" w:rsidR="00E77107" w:rsidRDefault="009B0F6A" w:rsidP="00E7710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Інтелектуальні ігри </w:t>
            </w:r>
            <w:r w:rsidR="00E77107"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між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учнями </w:t>
            </w:r>
            <w:r w:rsidR="00E77107" w:rsidRPr="007827B2">
              <w:rPr>
                <w:rFonts w:ascii="Times New Roman" w:hAnsi="Times New Roman" w:cs="Times New Roman"/>
                <w:sz w:val="28"/>
                <w:szCs w:val="28"/>
              </w:rPr>
              <w:t>«Мовознавча країна»</w:t>
            </w:r>
            <w:r w:rsidR="00E77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107"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E771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="00E77107"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Дня української писемності та мови 27.10)</w:t>
            </w:r>
          </w:p>
          <w:p w14:paraId="318DD6B0" w14:textId="77777777" w:rsidR="009B0F6A" w:rsidRDefault="009B0F6A" w:rsidP="00E7710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Участь у Всеукраїнському радіо диктанті.</w:t>
            </w:r>
          </w:p>
          <w:p w14:paraId="0758986D" w14:textId="17D2AF73" w:rsidR="005E5918" w:rsidRPr="007827B2" w:rsidRDefault="005E5918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CDC3B3A" w14:textId="2F474959" w:rsidR="00E77107" w:rsidRPr="007827B2" w:rsidRDefault="005E5918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</w:t>
            </w:r>
            <w:r w:rsidR="00E77107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.10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 -24.10.</w:t>
            </w:r>
          </w:p>
        </w:tc>
        <w:tc>
          <w:tcPr>
            <w:tcW w:w="851" w:type="dxa"/>
          </w:tcPr>
          <w:p w14:paraId="57D911A9" w14:textId="7AFAC5A2" w:rsidR="00E77107" w:rsidRPr="007827B2" w:rsidRDefault="009B0F6A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3D876852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0EB9E929" w14:textId="795AF59F" w:rsidR="00E77107" w:rsidRPr="007827B2" w:rsidRDefault="005E5918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Вчитель української мови </w:t>
            </w:r>
            <w:r w:rsidR="00E77107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0BF8F7D8" w14:textId="77777777" w:rsidTr="00803C37">
        <w:trPr>
          <w:trHeight w:val="795"/>
        </w:trPr>
        <w:tc>
          <w:tcPr>
            <w:tcW w:w="1980" w:type="dxa"/>
            <w:vMerge/>
            <w:vAlign w:val="center"/>
          </w:tcPr>
          <w:p w14:paraId="366ADB93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2971F694" w14:textId="77777777" w:rsidR="00E77107" w:rsidRDefault="00E77107" w:rsidP="00E7710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Покладання квітів до місць поховань загиблих воїнів у Другій Світовій війні 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(до Дня визволення України від фашистських загарбників).</w:t>
            </w:r>
          </w:p>
          <w:p w14:paraId="3C7670B1" w14:textId="77777777" w:rsidR="005E5918" w:rsidRPr="007827B2" w:rsidRDefault="005E5918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6CE0B6C" w14:textId="28911176" w:rsidR="00E77107" w:rsidRPr="007827B2" w:rsidRDefault="003A6B62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Протягом місяця</w:t>
            </w:r>
          </w:p>
        </w:tc>
        <w:tc>
          <w:tcPr>
            <w:tcW w:w="851" w:type="dxa"/>
          </w:tcPr>
          <w:p w14:paraId="4998EEE6" w14:textId="5142CAA4" w:rsidR="00E77107" w:rsidRPr="007827B2" w:rsidRDefault="009B0F6A" w:rsidP="00E771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0B11BE08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0A64E48D" w14:textId="77777777" w:rsidR="00E77107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  <w:p w14:paraId="42B3EF87" w14:textId="5BA0A912" w:rsidR="009B0F6A" w:rsidRPr="007827B2" w:rsidRDefault="009B0F6A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E77107" w:rsidRPr="007827B2" w14:paraId="0118330F" w14:textId="77777777" w:rsidTr="00803C37">
        <w:trPr>
          <w:trHeight w:val="1304"/>
        </w:trPr>
        <w:tc>
          <w:tcPr>
            <w:tcW w:w="1980" w:type="dxa"/>
            <w:vMerge w:val="restart"/>
            <w:vAlign w:val="center"/>
          </w:tcPr>
          <w:p w14:paraId="2D4B8D3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095" w:type="dxa"/>
            <w:shd w:val="clear" w:color="auto" w:fill="auto"/>
          </w:tcPr>
          <w:p w14:paraId="4674C0F5" w14:textId="7AFA5091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 xml:space="preserve">Відео-привітання до Дня працівників освіти. </w:t>
            </w: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14:paraId="081B5245" w14:textId="7B370AB4" w:rsidR="00E77107" w:rsidRPr="007827B2" w:rsidRDefault="003A6B62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03.10</w:t>
            </w:r>
          </w:p>
        </w:tc>
        <w:tc>
          <w:tcPr>
            <w:tcW w:w="851" w:type="dxa"/>
          </w:tcPr>
          <w:p w14:paraId="1B2FDDB0" w14:textId="33A4E541" w:rsidR="00E77107" w:rsidRPr="007827B2" w:rsidRDefault="009B0F6A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16585A65" w14:textId="647F3884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Обізнаність та самовираження у сфері культури. Інформаційно-цифрова грамотність</w:t>
            </w:r>
          </w:p>
        </w:tc>
        <w:tc>
          <w:tcPr>
            <w:tcW w:w="2409" w:type="dxa"/>
          </w:tcPr>
          <w:p w14:paraId="569083AC" w14:textId="5124563B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9B0F6A" w:rsidRPr="007827B2" w14:paraId="64FF75E0" w14:textId="77777777" w:rsidTr="00547445">
        <w:trPr>
          <w:trHeight w:val="1610"/>
        </w:trPr>
        <w:tc>
          <w:tcPr>
            <w:tcW w:w="1980" w:type="dxa"/>
            <w:vMerge/>
            <w:vAlign w:val="center"/>
          </w:tcPr>
          <w:p w14:paraId="5C61CE57" w14:textId="77777777" w:rsidR="009B0F6A" w:rsidRPr="007827B2" w:rsidRDefault="009B0F6A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F35B52D" w14:textId="77777777" w:rsidR="009B0F6A" w:rsidRPr="007827B2" w:rsidRDefault="009B0F6A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Відео-презентація «10 фактів, які підлітки хочуть знати про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кібербулінг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» за матеріалами UNICEF.</w:t>
            </w:r>
          </w:p>
        </w:tc>
        <w:tc>
          <w:tcPr>
            <w:tcW w:w="1559" w:type="dxa"/>
          </w:tcPr>
          <w:p w14:paraId="3A744375" w14:textId="77777777" w:rsidR="009B0F6A" w:rsidRPr="007827B2" w:rsidRDefault="009B0F6A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10.10</w:t>
            </w:r>
          </w:p>
        </w:tc>
        <w:tc>
          <w:tcPr>
            <w:tcW w:w="851" w:type="dxa"/>
          </w:tcPr>
          <w:p w14:paraId="194CBD9E" w14:textId="5B96D986" w:rsidR="009B0F6A" w:rsidRPr="007827B2" w:rsidRDefault="009B0F6A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30130F45" w14:textId="77777777" w:rsidR="009B0F6A" w:rsidRPr="007827B2" w:rsidRDefault="009B0F6A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життя. Інформаційно-цифрова компетентність </w:t>
            </w:r>
          </w:p>
        </w:tc>
        <w:tc>
          <w:tcPr>
            <w:tcW w:w="2409" w:type="dxa"/>
          </w:tcPr>
          <w:p w14:paraId="663D9EBC" w14:textId="77777777" w:rsidR="009B0F6A" w:rsidRPr="007827B2" w:rsidRDefault="009B0F6A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 </w:t>
            </w:r>
          </w:p>
        </w:tc>
      </w:tr>
      <w:tr w:rsidR="00E77107" w:rsidRPr="007827B2" w14:paraId="5B18F6DF" w14:textId="77777777" w:rsidTr="00803C37">
        <w:trPr>
          <w:trHeight w:val="20"/>
        </w:trPr>
        <w:tc>
          <w:tcPr>
            <w:tcW w:w="1980" w:type="dxa"/>
            <w:vMerge w:val="restart"/>
            <w:vAlign w:val="center"/>
          </w:tcPr>
          <w:p w14:paraId="12584DD0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60ADD30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5" w:type="dxa"/>
            <w:shd w:val="clear" w:color="auto" w:fill="auto"/>
          </w:tcPr>
          <w:p w14:paraId="4074AF10" w14:textId="2DE30B9E" w:rsidR="00E77107" w:rsidRDefault="00D72A1C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8E5">
              <w:rPr>
                <w:rFonts w:ascii="Times New Roman" w:hAnsi="Times New Roman" w:cs="Times New Roman"/>
                <w:sz w:val="28"/>
                <w:szCs w:val="28"/>
              </w:rPr>
              <w:t xml:space="preserve">Інтерактивна лекція: «Права та обов'язки </w:t>
            </w:r>
            <w:proofErr w:type="spellStart"/>
            <w:r w:rsidRPr="006A68E5">
              <w:rPr>
                <w:rFonts w:ascii="Times New Roman" w:hAnsi="Times New Roman" w:cs="Times New Roman"/>
                <w:sz w:val="28"/>
                <w:szCs w:val="28"/>
              </w:rPr>
              <w:t>лідера».</w:t>
            </w:r>
            <w:r w:rsidR="00E77107" w:rsidRPr="00640075">
              <w:rPr>
                <w:rFonts w:ascii="Times New Roman" w:hAnsi="Times New Roman" w:cs="Times New Roman"/>
                <w:sz w:val="28"/>
                <w:szCs w:val="28"/>
              </w:rPr>
              <w:t>Опитування</w:t>
            </w:r>
            <w:proofErr w:type="spellEnd"/>
            <w:r w:rsidR="00E77107" w:rsidRPr="00640075">
              <w:rPr>
                <w:rFonts w:ascii="Times New Roman" w:hAnsi="Times New Roman" w:cs="Times New Roman"/>
                <w:sz w:val="28"/>
                <w:szCs w:val="28"/>
              </w:rPr>
              <w:t xml:space="preserve"> «Як покращити роботу учнівського самоврядування?»</w:t>
            </w:r>
          </w:p>
          <w:p w14:paraId="078531F9" w14:textId="2C13E4CA" w:rsidR="003A6B62" w:rsidRPr="007827B2" w:rsidRDefault="003A6B62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1BDAD80E" w14:textId="7EB76C05" w:rsidR="00E77107" w:rsidRPr="007827B2" w:rsidRDefault="003A6B62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E77107" w:rsidRPr="0064007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  <w:r w:rsidR="00E77107" w:rsidRPr="006400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14:paraId="359F4636" w14:textId="306696BB" w:rsidR="00E77107" w:rsidRPr="007827B2" w:rsidRDefault="009B0F6A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10" w:type="dxa"/>
            <w:shd w:val="clear" w:color="auto" w:fill="auto"/>
          </w:tcPr>
          <w:p w14:paraId="3A555724" w14:textId="4C991D09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Ініціативність та підприємливість</w:t>
            </w:r>
          </w:p>
        </w:tc>
        <w:tc>
          <w:tcPr>
            <w:tcW w:w="2409" w:type="dxa"/>
            <w:shd w:val="clear" w:color="auto" w:fill="auto"/>
          </w:tcPr>
          <w:p w14:paraId="5DB7FA4B" w14:textId="77777777" w:rsidR="003A6B62" w:rsidRDefault="00E77107" w:rsidP="003A6B62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УС,</w:t>
            </w:r>
          </w:p>
          <w:p w14:paraId="76FCCB87" w14:textId="0FECDB30" w:rsidR="00E77107" w:rsidRPr="007827B2" w:rsidRDefault="00E77107" w:rsidP="003A6B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E77107" w:rsidRPr="007827B2" w14:paraId="318A524A" w14:textId="77777777" w:rsidTr="00803C37">
        <w:trPr>
          <w:trHeight w:val="435"/>
        </w:trPr>
        <w:tc>
          <w:tcPr>
            <w:tcW w:w="1980" w:type="dxa"/>
            <w:vMerge/>
            <w:vAlign w:val="center"/>
          </w:tcPr>
          <w:p w14:paraId="2682E769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auto"/>
          </w:tcPr>
          <w:p w14:paraId="576CDC17" w14:textId="49514B5A" w:rsidR="00E77107" w:rsidRDefault="00D72A1C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Складання плану роботи на осінні канікули спільно з членами учнівського самоврядування.</w:t>
            </w:r>
            <w:r w:rsidR="00E77107" w:rsidRPr="00313B8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06F46291" w14:textId="2989A270" w:rsidR="003A6B62" w:rsidRPr="007827B2" w:rsidRDefault="003A6B62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87609B9" w14:textId="777DDC70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35FEF21" w14:textId="435769DF" w:rsidR="00E77107" w:rsidRPr="007827B2" w:rsidRDefault="009B0F6A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62656E32" w14:textId="43167354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>Уміння вчитися впродовж життя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6841709E" w14:textId="68045814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 </w:t>
            </w:r>
          </w:p>
        </w:tc>
      </w:tr>
      <w:tr w:rsidR="00E52FCC" w:rsidRPr="007827B2" w14:paraId="4C521B24" w14:textId="77777777" w:rsidTr="00803C37">
        <w:trPr>
          <w:trHeight w:val="20"/>
        </w:trPr>
        <w:tc>
          <w:tcPr>
            <w:tcW w:w="1980" w:type="dxa"/>
            <w:vMerge w:val="restart"/>
            <w:vAlign w:val="center"/>
          </w:tcPr>
          <w:p w14:paraId="26C806CE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62B9DD15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Всесвітній день тварин.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Участь у Всеукраїнському інтернет-конкурсі «Життя домашніх тварин».</w:t>
            </w:r>
          </w:p>
        </w:tc>
        <w:tc>
          <w:tcPr>
            <w:tcW w:w="1559" w:type="dxa"/>
            <w:shd w:val="clear" w:color="auto" w:fill="auto"/>
          </w:tcPr>
          <w:p w14:paraId="0F635D14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04.10</w:t>
            </w:r>
          </w:p>
        </w:tc>
        <w:tc>
          <w:tcPr>
            <w:tcW w:w="851" w:type="dxa"/>
            <w:shd w:val="clear" w:color="auto" w:fill="auto"/>
          </w:tcPr>
          <w:p w14:paraId="71F671B3" w14:textId="190A6FEE" w:rsidR="00E52FCC" w:rsidRPr="007827B2" w:rsidRDefault="003A6B62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1-6</w:t>
            </w:r>
          </w:p>
        </w:tc>
        <w:tc>
          <w:tcPr>
            <w:tcW w:w="2410" w:type="dxa"/>
            <w:shd w:val="clear" w:color="auto" w:fill="auto"/>
          </w:tcPr>
          <w:p w14:paraId="1674CB07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199D8DB5" w14:textId="4CDD1A05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 </w:t>
            </w:r>
          </w:p>
        </w:tc>
      </w:tr>
      <w:tr w:rsidR="003A6B62" w:rsidRPr="007827B2" w14:paraId="7B70FDDE" w14:textId="77777777" w:rsidTr="0000763C">
        <w:trPr>
          <w:trHeight w:val="1598"/>
        </w:trPr>
        <w:tc>
          <w:tcPr>
            <w:tcW w:w="1980" w:type="dxa"/>
            <w:vMerge/>
            <w:vAlign w:val="center"/>
          </w:tcPr>
          <w:p w14:paraId="6DADC351" w14:textId="77777777" w:rsidR="003A6B62" w:rsidRPr="007827B2" w:rsidRDefault="003A6B62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E2AFD7A" w14:textId="41DA144C" w:rsidR="003A6B62" w:rsidRPr="007827B2" w:rsidRDefault="003A6B62" w:rsidP="00E52FC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Участь у Всеукраїнській природоохоронній акції «Ліси для нащадків».</w:t>
            </w:r>
          </w:p>
        </w:tc>
        <w:tc>
          <w:tcPr>
            <w:tcW w:w="1559" w:type="dxa"/>
            <w:shd w:val="clear" w:color="auto" w:fill="auto"/>
          </w:tcPr>
          <w:p w14:paraId="124AFF53" w14:textId="38D84F00" w:rsidR="003A6B62" w:rsidRPr="007827B2" w:rsidRDefault="003A6B62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851" w:type="dxa"/>
            <w:shd w:val="clear" w:color="auto" w:fill="auto"/>
          </w:tcPr>
          <w:p w14:paraId="6231CA00" w14:textId="7DFAA8F4" w:rsidR="003A6B62" w:rsidRPr="007827B2" w:rsidRDefault="003A6B62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410" w:type="dxa"/>
            <w:shd w:val="clear" w:color="auto" w:fill="auto"/>
          </w:tcPr>
          <w:p w14:paraId="2B1F3A58" w14:textId="48E807E4" w:rsidR="003A6B62" w:rsidRPr="007827B2" w:rsidRDefault="003A6B62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життя.</w:t>
            </w:r>
          </w:p>
        </w:tc>
        <w:tc>
          <w:tcPr>
            <w:tcW w:w="2409" w:type="dxa"/>
            <w:shd w:val="clear" w:color="auto" w:fill="auto"/>
          </w:tcPr>
          <w:p w14:paraId="680DFB5D" w14:textId="37C30701" w:rsidR="003A6B62" w:rsidRPr="007827B2" w:rsidRDefault="003A6B62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A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E52FCC" w:rsidRPr="007827B2" w14:paraId="455F0129" w14:textId="77777777" w:rsidTr="00803C37">
        <w:trPr>
          <w:trHeight w:val="20"/>
        </w:trPr>
        <w:tc>
          <w:tcPr>
            <w:tcW w:w="1980" w:type="dxa"/>
            <w:vMerge w:val="restart"/>
            <w:vAlign w:val="center"/>
          </w:tcPr>
          <w:p w14:paraId="024DBF29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095" w:type="dxa"/>
            <w:shd w:val="clear" w:color="auto" w:fill="auto"/>
          </w:tcPr>
          <w:p w14:paraId="33BF08C1" w14:textId="77777777" w:rsidR="009B0F6A" w:rsidRDefault="00E52FCC" w:rsidP="00E52FC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Святковий концерт до 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Дня працівників освіти.</w:t>
            </w:r>
          </w:p>
          <w:p w14:paraId="7BAB3778" w14:textId="4D08AC41" w:rsidR="00E52FCC" w:rsidRPr="007827B2" w:rsidRDefault="009B0F6A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учнівського самоврядування</w:t>
            </w:r>
            <w:r w:rsidR="00E52FCC"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14:paraId="727C03E8" w14:textId="43D737B1" w:rsidR="00E52FCC" w:rsidRPr="007827B2" w:rsidRDefault="003A6B62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</w:t>
            </w:r>
            <w:r w:rsidR="00E52FCC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.10</w:t>
            </w:r>
          </w:p>
        </w:tc>
        <w:tc>
          <w:tcPr>
            <w:tcW w:w="851" w:type="dxa"/>
          </w:tcPr>
          <w:p w14:paraId="1AAEE23B" w14:textId="27E45B1F" w:rsidR="00E52FCC" w:rsidRPr="007827B2" w:rsidRDefault="003A6B62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229AA28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7E887CF0" w14:textId="77777777" w:rsidR="003A6B62" w:rsidRDefault="00E52FCC" w:rsidP="009B0F6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</w:t>
            </w:r>
          </w:p>
          <w:p w14:paraId="53718743" w14:textId="552E0ABB" w:rsidR="00E52FCC" w:rsidRPr="007827B2" w:rsidRDefault="009B0F6A" w:rsidP="009B0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E52FCC" w:rsidRPr="007827B2" w14:paraId="62C7E8F5" w14:textId="77777777" w:rsidTr="00E52FCC">
        <w:trPr>
          <w:trHeight w:val="416"/>
        </w:trPr>
        <w:tc>
          <w:tcPr>
            <w:tcW w:w="1980" w:type="dxa"/>
            <w:vMerge/>
            <w:vAlign w:val="center"/>
          </w:tcPr>
          <w:p w14:paraId="68BC6A58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6D07E422" w14:textId="625E9866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59088C" w:rsidRPr="007827B2" w14:paraId="5F6F7A65" w14:textId="77777777" w:rsidTr="0059088C">
        <w:trPr>
          <w:trHeight w:val="1131"/>
        </w:trPr>
        <w:tc>
          <w:tcPr>
            <w:tcW w:w="1980" w:type="dxa"/>
            <w:vMerge w:val="restart"/>
            <w:vAlign w:val="center"/>
          </w:tcPr>
          <w:p w14:paraId="13A1C8F2" w14:textId="77777777" w:rsidR="0059088C" w:rsidRPr="007827B2" w:rsidRDefault="0059088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262F83B2" w14:textId="3F082B0D" w:rsidR="0059088C" w:rsidRPr="007827B2" w:rsidRDefault="0059088C" w:rsidP="00E52F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ІІІ тиждень. Тиждень протипожежної безпеки (</w:t>
            </w:r>
            <w:r w:rsidR="00EB49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13.10-17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.10</w:t>
            </w:r>
            <w:r w:rsidR="00EB49E5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.2025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07DC0262" w14:textId="77777777" w:rsidR="0059088C" w:rsidRPr="007827B2" w:rsidRDefault="0059088C" w:rsidP="00E52FC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  <w:p w14:paraId="7E3F5A13" w14:textId="1E541E5A" w:rsidR="0059088C" w:rsidRPr="007827B2" w:rsidRDefault="0059088C" w:rsidP="00E52F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</w:t>
            </w:r>
          </w:p>
        </w:tc>
      </w:tr>
      <w:tr w:rsidR="009B0F6A" w:rsidRPr="007827B2" w14:paraId="51B13504" w14:textId="77777777" w:rsidTr="00EB49E5">
        <w:trPr>
          <w:trHeight w:val="1106"/>
        </w:trPr>
        <w:tc>
          <w:tcPr>
            <w:tcW w:w="1980" w:type="dxa"/>
            <w:vMerge/>
            <w:vAlign w:val="center"/>
          </w:tcPr>
          <w:p w14:paraId="1B29A2B2" w14:textId="77777777" w:rsidR="009B0F6A" w:rsidRPr="007827B2" w:rsidRDefault="009B0F6A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753459B" w14:textId="7200498F" w:rsidR="009B0F6A" w:rsidRPr="007827B2" w:rsidRDefault="009B0F6A" w:rsidP="009B0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Інформаційна виставка «Твоя безпека – у твоїх руках» </w:t>
            </w:r>
          </w:p>
        </w:tc>
        <w:tc>
          <w:tcPr>
            <w:tcW w:w="1559" w:type="dxa"/>
          </w:tcPr>
          <w:p w14:paraId="40A214F7" w14:textId="5E3F5210" w:rsidR="009B0F6A" w:rsidRPr="007827B2" w:rsidRDefault="00EB49E5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16.10</w:t>
            </w:r>
          </w:p>
        </w:tc>
        <w:tc>
          <w:tcPr>
            <w:tcW w:w="851" w:type="dxa"/>
          </w:tcPr>
          <w:p w14:paraId="250B106A" w14:textId="034DD2BF" w:rsidR="009B0F6A" w:rsidRPr="007827B2" w:rsidRDefault="009B0F6A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4816D54" w14:textId="77777777" w:rsidR="009B0F6A" w:rsidRPr="007827B2" w:rsidRDefault="009B0F6A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644BF98B" w14:textId="77777777" w:rsidR="009B0F6A" w:rsidRPr="007827B2" w:rsidRDefault="009B0F6A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45765051" w14:textId="77777777" w:rsidTr="00803C37">
        <w:trPr>
          <w:trHeight w:val="557"/>
        </w:trPr>
        <w:tc>
          <w:tcPr>
            <w:tcW w:w="1980" w:type="dxa"/>
            <w:vMerge/>
            <w:vAlign w:val="center"/>
          </w:tcPr>
          <w:p w14:paraId="0CBF165E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E3C05FB" w14:textId="77777777" w:rsidR="00E52FCC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>Відео-презентація «Міністерства учнівського самоврядування»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C9D903" w14:textId="77777777" w:rsidR="00EB49E5" w:rsidRPr="00640075" w:rsidRDefault="00EB49E5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F96F8CA" w14:textId="3D09D3AC" w:rsidR="00E52FCC" w:rsidRPr="00640075" w:rsidRDefault="009B0F6A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Протягом місяця</w:t>
            </w:r>
          </w:p>
        </w:tc>
        <w:tc>
          <w:tcPr>
            <w:tcW w:w="851" w:type="dxa"/>
          </w:tcPr>
          <w:p w14:paraId="0DD36023" w14:textId="09E0B76F" w:rsidR="00E52FCC" w:rsidRDefault="009B0F6A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11BD0D9" w14:textId="77777777" w:rsidR="00E52FCC" w:rsidRPr="00640075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>Ініціативність та підприємливість</w:t>
            </w:r>
          </w:p>
        </w:tc>
        <w:tc>
          <w:tcPr>
            <w:tcW w:w="2409" w:type="dxa"/>
          </w:tcPr>
          <w:p w14:paraId="2327B5CD" w14:textId="3B335EF8" w:rsidR="00E52FCC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52FCC" w:rsidRPr="007827B2" w14:paraId="3EAEFB55" w14:textId="77777777" w:rsidTr="00803C37">
        <w:trPr>
          <w:trHeight w:val="201"/>
        </w:trPr>
        <w:tc>
          <w:tcPr>
            <w:tcW w:w="1980" w:type="dxa"/>
            <w:vMerge/>
            <w:vAlign w:val="center"/>
          </w:tcPr>
          <w:p w14:paraId="66F40668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AA6B72C" w14:textId="77777777" w:rsidR="00E52FCC" w:rsidRPr="00640075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 xml:space="preserve">Гра «Весела перерва». </w:t>
            </w:r>
          </w:p>
        </w:tc>
        <w:tc>
          <w:tcPr>
            <w:tcW w:w="1559" w:type="dxa"/>
          </w:tcPr>
          <w:p w14:paraId="7D70BE6D" w14:textId="02D127F6" w:rsidR="00E52FCC" w:rsidRPr="00640075" w:rsidRDefault="00EB49E5" w:rsidP="00EB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Протягом місяця</w:t>
            </w:r>
          </w:p>
        </w:tc>
        <w:tc>
          <w:tcPr>
            <w:tcW w:w="851" w:type="dxa"/>
          </w:tcPr>
          <w:p w14:paraId="69465CD9" w14:textId="3621E6D3" w:rsidR="00E52FCC" w:rsidRDefault="009B0F6A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B64D769" w14:textId="77777777" w:rsidR="00E52FCC" w:rsidRPr="00640075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9" w:type="dxa"/>
          </w:tcPr>
          <w:p w14:paraId="76A8A42B" w14:textId="3CCF181A" w:rsidR="00E52FCC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</w:tbl>
    <w:p w14:paraId="2E17D727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RPr="005C066B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63A5B15B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8" w:name="_Hlk140317449"/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ЛИСТОПАД</w:t>
      </w:r>
    </w:p>
    <w:p w14:paraId="6691E71E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ПРАВОВОГО ВИХОВАННЯ </w:t>
      </w:r>
    </w:p>
    <w:p w14:paraId="065C5BCB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C066B">
        <w:rPr>
          <w:noProof/>
          <w:lang w:val="ru-RU" w:eastAsia="ru-RU"/>
        </w:rPr>
        <w:drawing>
          <wp:inline distT="0" distB="0" distL="0" distR="0" wp14:anchorId="4ADA626E" wp14:editId="36FEFF9C">
            <wp:extent cx="1786890" cy="1689288"/>
            <wp:effectExtent l="0" t="0" r="0" b="6350"/>
            <wp:docPr id="111880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r="9983" b="3954"/>
                    <a:stretch/>
                  </pic:blipFill>
                  <pic:spPr bwMode="auto">
                    <a:xfrm>
                      <a:off x="0" y="0"/>
                      <a:ext cx="1804799" cy="17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A31D2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себе. Ціннісне ставлення особистості до суспільства і держави. Ціннісне ставлення особистості до праці.  </w:t>
      </w:r>
    </w:p>
    <w:p w14:paraId="73960C2B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Соціальна та громадянська компетентності. Уміння вчитися впродовж життя.   </w:t>
      </w:r>
    </w:p>
    <w:p w14:paraId="5E5DC761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</w:t>
      </w:r>
      <w:r w:rsidRPr="007827B2">
        <w:rPr>
          <w:rFonts w:ascii="Times New Roman" w:hAnsi="Times New Roman" w:cs="Times New Roman"/>
          <w:bCs/>
          <w:iCs/>
          <w:sz w:val="28"/>
          <w:szCs w:val="28"/>
        </w:rPr>
        <w:t>«Право створено на користь людству»</w:t>
      </w:r>
    </w:p>
    <w:p w14:paraId="4EB6B485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Формування правової культури та прищеплення учням поваги до прав і свобод людини і громадянина, Конституції України, державних символів (Герба, Прапора, Гімну); забезпечення знання та виконання ними законів України, норм та правил поведінки в школі.</w:t>
      </w:r>
    </w:p>
    <w:p w14:paraId="52383BD1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525B912C" w14:textId="77777777" w:rsidR="00E77107" w:rsidRPr="007827B2" w:rsidRDefault="00E77107" w:rsidP="00E77107">
      <w:pPr>
        <w:pStyle w:val="a4"/>
        <w:numPr>
          <w:ilvl w:val="0"/>
          <w:numId w:val="15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Виховувати моральні якості, цінності, пріоритети.</w:t>
      </w:r>
    </w:p>
    <w:p w14:paraId="1DDD336E" w14:textId="77777777" w:rsidR="00E77107" w:rsidRPr="007827B2" w:rsidRDefault="00E77107" w:rsidP="00E77107">
      <w:pPr>
        <w:pStyle w:val="a4"/>
        <w:numPr>
          <w:ilvl w:val="0"/>
          <w:numId w:val="15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Вміння цінувати себе і кожного як неповторну особистість.</w:t>
      </w:r>
    </w:p>
    <w:p w14:paraId="4A0AD2C2" w14:textId="77777777" w:rsidR="00E77107" w:rsidRPr="007827B2" w:rsidRDefault="00E77107" w:rsidP="00E77107">
      <w:pPr>
        <w:pStyle w:val="a4"/>
        <w:numPr>
          <w:ilvl w:val="0"/>
          <w:numId w:val="15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Формувати правову культуру учнів, єдність моральної свідомості і поведінки.</w:t>
      </w:r>
    </w:p>
    <w:p w14:paraId="1C44477A" w14:textId="77777777" w:rsidR="00E77107" w:rsidRPr="007827B2" w:rsidRDefault="00E77107" w:rsidP="00E77107">
      <w:pPr>
        <w:pStyle w:val="a4"/>
        <w:numPr>
          <w:ilvl w:val="0"/>
          <w:numId w:val="15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Розуміння правил взаємодії людей у суспільстві, толерантного ставлення до інших, необхідності дотримуватись конституційно-правових норм, своїх прав, обов´язків, свобод.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80"/>
        <w:gridCol w:w="6095"/>
        <w:gridCol w:w="1559"/>
        <w:gridCol w:w="851"/>
        <w:gridCol w:w="2410"/>
        <w:gridCol w:w="2409"/>
      </w:tblGrid>
      <w:tr w:rsidR="00E77107" w:rsidRPr="007827B2" w14:paraId="73557EB0" w14:textId="77777777" w:rsidTr="00803C37">
        <w:tc>
          <w:tcPr>
            <w:tcW w:w="1980" w:type="dxa"/>
            <w:vAlign w:val="center"/>
          </w:tcPr>
          <w:bookmarkEnd w:id="8"/>
          <w:p w14:paraId="0276D57C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095" w:type="dxa"/>
            <w:vAlign w:val="center"/>
          </w:tcPr>
          <w:p w14:paraId="23E8B86F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31F8519F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1" w:type="dxa"/>
            <w:vAlign w:val="center"/>
          </w:tcPr>
          <w:p w14:paraId="1E5FFC55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63600BDD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76B405F5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152ED8E6" w14:textId="77777777" w:rsidTr="00803C37">
        <w:trPr>
          <w:trHeight w:val="555"/>
        </w:trPr>
        <w:tc>
          <w:tcPr>
            <w:tcW w:w="1980" w:type="dxa"/>
            <w:vMerge w:val="restart"/>
            <w:vAlign w:val="center"/>
          </w:tcPr>
          <w:p w14:paraId="31EA1B5A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7D281772" w14:textId="475E8998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>ІІІ тиждень. Тиждень Гідно</w:t>
            </w:r>
            <w:r w:rsidR="0000763C">
              <w:rPr>
                <w:rFonts w:ascii="Times New Roman" w:hAnsi="Times New Roman" w:cs="Times New Roman"/>
                <w:b/>
                <w:sz w:val="28"/>
                <w:szCs w:val="28"/>
              </w:rPr>
              <w:t>сті та Свободи (18.11-22.11.2025</w:t>
            </w: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061862C2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Компетентнісний потенціал виховання: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Соціальна та громадянська компетентності</w:t>
            </w:r>
          </w:p>
          <w:p w14:paraId="70916725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Програма «Основні орієнтири виховання»: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Ціннісне ставлення особистості до суспільства та держави</w:t>
            </w:r>
          </w:p>
        </w:tc>
      </w:tr>
      <w:tr w:rsidR="00E77107" w:rsidRPr="007827B2" w14:paraId="691B164D" w14:textId="77777777" w:rsidTr="00803C37">
        <w:trPr>
          <w:trHeight w:val="189"/>
        </w:trPr>
        <w:tc>
          <w:tcPr>
            <w:tcW w:w="1980" w:type="dxa"/>
            <w:vMerge/>
            <w:vAlign w:val="center"/>
          </w:tcPr>
          <w:p w14:paraId="4143BD1B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5FC681B" w14:textId="5D84AA14" w:rsidR="00EB49E5" w:rsidRPr="007827B2" w:rsidRDefault="00DD6488" w:rsidP="00DD648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81D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21.11 День Гідності та Свободи</w:t>
            </w:r>
            <w:r w:rsidRPr="00B81D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br/>
            </w:r>
            <w:r w:rsidRPr="00B81D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Захід «Тернистий шлях до свободи»</w:t>
            </w:r>
            <w:r w:rsidRPr="00B81D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Акція «Ангели пам’яті»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A96D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Відеоколаж</w:t>
            </w:r>
            <w:proofErr w:type="spellEnd"/>
            <w:r w:rsidRPr="00A96D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«Герої поза часом»</w:t>
            </w:r>
            <w:r w:rsidRPr="00782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14:paraId="2F32B152" w14:textId="49FD20E5" w:rsidR="00E77107" w:rsidRPr="007827B2" w:rsidRDefault="00EB49E5" w:rsidP="00803C3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="00E77107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.11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-21</w:t>
            </w:r>
            <w:r w:rsidR="00E77107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.11</w:t>
            </w:r>
          </w:p>
        </w:tc>
        <w:tc>
          <w:tcPr>
            <w:tcW w:w="851" w:type="dxa"/>
          </w:tcPr>
          <w:p w14:paraId="46C964A4" w14:textId="5E58645D" w:rsidR="00E77107" w:rsidRPr="007827B2" w:rsidRDefault="009B0F6A" w:rsidP="00803C3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726B6DA" w14:textId="77777777" w:rsidR="00E77107" w:rsidRPr="007827B2" w:rsidRDefault="00E77107" w:rsidP="00803C3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6341A9C7" w14:textId="77777777" w:rsidR="00E77107" w:rsidRPr="007827B2" w:rsidRDefault="00E77107" w:rsidP="00803C3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E77107" w:rsidRPr="007827B2" w14:paraId="3EBCBF11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7A57D166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813EEDF" w14:textId="77777777" w:rsidR="00E77107" w:rsidRDefault="00E77107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Документальна панорама пам’яті, віртуальні екскурсії місцями Революції Гідності «Вільні творять майбутнє». </w:t>
            </w:r>
          </w:p>
          <w:p w14:paraId="160941CD" w14:textId="77777777" w:rsidR="00EB49E5" w:rsidRPr="007827B2" w:rsidRDefault="00EB49E5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C2DFFCE" w14:textId="641A54D0" w:rsidR="00E77107" w:rsidRPr="007827B2" w:rsidRDefault="00EB49E5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19.11-21</w:t>
            </w:r>
            <w:r w:rsidR="00E77107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.11</w:t>
            </w:r>
          </w:p>
        </w:tc>
        <w:tc>
          <w:tcPr>
            <w:tcW w:w="851" w:type="dxa"/>
          </w:tcPr>
          <w:p w14:paraId="0BBB73BB" w14:textId="1B8BDCE1" w:rsidR="00E77107" w:rsidRPr="007827B2" w:rsidRDefault="009B0F6A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31538402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6BFC079B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55C8EB2C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1CEAE289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A016726" w14:textId="77777777" w:rsidR="00E77107" w:rsidRPr="007827B2" w:rsidRDefault="00E77107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Хвилина вшанування «Герої не вмирають».</w:t>
            </w:r>
          </w:p>
        </w:tc>
        <w:tc>
          <w:tcPr>
            <w:tcW w:w="1559" w:type="dxa"/>
          </w:tcPr>
          <w:p w14:paraId="22DF24A7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21.11</w:t>
            </w:r>
          </w:p>
        </w:tc>
        <w:tc>
          <w:tcPr>
            <w:tcW w:w="851" w:type="dxa"/>
          </w:tcPr>
          <w:p w14:paraId="658DDA48" w14:textId="35234EEB" w:rsidR="00E77107" w:rsidRPr="007827B2" w:rsidRDefault="009B0F6A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DFBDE2A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1286BB37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E77107" w:rsidRPr="007827B2" w14:paraId="45F329E1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17F2C7AF" w14:textId="77777777" w:rsidR="00E77107" w:rsidRPr="007827B2" w:rsidRDefault="00E77107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4925F34" w14:textId="77777777" w:rsidR="00DD6488" w:rsidRPr="00B81DCA" w:rsidRDefault="00DD6488" w:rsidP="00DD6488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81D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День пам’яті жертв Голодомору та політичних репресій</w:t>
            </w:r>
            <w:r w:rsidRPr="00B81D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br/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- Загальношкільна тематична лінійка «Жнива скорботи»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Конкурс малюнка на тему «Хліб очима дітей» та «Україна пам'ятає»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  <w:t>-Оформлення панно.</w:t>
            </w:r>
          </w:p>
          <w:p w14:paraId="57E3501A" w14:textId="287E6048" w:rsidR="00EB49E5" w:rsidRPr="007827B2" w:rsidRDefault="00DD6488" w:rsidP="00DD64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Акція «Незабудки пам'яті»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  <w:t>-Всеукраїнська акція пам'яті «Засвіти свічку»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  <w:t xml:space="preserve">- Ролик «Ти приніс </w:t>
            </w:r>
            <w:r w:rsidRPr="00DD6488">
              <w:rPr>
                <w:rFonts w:ascii="Times New Roman" w:hAnsi="Times New Roman" w:cs="Times New Roman"/>
                <w:bCs/>
                <w:sz w:val="28"/>
                <w:szCs w:val="28"/>
              </w:rPr>
              <w:t>мені яблуко»</w:t>
            </w:r>
          </w:p>
        </w:tc>
        <w:tc>
          <w:tcPr>
            <w:tcW w:w="1559" w:type="dxa"/>
          </w:tcPr>
          <w:p w14:paraId="4684D2E1" w14:textId="7784ADFE" w:rsidR="00E77107" w:rsidRPr="007827B2" w:rsidRDefault="00EB49E5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</w:t>
            </w:r>
            <w:r w:rsidR="00E77107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.11</w:t>
            </w:r>
          </w:p>
        </w:tc>
        <w:tc>
          <w:tcPr>
            <w:tcW w:w="851" w:type="dxa"/>
          </w:tcPr>
          <w:p w14:paraId="709AEEFB" w14:textId="54DC3F52" w:rsidR="00E77107" w:rsidRPr="007827B2" w:rsidRDefault="009B0F6A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2CF0CF2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5C3059D5" w14:textId="77777777" w:rsidR="00E77107" w:rsidRPr="007827B2" w:rsidRDefault="00E77107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Педагог-організатора </w:t>
            </w:r>
          </w:p>
        </w:tc>
      </w:tr>
      <w:tr w:rsidR="00D72A1C" w:rsidRPr="007827B2" w14:paraId="44FC27FB" w14:textId="77777777" w:rsidTr="00803C37">
        <w:trPr>
          <w:trHeight w:val="1065"/>
        </w:trPr>
        <w:tc>
          <w:tcPr>
            <w:tcW w:w="1980" w:type="dxa"/>
            <w:vMerge w:val="restart"/>
            <w:vAlign w:val="center"/>
          </w:tcPr>
          <w:p w14:paraId="6B7B3B72" w14:textId="77777777" w:rsidR="00D72A1C" w:rsidRPr="007827B2" w:rsidRDefault="00D72A1C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095" w:type="dxa"/>
            <w:shd w:val="clear" w:color="auto" w:fill="auto"/>
          </w:tcPr>
          <w:p w14:paraId="71A471CF" w14:textId="77777777" w:rsidR="00D72A1C" w:rsidRPr="007827B2" w:rsidRDefault="00D72A1C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Операція  «Турбота».</w:t>
            </w:r>
          </w:p>
          <w:p w14:paraId="4CAEF388" w14:textId="77777777" w:rsidR="00D72A1C" w:rsidRPr="007827B2" w:rsidRDefault="00D72A1C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Уточнення  та  упорядкування  списків  учнів  груп  ризику  та  дітей,  що  потребують  особливої  педагогічної уваги.</w:t>
            </w:r>
          </w:p>
          <w:p w14:paraId="6EC18072" w14:textId="77777777" w:rsidR="00D72A1C" w:rsidRPr="007827B2" w:rsidRDefault="00D72A1C" w:rsidP="00803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Провести індивідуальні бесіди з учнями, схильними до правопорушень</w:t>
            </w:r>
          </w:p>
        </w:tc>
        <w:tc>
          <w:tcPr>
            <w:tcW w:w="1559" w:type="dxa"/>
          </w:tcPr>
          <w:p w14:paraId="10697FAA" w14:textId="0BDC3178" w:rsidR="00D72A1C" w:rsidRPr="007827B2" w:rsidRDefault="00D72A1C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Протягом місяця</w:t>
            </w:r>
          </w:p>
        </w:tc>
        <w:tc>
          <w:tcPr>
            <w:tcW w:w="851" w:type="dxa"/>
          </w:tcPr>
          <w:p w14:paraId="3A53661D" w14:textId="1EEA8D1D" w:rsidR="00D72A1C" w:rsidRPr="007827B2" w:rsidRDefault="00D72A1C" w:rsidP="0080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C8139B5" w14:textId="77777777" w:rsidR="00D72A1C" w:rsidRPr="007827B2" w:rsidRDefault="00D72A1C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748FA00E" w14:textId="77777777" w:rsidR="00D72A1C" w:rsidRPr="007827B2" w:rsidRDefault="00D72A1C" w:rsidP="00803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D72A1C" w:rsidRPr="007827B2" w14:paraId="5AF4F720" w14:textId="77777777" w:rsidTr="00803C37">
        <w:trPr>
          <w:trHeight w:val="185"/>
        </w:trPr>
        <w:tc>
          <w:tcPr>
            <w:tcW w:w="1980" w:type="dxa"/>
            <w:vMerge/>
            <w:vAlign w:val="center"/>
          </w:tcPr>
          <w:p w14:paraId="18969B6F" w14:textId="77777777" w:rsidR="00D72A1C" w:rsidRPr="007827B2" w:rsidRDefault="00D72A1C" w:rsidP="00803C3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64D59D3B" w14:textId="23759899" w:rsidR="00D72A1C" w:rsidRPr="007827B2" w:rsidRDefault="00D72A1C" w:rsidP="00803C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ІІ ти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ждень. Тиждень толерантності (13.11-17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.2025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14:paraId="71FDCB34" w14:textId="77777777" w:rsidR="00D72A1C" w:rsidRPr="007827B2" w:rsidRDefault="00D72A1C" w:rsidP="00803C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Уміння вчитися впродовж життя</w:t>
            </w:r>
          </w:p>
          <w:p w14:paraId="306983E0" w14:textId="77777777" w:rsidR="00D72A1C" w:rsidRPr="007827B2" w:rsidRDefault="00D72A1C" w:rsidP="00803C3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Ціннісне ставлення особистості до сім’ї, родини, людей</w:t>
            </w:r>
          </w:p>
        </w:tc>
      </w:tr>
      <w:tr w:rsidR="00D72A1C" w:rsidRPr="007827B2" w14:paraId="244D8BF1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05DF1C8B" w14:textId="77777777" w:rsidR="00D72A1C" w:rsidRPr="007827B2" w:rsidRDefault="00D72A1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9627FE5" w14:textId="5F55A1B8" w:rsidR="00D72A1C" w:rsidRDefault="00D72A1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8E5">
              <w:rPr>
                <w:rFonts w:ascii="Times New Roman" w:hAnsi="Times New Roman" w:cs="Times New Roman"/>
                <w:sz w:val="28"/>
                <w:szCs w:val="28"/>
              </w:rPr>
              <w:t>Акція «День добрих слів» – позитивна комунікація у школі</w:t>
            </w:r>
          </w:p>
          <w:p w14:paraId="5B56AAD4" w14:textId="5BDDF652" w:rsidR="00D72A1C" w:rsidRPr="007827B2" w:rsidRDefault="00D72A1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6E478E9" w14:textId="77777777" w:rsidR="00D72A1C" w:rsidRPr="007827B2" w:rsidRDefault="00D72A1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13.11</w:t>
            </w:r>
          </w:p>
        </w:tc>
        <w:tc>
          <w:tcPr>
            <w:tcW w:w="851" w:type="dxa"/>
          </w:tcPr>
          <w:p w14:paraId="25FF39B8" w14:textId="56CEDBA4" w:rsidR="00D72A1C" w:rsidRPr="007827B2" w:rsidRDefault="00D72A1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B560EBA" w14:textId="77777777" w:rsidR="00D72A1C" w:rsidRPr="007827B2" w:rsidRDefault="00D72A1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3F7FC8F7" w14:textId="54AB3BA1" w:rsidR="00D72A1C" w:rsidRPr="007827B2" w:rsidRDefault="00D72A1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Педагог-організатора </w:t>
            </w:r>
          </w:p>
        </w:tc>
      </w:tr>
      <w:tr w:rsidR="00D72A1C" w:rsidRPr="007827B2" w14:paraId="57B89AD8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4DFE58B8" w14:textId="77777777" w:rsidR="00D72A1C" w:rsidRPr="007827B2" w:rsidRDefault="00D72A1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2D1299D" w14:textId="77777777" w:rsidR="00D72A1C" w:rsidRDefault="00D72A1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Тематичні перерви «Зроби свій вибір на користь життя».</w:t>
            </w:r>
          </w:p>
          <w:p w14:paraId="319E5F37" w14:textId="77777777" w:rsidR="00D72A1C" w:rsidRPr="007827B2" w:rsidRDefault="00D72A1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3B788B0" w14:textId="77777777" w:rsidR="00D72A1C" w:rsidRPr="007827B2" w:rsidRDefault="00D72A1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14.11</w:t>
            </w:r>
          </w:p>
        </w:tc>
        <w:tc>
          <w:tcPr>
            <w:tcW w:w="851" w:type="dxa"/>
          </w:tcPr>
          <w:p w14:paraId="53039B42" w14:textId="20BCDFF7" w:rsidR="00D72A1C" w:rsidRPr="007827B2" w:rsidRDefault="00D72A1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5-8</w:t>
            </w:r>
          </w:p>
        </w:tc>
        <w:tc>
          <w:tcPr>
            <w:tcW w:w="2410" w:type="dxa"/>
          </w:tcPr>
          <w:p w14:paraId="4C680C37" w14:textId="77777777" w:rsidR="00D72A1C" w:rsidRPr="007827B2" w:rsidRDefault="00D72A1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EA980A2" w14:textId="77777777" w:rsidR="00D72A1C" w:rsidRPr="007827B2" w:rsidRDefault="00D72A1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D72A1C" w:rsidRPr="007827B2" w14:paraId="73479454" w14:textId="77777777" w:rsidTr="00803C37">
        <w:trPr>
          <w:trHeight w:val="375"/>
        </w:trPr>
        <w:tc>
          <w:tcPr>
            <w:tcW w:w="1980" w:type="dxa"/>
            <w:vMerge/>
            <w:vAlign w:val="center"/>
          </w:tcPr>
          <w:p w14:paraId="40F82783" w14:textId="77777777" w:rsidR="00D72A1C" w:rsidRPr="007827B2" w:rsidRDefault="00D72A1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87A360F" w14:textId="77777777" w:rsidR="00D72A1C" w:rsidRPr="00B81DCA" w:rsidRDefault="00D72A1C" w:rsidP="00D72A1C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16.11 Міжнародний День толерантності</w:t>
            </w:r>
          </w:p>
          <w:p w14:paraId="1378C394" w14:textId="77777777" w:rsidR="00D72A1C" w:rsidRPr="00B81DCA" w:rsidRDefault="00D72A1C" w:rsidP="00D72A1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Тестування «Визначення рівня толерантності»</w:t>
            </w:r>
          </w:p>
          <w:p w14:paraId="0B109606" w14:textId="1AF3CE59" w:rsidR="00D72A1C" w:rsidRPr="007827B2" w:rsidRDefault="00D72A1C" w:rsidP="00D72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Лінійка «Кольори толерантності»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w w:val="110"/>
                <w:sz w:val="28"/>
                <w:szCs w:val="28"/>
              </w:rPr>
              <w:t xml:space="preserve">- </w:t>
            </w:r>
            <w:proofErr w:type="spellStart"/>
            <w:r w:rsidRPr="00B81DCA">
              <w:rPr>
                <w:rFonts w:ascii="Times New Roman" w:eastAsia="Calibri" w:hAnsi="Times New Roman" w:cs="Times New Roman"/>
                <w:color w:val="000000" w:themeColor="text1"/>
                <w:w w:val="110"/>
                <w:sz w:val="28"/>
                <w:szCs w:val="28"/>
              </w:rPr>
              <w:t>Воркшоп</w:t>
            </w:r>
            <w:proofErr w:type="spellEnd"/>
            <w:r w:rsidRPr="00B81DCA">
              <w:rPr>
                <w:rFonts w:ascii="Times New Roman" w:eastAsia="Calibri" w:hAnsi="Times New Roman" w:cs="Times New Roman"/>
                <w:color w:val="000000" w:themeColor="text1"/>
                <w:w w:val="110"/>
                <w:sz w:val="28"/>
                <w:szCs w:val="28"/>
              </w:rPr>
              <w:t xml:space="preserve"> толерантності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w w:val="110"/>
                <w:sz w:val="28"/>
                <w:szCs w:val="28"/>
              </w:rPr>
              <w:br/>
              <w:t>- Уроки «Шляхи до толерантності»</w:t>
            </w:r>
          </w:p>
        </w:tc>
        <w:tc>
          <w:tcPr>
            <w:tcW w:w="1559" w:type="dxa"/>
          </w:tcPr>
          <w:p w14:paraId="165817F5" w14:textId="54EAB0A0" w:rsidR="00D72A1C" w:rsidRPr="007827B2" w:rsidRDefault="00D72A1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.11</w:t>
            </w:r>
          </w:p>
        </w:tc>
        <w:tc>
          <w:tcPr>
            <w:tcW w:w="851" w:type="dxa"/>
          </w:tcPr>
          <w:p w14:paraId="4C9BD92F" w14:textId="2AFC11CC" w:rsidR="00D72A1C" w:rsidRPr="007827B2" w:rsidRDefault="00D72A1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1E7CF59" w14:textId="77777777" w:rsidR="00D72A1C" w:rsidRPr="007827B2" w:rsidRDefault="00D72A1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55B063E4" w14:textId="77777777" w:rsidR="00D72A1C" w:rsidRDefault="00D72A1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  <w:p w14:paraId="6AF4FA9E" w14:textId="77777777" w:rsidR="00D72A1C" w:rsidRDefault="00D72A1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  <w:p w14:paraId="050A32B2" w14:textId="4E9CDD9F" w:rsidR="00D72A1C" w:rsidRPr="007827B2" w:rsidRDefault="00D72A1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D72A1C" w:rsidRPr="007827B2" w14:paraId="6EC21EAA" w14:textId="77777777" w:rsidTr="00D72A1C">
        <w:trPr>
          <w:trHeight w:val="2760"/>
        </w:trPr>
        <w:tc>
          <w:tcPr>
            <w:tcW w:w="1980" w:type="dxa"/>
            <w:vMerge/>
            <w:vAlign w:val="center"/>
          </w:tcPr>
          <w:p w14:paraId="2387E280" w14:textId="533F629A" w:rsidR="00D72A1C" w:rsidRPr="007827B2" w:rsidRDefault="00D72A1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1D9B0CE" w14:textId="77777777" w:rsidR="00D72A1C" w:rsidRPr="00B81DCA" w:rsidRDefault="00D72A1C" w:rsidP="00D72A1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19.11 Всесвітній день запобігання насильству над дітьми</w:t>
            </w:r>
            <w:r w:rsidRPr="00B81D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20.11 Всесвітній день дитини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5D36596E" w14:textId="45F6BB32" w:rsidR="00D72A1C" w:rsidRDefault="00D72A1C" w:rsidP="00D72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Дружнє коло з елементами тренінгу «В нашім колі немає насильства»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  <w:t>- Захід «Країна дитинства – країна казкова»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«Ні насиллю!» (до міжнародного дня боротьби за ліквідацію насилля над жінками)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0907D1" w14:textId="77777777" w:rsidR="00D72A1C" w:rsidRPr="007827B2" w:rsidRDefault="00D72A1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87DA310" w14:textId="1E1EB6D3" w:rsidR="00D72A1C" w:rsidRPr="007827B2" w:rsidRDefault="00D72A1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19/20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.11</w:t>
            </w:r>
          </w:p>
        </w:tc>
        <w:tc>
          <w:tcPr>
            <w:tcW w:w="851" w:type="dxa"/>
          </w:tcPr>
          <w:p w14:paraId="56E550E3" w14:textId="6F1782EC" w:rsidR="00D72A1C" w:rsidRPr="007827B2" w:rsidRDefault="00D72A1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65CF785" w14:textId="77777777" w:rsidR="00D72A1C" w:rsidRPr="007827B2" w:rsidRDefault="00D72A1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72EF09C8" w14:textId="77777777" w:rsidR="00D72A1C" w:rsidRDefault="00D72A1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  <w:p w14:paraId="57572282" w14:textId="77777777" w:rsidR="00D72A1C" w:rsidRDefault="00D72A1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  <w:p w14:paraId="2790881A" w14:textId="0AC45043" w:rsidR="00D72A1C" w:rsidRPr="007827B2" w:rsidRDefault="00D72A1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D72A1C" w:rsidRPr="007827B2" w14:paraId="7DA6730C" w14:textId="77777777" w:rsidTr="00803C37">
        <w:trPr>
          <w:trHeight w:val="1425"/>
        </w:trPr>
        <w:tc>
          <w:tcPr>
            <w:tcW w:w="1980" w:type="dxa"/>
            <w:vMerge/>
            <w:vAlign w:val="center"/>
          </w:tcPr>
          <w:p w14:paraId="6079D138" w14:textId="44D3C1F3" w:rsidR="00D72A1C" w:rsidRPr="007827B2" w:rsidRDefault="00D72A1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91AEFEE" w14:textId="77777777" w:rsidR="00D72A1C" w:rsidRPr="00B81DCA" w:rsidRDefault="00D72A1C" w:rsidP="00D72A1C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20.11 Міжнародний День відмови від паління</w:t>
            </w:r>
          </w:p>
          <w:p w14:paraId="29734C4A" w14:textId="77777777" w:rsidR="00D72A1C" w:rsidRDefault="00D72A1C" w:rsidP="00D72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Урок –тренінг «Електронні цигарки - прихована загроза для здоров'я»</w:t>
            </w:r>
          </w:p>
          <w:p w14:paraId="3C5C385F" w14:textId="77777777" w:rsidR="00D72A1C" w:rsidRPr="00B81DCA" w:rsidRDefault="00D72A1C" w:rsidP="00E52FCC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8EB64FC" w14:textId="474269A8" w:rsidR="00D72A1C" w:rsidRDefault="00D72A1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20.11.</w:t>
            </w:r>
          </w:p>
        </w:tc>
        <w:tc>
          <w:tcPr>
            <w:tcW w:w="851" w:type="dxa"/>
          </w:tcPr>
          <w:p w14:paraId="398DF489" w14:textId="59DC2367" w:rsidR="00D72A1C" w:rsidRDefault="00D72A1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6-9</w:t>
            </w:r>
          </w:p>
        </w:tc>
        <w:tc>
          <w:tcPr>
            <w:tcW w:w="2410" w:type="dxa"/>
          </w:tcPr>
          <w:p w14:paraId="15EAEF35" w14:textId="65ADC01F" w:rsidR="00D72A1C" w:rsidRPr="007827B2" w:rsidRDefault="00D72A1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0AFF17D5" w14:textId="77777777" w:rsidR="00D72A1C" w:rsidRDefault="00D72A1C" w:rsidP="00D72A1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  <w:p w14:paraId="7742016B" w14:textId="77777777" w:rsidR="00D72A1C" w:rsidRDefault="00D72A1C" w:rsidP="00D72A1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  <w:p w14:paraId="70E78A02" w14:textId="3A3D6B2B" w:rsidR="00D72A1C" w:rsidRPr="007827B2" w:rsidRDefault="00D72A1C" w:rsidP="00D72A1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E52FCC" w:rsidRPr="007827B2" w14:paraId="0DEFBF7B" w14:textId="77777777" w:rsidTr="009B0F6A">
        <w:trPr>
          <w:trHeight w:val="206"/>
        </w:trPr>
        <w:tc>
          <w:tcPr>
            <w:tcW w:w="1980" w:type="dxa"/>
            <w:vMerge w:val="restart"/>
            <w:vAlign w:val="center"/>
          </w:tcPr>
          <w:p w14:paraId="281F5C11" w14:textId="0911B24C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561BB8D6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13324" w:type="dxa"/>
            <w:gridSpan w:val="5"/>
            <w:tcBorders>
              <w:right w:val="nil"/>
            </w:tcBorders>
            <w:shd w:val="clear" w:color="auto" w:fill="auto"/>
          </w:tcPr>
          <w:p w14:paraId="008EE095" w14:textId="47A9AB32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>IV тиж</w:t>
            </w:r>
            <w:r w:rsidR="001C44AE">
              <w:rPr>
                <w:rFonts w:ascii="Times New Roman" w:hAnsi="Times New Roman" w:cs="Times New Roman"/>
                <w:b/>
                <w:sz w:val="28"/>
                <w:szCs w:val="28"/>
              </w:rPr>
              <w:t>день. Тиждень профорієнтації (27.11-31.11.2025</w:t>
            </w: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044A6AC1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Компетентнісний потенціал виховання: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Уміння вчитися впродовж життя. Ініціативність та підприємливість</w:t>
            </w:r>
          </w:p>
          <w:p w14:paraId="35EE318D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Програма «Основні орієнтири виховання»: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Ціннісне ставлення особистості до праці</w:t>
            </w:r>
          </w:p>
        </w:tc>
      </w:tr>
      <w:tr w:rsidR="009B0F6A" w:rsidRPr="007827B2" w14:paraId="4C9B3043" w14:textId="77777777" w:rsidTr="00547445">
        <w:trPr>
          <w:trHeight w:val="976"/>
        </w:trPr>
        <w:tc>
          <w:tcPr>
            <w:tcW w:w="1980" w:type="dxa"/>
            <w:vMerge/>
            <w:vAlign w:val="center"/>
          </w:tcPr>
          <w:p w14:paraId="41919053" w14:textId="77777777" w:rsidR="009B0F6A" w:rsidRPr="007827B2" w:rsidRDefault="009B0F6A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85A944D" w14:textId="77777777" w:rsidR="009B0F6A" w:rsidRPr="007827B2" w:rsidRDefault="009B0F6A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Оформлення куточків з профорієнтації «На допомогу випускнику»</w:t>
            </w:r>
          </w:p>
        </w:tc>
        <w:tc>
          <w:tcPr>
            <w:tcW w:w="1559" w:type="dxa"/>
          </w:tcPr>
          <w:p w14:paraId="15F800C7" w14:textId="77777777" w:rsidR="009B0F6A" w:rsidRPr="007827B2" w:rsidRDefault="009B0F6A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Листопад </w:t>
            </w:r>
          </w:p>
        </w:tc>
        <w:tc>
          <w:tcPr>
            <w:tcW w:w="851" w:type="dxa"/>
          </w:tcPr>
          <w:p w14:paraId="66428B9C" w14:textId="71D7B641" w:rsidR="009B0F6A" w:rsidRPr="007827B2" w:rsidRDefault="001C44AE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1F2DE27" w14:textId="77777777" w:rsidR="009B0F6A" w:rsidRPr="007827B2" w:rsidRDefault="009B0F6A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  <w:tcBorders>
              <w:right w:val="nil"/>
            </w:tcBorders>
          </w:tcPr>
          <w:p w14:paraId="7D414905" w14:textId="7D2ED1D5" w:rsidR="009B0F6A" w:rsidRPr="007827B2" w:rsidRDefault="009B0F6A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7609322F" w14:textId="77777777" w:rsidTr="00803C37">
        <w:trPr>
          <w:trHeight w:val="165"/>
        </w:trPr>
        <w:tc>
          <w:tcPr>
            <w:tcW w:w="1980" w:type="dxa"/>
            <w:vMerge/>
            <w:vAlign w:val="center"/>
          </w:tcPr>
          <w:p w14:paraId="45A07CCE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8E0C8B9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Забезпечення участі старшокласників в онлайн  Днях відкритих дверей навчальних закладів (за умови дотримання умов воєнного стану та протиепідемічних вимог)</w:t>
            </w:r>
          </w:p>
        </w:tc>
        <w:tc>
          <w:tcPr>
            <w:tcW w:w="1559" w:type="dxa"/>
          </w:tcPr>
          <w:p w14:paraId="22812B8A" w14:textId="77777777" w:rsidR="00E52FCC" w:rsidRPr="007827B2" w:rsidRDefault="00E52FC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Протягом року </w:t>
            </w:r>
          </w:p>
        </w:tc>
        <w:tc>
          <w:tcPr>
            <w:tcW w:w="851" w:type="dxa"/>
          </w:tcPr>
          <w:p w14:paraId="507007CD" w14:textId="77777777" w:rsidR="00E52FCC" w:rsidRPr="007827B2" w:rsidRDefault="00E52FC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8-11</w:t>
            </w:r>
          </w:p>
        </w:tc>
        <w:tc>
          <w:tcPr>
            <w:tcW w:w="2410" w:type="dxa"/>
          </w:tcPr>
          <w:p w14:paraId="74E825ED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0903E8DE" w14:textId="4012113E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0A18AC56" w14:textId="77777777" w:rsidTr="00803C37">
        <w:trPr>
          <w:trHeight w:val="983"/>
        </w:trPr>
        <w:tc>
          <w:tcPr>
            <w:tcW w:w="1980" w:type="dxa"/>
            <w:vMerge w:val="restart"/>
            <w:vAlign w:val="center"/>
          </w:tcPr>
          <w:p w14:paraId="59D7355A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1B5ADB12" w14:textId="77777777" w:rsidR="00E52FCC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Міжнародний день запобігання експлуатації навколишнього  середовища під час війни та збройних конфліктів.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Тематичні інформаційні п’ятихвилинки Виставка малюнків «Природнє середовище у повоєнний час: небезпечні знахідки»</w:t>
            </w:r>
          </w:p>
          <w:p w14:paraId="30269656" w14:textId="77777777" w:rsidR="001C44AE" w:rsidRPr="007827B2" w:rsidRDefault="001C44AE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3623682" w14:textId="78060E2D" w:rsidR="00E52FCC" w:rsidRPr="007827B2" w:rsidRDefault="001C44AE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</w:t>
            </w:r>
            <w:r w:rsidR="00E52FCC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.11</w:t>
            </w:r>
          </w:p>
        </w:tc>
        <w:tc>
          <w:tcPr>
            <w:tcW w:w="851" w:type="dxa"/>
          </w:tcPr>
          <w:p w14:paraId="79D20E30" w14:textId="3ED3B8D1" w:rsidR="00E52FCC" w:rsidRPr="007827B2" w:rsidRDefault="009B0F6A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1-4, 5-9 клас</w:t>
            </w:r>
          </w:p>
        </w:tc>
        <w:tc>
          <w:tcPr>
            <w:tcW w:w="2410" w:type="dxa"/>
          </w:tcPr>
          <w:p w14:paraId="0A773609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1A60AEA5" w14:textId="32A7D5EA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052CFC09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6F982227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9" w:name="_Hlk171750117"/>
          </w:p>
        </w:tc>
        <w:tc>
          <w:tcPr>
            <w:tcW w:w="6095" w:type="dxa"/>
            <w:shd w:val="clear" w:color="auto" w:fill="auto"/>
          </w:tcPr>
          <w:p w14:paraId="3A6313E0" w14:textId="5057EDEF" w:rsidR="00E52FCC" w:rsidRPr="007827B2" w:rsidRDefault="001C44AE" w:rsidP="001C44A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Виготовлення </w:t>
            </w:r>
            <w:r w:rsidR="00E52FCC"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«Годівн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ичка для синички </w:t>
            </w:r>
            <w:r w:rsidR="00E52FCC"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14:paraId="05FE4CD3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Листопад </w:t>
            </w:r>
          </w:p>
        </w:tc>
        <w:tc>
          <w:tcPr>
            <w:tcW w:w="851" w:type="dxa"/>
          </w:tcPr>
          <w:p w14:paraId="07D5E2F8" w14:textId="1E940447" w:rsidR="00E52FCC" w:rsidRPr="007827B2" w:rsidRDefault="001C44AE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410" w:type="dxa"/>
          </w:tcPr>
          <w:p w14:paraId="3370ECEE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0E3E4014" w14:textId="0578A79B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bookmarkEnd w:id="9"/>
      <w:tr w:rsidR="0085298C" w:rsidRPr="007827B2" w14:paraId="20D47DE7" w14:textId="77777777" w:rsidTr="00547445">
        <w:trPr>
          <w:trHeight w:val="1112"/>
        </w:trPr>
        <w:tc>
          <w:tcPr>
            <w:tcW w:w="1980" w:type="dxa"/>
            <w:vMerge w:val="restart"/>
            <w:vAlign w:val="center"/>
          </w:tcPr>
          <w:p w14:paraId="4F2FECB8" w14:textId="77777777" w:rsidR="0085298C" w:rsidRPr="007827B2" w:rsidRDefault="0085298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095" w:type="dxa"/>
          </w:tcPr>
          <w:p w14:paraId="7C99204A" w14:textId="02B73A81" w:rsidR="0085298C" w:rsidRPr="007827B2" w:rsidRDefault="0085298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Відеолінійка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«Майдан – фортеця духу».</w:t>
            </w:r>
          </w:p>
        </w:tc>
        <w:tc>
          <w:tcPr>
            <w:tcW w:w="1559" w:type="dxa"/>
          </w:tcPr>
          <w:p w14:paraId="1978A1BC" w14:textId="3192461D" w:rsidR="0085298C" w:rsidRPr="007827B2" w:rsidRDefault="001C44AE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21.11.</w:t>
            </w:r>
          </w:p>
        </w:tc>
        <w:tc>
          <w:tcPr>
            <w:tcW w:w="851" w:type="dxa"/>
          </w:tcPr>
          <w:p w14:paraId="43E15DAC" w14:textId="1BC172E8" w:rsidR="0085298C" w:rsidRPr="007827B2" w:rsidRDefault="0085298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37D3680D" w14:textId="17C1DDA7" w:rsidR="0085298C" w:rsidRPr="007827B2" w:rsidRDefault="0085298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444B8906" w14:textId="1CF62B6B" w:rsidR="0085298C" w:rsidRPr="007827B2" w:rsidRDefault="0085298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Педагог-організатор, УС</w:t>
            </w:r>
          </w:p>
        </w:tc>
      </w:tr>
      <w:tr w:rsidR="00E52FCC" w:rsidRPr="007827B2" w14:paraId="2C1FAA63" w14:textId="77777777" w:rsidTr="00803C37">
        <w:trPr>
          <w:trHeight w:val="171"/>
        </w:trPr>
        <w:tc>
          <w:tcPr>
            <w:tcW w:w="1980" w:type="dxa"/>
            <w:vMerge/>
            <w:vAlign w:val="center"/>
          </w:tcPr>
          <w:p w14:paraId="39D33525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6AAA1DB" w14:textId="7E1E6F96" w:rsidR="00E52FCC" w:rsidRPr="007827B2" w:rsidRDefault="001C44AE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52FCC" w:rsidRPr="007827B2">
              <w:rPr>
                <w:rFonts w:ascii="Times New Roman" w:hAnsi="Times New Roman" w:cs="Times New Roman"/>
                <w:sz w:val="28"/>
                <w:szCs w:val="28"/>
              </w:rPr>
              <w:t>отогазет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52FCC"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«Світ наших захоплень».</w:t>
            </w:r>
          </w:p>
        </w:tc>
        <w:tc>
          <w:tcPr>
            <w:tcW w:w="1559" w:type="dxa"/>
          </w:tcPr>
          <w:p w14:paraId="0B105176" w14:textId="412FC2B1" w:rsidR="00E52FCC" w:rsidRPr="007827B2" w:rsidRDefault="001C44AE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</w:t>
            </w:r>
            <w:r w:rsidR="00E52FCC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.11</w:t>
            </w:r>
          </w:p>
        </w:tc>
        <w:tc>
          <w:tcPr>
            <w:tcW w:w="851" w:type="dxa"/>
          </w:tcPr>
          <w:p w14:paraId="0C11DBEF" w14:textId="7FF0B589" w:rsidR="00E52FCC" w:rsidRPr="007827B2" w:rsidRDefault="0085298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42F1EEA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3EC1CE99" w14:textId="015BF19B" w:rsidR="00E52FCC" w:rsidRPr="007827B2" w:rsidRDefault="001C44AE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</w:t>
            </w:r>
          </w:p>
        </w:tc>
      </w:tr>
      <w:tr w:rsidR="00E52FCC" w:rsidRPr="007827B2" w14:paraId="46BF38CE" w14:textId="77777777" w:rsidTr="00803C37">
        <w:trPr>
          <w:trHeight w:val="20"/>
        </w:trPr>
        <w:tc>
          <w:tcPr>
            <w:tcW w:w="1980" w:type="dxa"/>
            <w:vMerge w:val="restart"/>
            <w:vAlign w:val="center"/>
          </w:tcPr>
          <w:p w14:paraId="55D85388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24" w:type="dxa"/>
            <w:gridSpan w:val="5"/>
            <w:shd w:val="clear" w:color="auto" w:fill="auto"/>
            <w:vAlign w:val="center"/>
          </w:tcPr>
          <w:p w14:paraId="670971C1" w14:textId="0DEB1FC1" w:rsidR="00E52FCC" w:rsidRPr="007827B2" w:rsidRDefault="00E52FCC" w:rsidP="00E52FC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антиалкогольної та ан</w:t>
            </w:r>
            <w:r w:rsidR="001C44AE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тинаркотичної пропаганди (03.11-07</w:t>
            </w: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.11</w:t>
            </w:r>
            <w:r w:rsidR="001C44A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.2025</w:t>
            </w: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705DE1C9" w14:textId="77777777" w:rsidR="00E52FCC" w:rsidRPr="007827B2" w:rsidRDefault="00E52FCC" w:rsidP="00E52FC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Здоровий спосіб життя та екологічна грамотність. </w:t>
            </w:r>
          </w:p>
          <w:p w14:paraId="5CABD2B4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Ціннісне ставлення особистості до себе. </w:t>
            </w:r>
          </w:p>
        </w:tc>
      </w:tr>
      <w:tr w:rsidR="00E52FCC" w:rsidRPr="007827B2" w14:paraId="2C7CA0ED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0FCFCA2F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18C183C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Виставка малюнків «Шкідливі звички-шлях у безодню!»</w:t>
            </w:r>
          </w:p>
        </w:tc>
        <w:tc>
          <w:tcPr>
            <w:tcW w:w="1559" w:type="dxa"/>
          </w:tcPr>
          <w:p w14:paraId="668A813F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06.11</w:t>
            </w:r>
          </w:p>
        </w:tc>
        <w:tc>
          <w:tcPr>
            <w:tcW w:w="851" w:type="dxa"/>
          </w:tcPr>
          <w:p w14:paraId="6A8D4AB7" w14:textId="702D95B1" w:rsidR="00E52FCC" w:rsidRPr="007827B2" w:rsidRDefault="0085298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4-9</w:t>
            </w:r>
          </w:p>
        </w:tc>
        <w:tc>
          <w:tcPr>
            <w:tcW w:w="2410" w:type="dxa"/>
          </w:tcPr>
          <w:p w14:paraId="102DDC39" w14:textId="77777777" w:rsidR="00E52FCC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Здорове життя та екологічна грамотність. Обізнаність та самовираження і сфері культури </w:t>
            </w:r>
          </w:p>
          <w:p w14:paraId="49783FD9" w14:textId="77777777" w:rsidR="001C44AE" w:rsidRPr="007827B2" w:rsidRDefault="001C44AE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14:paraId="25363ADB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1C5981FF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443674DF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82E6181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Онлайн-лепбук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«Скажемо «НІ!» алкоголю, тютюну, наркотикам»</w:t>
            </w:r>
          </w:p>
        </w:tc>
        <w:tc>
          <w:tcPr>
            <w:tcW w:w="1559" w:type="dxa"/>
            <w:shd w:val="clear" w:color="auto" w:fill="auto"/>
          </w:tcPr>
          <w:p w14:paraId="265F918B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07.11</w:t>
            </w:r>
          </w:p>
        </w:tc>
        <w:tc>
          <w:tcPr>
            <w:tcW w:w="851" w:type="dxa"/>
            <w:shd w:val="clear" w:color="auto" w:fill="auto"/>
          </w:tcPr>
          <w:p w14:paraId="3B5F48C1" w14:textId="32C33AD8" w:rsidR="00E52FCC" w:rsidRPr="007827B2" w:rsidRDefault="0085298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  <w:shd w:val="clear" w:color="auto" w:fill="auto"/>
          </w:tcPr>
          <w:p w14:paraId="5176E3FC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Здорове життя та екологічна грамотність </w:t>
            </w:r>
          </w:p>
        </w:tc>
        <w:tc>
          <w:tcPr>
            <w:tcW w:w="2409" w:type="dxa"/>
            <w:shd w:val="clear" w:color="auto" w:fill="auto"/>
          </w:tcPr>
          <w:p w14:paraId="59152C83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E52FCC" w:rsidRPr="007827B2" w14:paraId="75C42995" w14:textId="77777777" w:rsidTr="00803C37">
        <w:trPr>
          <w:trHeight w:val="20"/>
        </w:trPr>
        <w:tc>
          <w:tcPr>
            <w:tcW w:w="1980" w:type="dxa"/>
            <w:vMerge/>
            <w:vAlign w:val="center"/>
          </w:tcPr>
          <w:p w14:paraId="30DCD666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319DAD4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акції 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«16 днів проти насилля»</w:t>
            </w:r>
          </w:p>
        </w:tc>
        <w:tc>
          <w:tcPr>
            <w:tcW w:w="1559" w:type="dxa"/>
          </w:tcPr>
          <w:p w14:paraId="31ECAD57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25.11-10.12</w:t>
            </w:r>
          </w:p>
        </w:tc>
        <w:tc>
          <w:tcPr>
            <w:tcW w:w="851" w:type="dxa"/>
          </w:tcPr>
          <w:p w14:paraId="5FC2B087" w14:textId="2563A6A0" w:rsidR="00E52FCC" w:rsidRPr="007827B2" w:rsidRDefault="0085298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AFB27A6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202CE7C5" w14:textId="449324F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</w:tbl>
    <w:p w14:paraId="7668E0E4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RPr="005C066B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30886F75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0" w:name="_Hlk140318881"/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ГРУДЕНЬ </w:t>
      </w:r>
    </w:p>
    <w:p w14:paraId="7D28B33E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ТВОРЧОГО РОЗВИТКУ ОСОБИСТОСТІ </w:t>
      </w:r>
    </w:p>
    <w:p w14:paraId="1D714644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C066B">
        <w:rPr>
          <w:noProof/>
          <w:lang w:val="ru-RU" w:eastAsia="ru-RU"/>
        </w:rPr>
        <w:drawing>
          <wp:inline distT="0" distB="0" distL="0" distR="0" wp14:anchorId="6FA0E1DB" wp14:editId="0A0574C4">
            <wp:extent cx="1674854" cy="1847850"/>
            <wp:effectExtent l="0" t="0" r="1905" b="0"/>
            <wp:docPr id="12112407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54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522E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культури і мистецтва. Ціннісне ставлення особистості до праці. </w:t>
      </w:r>
    </w:p>
    <w:p w14:paraId="50DA8062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Обізнаність та самовираження у сфері культури. Ініціативність та підприємливість.  </w:t>
      </w:r>
    </w:p>
    <w:p w14:paraId="697C08FD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«Діти – лідери завтрашнього дня» </w:t>
      </w:r>
    </w:p>
    <w:p w14:paraId="5671C67F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Формування основ духовно-морального та фізичного розвитку особистості, усвідомлення цінності власного життя і збереження здоров’я (фізичного, психічного, соціального, духовного, культурного) кожної людини. Розвиток творчих здібностей та талантів учнів. Формування життєвих компетенцій та активної життєвої позиції. </w:t>
      </w:r>
    </w:p>
    <w:p w14:paraId="65D8E840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4D52D197" w14:textId="77777777" w:rsidR="00E77107" w:rsidRPr="007827B2" w:rsidRDefault="00E77107" w:rsidP="00E77107">
      <w:pPr>
        <w:pStyle w:val="a4"/>
        <w:numPr>
          <w:ilvl w:val="0"/>
          <w:numId w:val="1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Розвивати пізнавальну активність учнів, їх загальну ерудицію;</w:t>
      </w:r>
    </w:p>
    <w:p w14:paraId="7D3F6EBC" w14:textId="77777777" w:rsidR="00E77107" w:rsidRPr="007827B2" w:rsidRDefault="00E77107" w:rsidP="00E77107">
      <w:pPr>
        <w:pStyle w:val="a4"/>
        <w:numPr>
          <w:ilvl w:val="0"/>
          <w:numId w:val="1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Створювати умови для самореалізації учнів, розвивати прагнення до саморозвитку;</w:t>
      </w:r>
    </w:p>
    <w:p w14:paraId="05881D2F" w14:textId="77777777" w:rsidR="00E77107" w:rsidRPr="007827B2" w:rsidRDefault="00E77107" w:rsidP="00E77107">
      <w:pPr>
        <w:pStyle w:val="a4"/>
        <w:numPr>
          <w:ilvl w:val="0"/>
          <w:numId w:val="1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Формувати вміння жити і працювати в колективі</w:t>
      </w:r>
    </w:p>
    <w:p w14:paraId="51D4435A" w14:textId="77777777" w:rsidR="00E77107" w:rsidRPr="007827B2" w:rsidRDefault="00E77107" w:rsidP="00E77107">
      <w:pPr>
        <w:pStyle w:val="a4"/>
        <w:numPr>
          <w:ilvl w:val="0"/>
          <w:numId w:val="1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Виховувати соціально активну молодь.</w:t>
      </w:r>
    </w:p>
    <w:tbl>
      <w:tblPr>
        <w:tblStyle w:val="a3"/>
        <w:tblpPr w:leftFromText="180" w:rightFromText="180" w:vertAnchor="text" w:tblpY="1"/>
        <w:tblOverlap w:val="never"/>
        <w:tblW w:w="15308" w:type="dxa"/>
        <w:tblLayout w:type="fixed"/>
        <w:tblLook w:val="04A0" w:firstRow="1" w:lastRow="0" w:firstColumn="1" w:lastColumn="0" w:noHBand="0" w:noVBand="1"/>
      </w:tblPr>
      <w:tblGrid>
        <w:gridCol w:w="1977"/>
        <w:gridCol w:w="6095"/>
        <w:gridCol w:w="1557"/>
        <w:gridCol w:w="861"/>
        <w:gridCol w:w="2405"/>
        <w:gridCol w:w="2413"/>
      </w:tblGrid>
      <w:tr w:rsidR="00E77107" w:rsidRPr="007827B2" w14:paraId="0280BB48" w14:textId="77777777" w:rsidTr="00A723CF">
        <w:tc>
          <w:tcPr>
            <w:tcW w:w="1977" w:type="dxa"/>
            <w:vAlign w:val="center"/>
          </w:tcPr>
          <w:bookmarkEnd w:id="10"/>
          <w:p w14:paraId="5728C523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095" w:type="dxa"/>
            <w:vAlign w:val="center"/>
          </w:tcPr>
          <w:p w14:paraId="521FA9B4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7" w:type="dxa"/>
            <w:vAlign w:val="center"/>
          </w:tcPr>
          <w:p w14:paraId="23BE3E00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61" w:type="dxa"/>
            <w:vAlign w:val="center"/>
          </w:tcPr>
          <w:p w14:paraId="545D5725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05" w:type="dxa"/>
            <w:vAlign w:val="center"/>
          </w:tcPr>
          <w:p w14:paraId="1BE51BC8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13" w:type="dxa"/>
            <w:vAlign w:val="center"/>
          </w:tcPr>
          <w:p w14:paraId="3F678C5E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61346054" w14:textId="77777777" w:rsidTr="00A723CF">
        <w:trPr>
          <w:trHeight w:val="189"/>
        </w:trPr>
        <w:tc>
          <w:tcPr>
            <w:tcW w:w="1977" w:type="dxa"/>
            <w:vMerge w:val="restart"/>
            <w:vAlign w:val="center"/>
          </w:tcPr>
          <w:p w14:paraId="1F9D776D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095" w:type="dxa"/>
            <w:shd w:val="clear" w:color="auto" w:fill="auto"/>
          </w:tcPr>
          <w:p w14:paraId="504F0492" w14:textId="77777777" w:rsidR="00DD6488" w:rsidRDefault="00DD6488" w:rsidP="00A723C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6FB41E6" w14:textId="3B8708E5" w:rsidR="00E77107" w:rsidRPr="007827B2" w:rsidRDefault="00847C41" w:rsidP="00A723C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47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Заходи до Дня Збройних Сил України. </w:t>
            </w:r>
            <w:proofErr w:type="spellStart"/>
            <w:r w:rsidRPr="00847C41">
              <w:rPr>
                <w:rFonts w:ascii="Times New Roman" w:hAnsi="Times New Roman" w:cs="Times New Roman"/>
                <w:sz w:val="28"/>
                <w:szCs w:val="28"/>
              </w:rPr>
              <w:t>Челендж</w:t>
            </w:r>
            <w:proofErr w:type="spellEnd"/>
            <w:r w:rsidRPr="00847C41">
              <w:rPr>
                <w:rFonts w:ascii="Times New Roman" w:hAnsi="Times New Roman" w:cs="Times New Roman"/>
                <w:sz w:val="28"/>
                <w:szCs w:val="28"/>
              </w:rPr>
              <w:t xml:space="preserve"> подяки « Ми будемо боротися, доки стане сил!»</w:t>
            </w:r>
          </w:p>
        </w:tc>
        <w:tc>
          <w:tcPr>
            <w:tcW w:w="1557" w:type="dxa"/>
          </w:tcPr>
          <w:p w14:paraId="201C1954" w14:textId="3E36FF51" w:rsidR="00E77107" w:rsidRPr="007827B2" w:rsidRDefault="001C44AE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</w:t>
            </w:r>
            <w:r w:rsidR="00E77107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.12</w:t>
            </w:r>
          </w:p>
        </w:tc>
        <w:tc>
          <w:tcPr>
            <w:tcW w:w="861" w:type="dxa"/>
          </w:tcPr>
          <w:p w14:paraId="71048042" w14:textId="43D0F3DC" w:rsidR="00E77107" w:rsidRPr="007827B2" w:rsidRDefault="0085298C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54B94E86" w14:textId="77777777" w:rsidR="00E77107" w:rsidRPr="007827B2" w:rsidRDefault="00E77107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</w:tcPr>
          <w:p w14:paraId="64064FE8" w14:textId="77777777" w:rsidR="00E77107" w:rsidRPr="007827B2" w:rsidRDefault="00E77107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31CC0662" w14:textId="77777777" w:rsidTr="00A723CF">
        <w:trPr>
          <w:trHeight w:val="1718"/>
        </w:trPr>
        <w:tc>
          <w:tcPr>
            <w:tcW w:w="1977" w:type="dxa"/>
            <w:vMerge/>
            <w:vAlign w:val="center"/>
          </w:tcPr>
          <w:p w14:paraId="24666D40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0879F291" w14:textId="5CC7FE74" w:rsidR="00E77107" w:rsidRPr="007827B2" w:rsidRDefault="00E77107" w:rsidP="00A723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Всеукраїнський тиждень п</w:t>
            </w:r>
            <w:r w:rsidR="0000763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равових знань (09.12-13.12.2025)</w:t>
            </w:r>
          </w:p>
          <w:p w14:paraId="495B4EA3" w14:textId="77777777" w:rsidR="00E77107" w:rsidRPr="007827B2" w:rsidRDefault="00E77107" w:rsidP="00A723C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</w:t>
            </w:r>
          </w:p>
          <w:p w14:paraId="4EE49243" w14:textId="77777777" w:rsidR="00E77107" w:rsidRPr="007827B2" w:rsidRDefault="00E77107" w:rsidP="00A723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Ціннісне ставлення особистості до суспільства і держави.</w:t>
            </w:r>
          </w:p>
        </w:tc>
      </w:tr>
      <w:tr w:rsidR="00E77107" w:rsidRPr="007827B2" w14:paraId="42C83204" w14:textId="77777777" w:rsidTr="00A723CF">
        <w:trPr>
          <w:trHeight w:val="20"/>
        </w:trPr>
        <w:tc>
          <w:tcPr>
            <w:tcW w:w="1977" w:type="dxa"/>
            <w:vMerge/>
            <w:vAlign w:val="center"/>
          </w:tcPr>
          <w:p w14:paraId="5C291C89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7058272" w14:textId="77777777" w:rsidR="000D7C6B" w:rsidRPr="007827B2" w:rsidRDefault="000D7C6B" w:rsidP="00A723C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вшанування пам’яті ліквідаторів ЧАЕС.</w:t>
            </w:r>
          </w:p>
          <w:p w14:paraId="3038A390" w14:textId="3FFF80FD" w:rsidR="00E77107" w:rsidRPr="007827B2" w:rsidRDefault="001642DF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2DF">
              <w:rPr>
                <w:rFonts w:ascii="Times New Roman" w:hAnsi="Times New Roman" w:cs="Times New Roman"/>
                <w:sz w:val="28"/>
                <w:szCs w:val="28"/>
              </w:rPr>
              <w:t>3D-тур «Годинник життя безупинно іде. Чорнобиль».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7" w:type="dxa"/>
          </w:tcPr>
          <w:p w14:paraId="07E7A574" w14:textId="36F80BDD" w:rsidR="00E77107" w:rsidRPr="007827B2" w:rsidRDefault="001C44AE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  <w:r w:rsidR="00E77107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.12</w:t>
            </w:r>
          </w:p>
        </w:tc>
        <w:tc>
          <w:tcPr>
            <w:tcW w:w="861" w:type="dxa"/>
          </w:tcPr>
          <w:p w14:paraId="5CC31A52" w14:textId="1C1BE336" w:rsidR="00E77107" w:rsidRPr="007827B2" w:rsidRDefault="0085298C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43D5AB0F" w14:textId="77777777" w:rsidR="00E77107" w:rsidRPr="007827B2" w:rsidRDefault="00E77107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</w:tcPr>
          <w:p w14:paraId="77102E2B" w14:textId="77777777" w:rsidR="00E77107" w:rsidRPr="007827B2" w:rsidRDefault="00E77107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4F4909DC" w14:textId="77777777" w:rsidTr="00A723CF">
        <w:trPr>
          <w:trHeight w:val="1065"/>
        </w:trPr>
        <w:tc>
          <w:tcPr>
            <w:tcW w:w="1977" w:type="dxa"/>
            <w:vMerge w:val="restart"/>
            <w:vAlign w:val="center"/>
          </w:tcPr>
          <w:p w14:paraId="153389D0" w14:textId="77777777" w:rsidR="00E77107" w:rsidRPr="007827B2" w:rsidRDefault="00E77107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753AB98A" w14:textId="31DABC7D" w:rsidR="00E77107" w:rsidRPr="007827B2" w:rsidRDefault="00E77107" w:rsidP="00A723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</w:t>
            </w:r>
            <w:r w:rsidR="001C44A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 милосердя і турботи (01.12-05.12.2025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68ECE030" w14:textId="77777777" w:rsidR="00E77107" w:rsidRPr="007827B2" w:rsidRDefault="00E77107" w:rsidP="00A723C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</w:t>
            </w:r>
          </w:p>
          <w:p w14:paraId="6261716B" w14:textId="77777777" w:rsidR="00E77107" w:rsidRPr="007827B2" w:rsidRDefault="00E77107" w:rsidP="00A723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до сім’ї, родини, людей. </w:t>
            </w:r>
          </w:p>
        </w:tc>
      </w:tr>
      <w:tr w:rsidR="000D7C6B" w:rsidRPr="007827B2" w14:paraId="37F2673C" w14:textId="77777777" w:rsidTr="00A723CF">
        <w:trPr>
          <w:trHeight w:val="20"/>
        </w:trPr>
        <w:tc>
          <w:tcPr>
            <w:tcW w:w="1977" w:type="dxa"/>
            <w:vMerge/>
            <w:vAlign w:val="center"/>
          </w:tcPr>
          <w:p w14:paraId="31073276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C27B5B3" w14:textId="2B8B7381" w:rsidR="000D7C6B" w:rsidRPr="007827B2" w:rsidRDefault="00DD6488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1.12 Всесвітній День боротьби зі СНІДом </w:t>
            </w:r>
            <w:r w:rsidRPr="00B81D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B81DCA">
              <w:rPr>
                <w:rFonts w:ascii="Times New Roman" w:hAnsi="Times New Roman" w:cs="Times New Roman"/>
                <w:sz w:val="28"/>
                <w:szCs w:val="28"/>
              </w:rPr>
              <w:t>Жива газета «СНІД: подумай про майбутнє»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14:paraId="1A729641" w14:textId="365696AC" w:rsidR="000D7C6B" w:rsidRPr="007827B2" w:rsidRDefault="001C44AE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</w:t>
            </w:r>
            <w:r w:rsidR="000D7C6B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.12</w:t>
            </w:r>
          </w:p>
        </w:tc>
        <w:tc>
          <w:tcPr>
            <w:tcW w:w="861" w:type="dxa"/>
          </w:tcPr>
          <w:p w14:paraId="38FB09C4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05" w:type="dxa"/>
          </w:tcPr>
          <w:p w14:paraId="11B268FE" w14:textId="77777777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04728203" w14:textId="6AB5843B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0D7C6B" w:rsidRPr="007827B2" w14:paraId="7B2BA2B7" w14:textId="77777777" w:rsidTr="00A723CF">
        <w:trPr>
          <w:trHeight w:val="375"/>
        </w:trPr>
        <w:tc>
          <w:tcPr>
            <w:tcW w:w="1977" w:type="dxa"/>
            <w:vMerge/>
            <w:vAlign w:val="center"/>
          </w:tcPr>
          <w:p w14:paraId="02F9655C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4B23C96" w14:textId="77777777" w:rsidR="000D7C6B" w:rsidRPr="007827B2" w:rsidRDefault="000D7C6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Операція «Скарбничка добрих справ»  до Міжнародного дня інвалідів (різдвяні подарунки, листівки, сувеніри).</w:t>
            </w:r>
          </w:p>
        </w:tc>
        <w:tc>
          <w:tcPr>
            <w:tcW w:w="1557" w:type="dxa"/>
          </w:tcPr>
          <w:p w14:paraId="34CB08E2" w14:textId="0078070B" w:rsidR="000D7C6B" w:rsidRPr="007827B2" w:rsidRDefault="001C44AE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Протягом місяця</w:t>
            </w:r>
          </w:p>
        </w:tc>
        <w:tc>
          <w:tcPr>
            <w:tcW w:w="861" w:type="dxa"/>
          </w:tcPr>
          <w:p w14:paraId="6C208E08" w14:textId="7F8C67D1" w:rsidR="000D7C6B" w:rsidRPr="007827B2" w:rsidRDefault="0085298C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37F5B122" w14:textId="77777777" w:rsidR="000D7C6B" w:rsidRPr="007827B2" w:rsidRDefault="000D7C6B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13" w:type="dxa"/>
          </w:tcPr>
          <w:p w14:paraId="6799324D" w14:textId="77777777" w:rsidR="000D7C6B" w:rsidRPr="007827B2" w:rsidRDefault="000D7C6B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керівники, УС </w:t>
            </w:r>
          </w:p>
        </w:tc>
      </w:tr>
      <w:tr w:rsidR="000D7C6B" w:rsidRPr="007827B2" w14:paraId="220B01C2" w14:textId="77777777" w:rsidTr="00A723CF">
        <w:trPr>
          <w:trHeight w:val="840"/>
        </w:trPr>
        <w:tc>
          <w:tcPr>
            <w:tcW w:w="1977" w:type="dxa"/>
            <w:vMerge/>
            <w:vAlign w:val="center"/>
          </w:tcPr>
          <w:p w14:paraId="540E3227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FA6DCC2" w14:textId="77777777" w:rsidR="000D7C6B" w:rsidRPr="007827B2" w:rsidRDefault="000D7C6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Перегляд соціального короткометражного фільму «Інвалідність – не вирок».</w:t>
            </w:r>
          </w:p>
        </w:tc>
        <w:tc>
          <w:tcPr>
            <w:tcW w:w="1557" w:type="dxa"/>
          </w:tcPr>
          <w:p w14:paraId="7F6FC91A" w14:textId="0E13BC90" w:rsidR="000D7C6B" w:rsidRPr="007827B2" w:rsidRDefault="001C44AE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</w:t>
            </w:r>
            <w:r w:rsidR="000D7C6B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.12</w:t>
            </w:r>
          </w:p>
        </w:tc>
        <w:tc>
          <w:tcPr>
            <w:tcW w:w="861" w:type="dxa"/>
          </w:tcPr>
          <w:p w14:paraId="7E82E759" w14:textId="1E5A0E7F" w:rsidR="000D7C6B" w:rsidRPr="007827B2" w:rsidRDefault="0085298C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05" w:type="dxa"/>
          </w:tcPr>
          <w:p w14:paraId="7EF239BD" w14:textId="77777777" w:rsidR="000D7C6B" w:rsidRPr="007827B2" w:rsidRDefault="000D7C6B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2D9E03F8" w14:textId="728E96A1" w:rsidR="000D7C6B" w:rsidRPr="007827B2" w:rsidRDefault="0085298C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УС, педагог-організатор</w:t>
            </w:r>
          </w:p>
        </w:tc>
      </w:tr>
      <w:tr w:rsidR="0085298C" w:rsidRPr="007827B2" w14:paraId="4C1BED97" w14:textId="77777777" w:rsidTr="00A723CF">
        <w:trPr>
          <w:trHeight w:val="1298"/>
        </w:trPr>
        <w:tc>
          <w:tcPr>
            <w:tcW w:w="1977" w:type="dxa"/>
            <w:vMerge/>
            <w:vAlign w:val="center"/>
          </w:tcPr>
          <w:p w14:paraId="1B4F3FF4" w14:textId="77777777" w:rsidR="0085298C" w:rsidRPr="007827B2" w:rsidRDefault="0085298C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3FBB891" w14:textId="77777777" w:rsidR="0085298C" w:rsidRPr="007827B2" w:rsidRDefault="0085298C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Профілактика комп’ютерного насильства та проявів агресії в кіберпросторі та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соцмережах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Про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важливість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взаємин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темі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кібербезпеки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A552A43" w14:textId="63359A7E" w:rsidR="0085298C" w:rsidRPr="007827B2" w:rsidRDefault="0085298C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40433624" w14:textId="5D18D24F" w:rsidR="0085298C" w:rsidRPr="007827B2" w:rsidRDefault="0085298C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6D80C8D5" w14:textId="0BC0C5A1" w:rsidR="0085298C" w:rsidRPr="007827B2" w:rsidRDefault="0085298C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2-9</w:t>
            </w:r>
          </w:p>
        </w:tc>
        <w:tc>
          <w:tcPr>
            <w:tcW w:w="2405" w:type="dxa"/>
          </w:tcPr>
          <w:p w14:paraId="00A597B5" w14:textId="5175C315" w:rsidR="0085298C" w:rsidRPr="007827B2" w:rsidRDefault="0085298C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3" w:type="dxa"/>
          </w:tcPr>
          <w:p w14:paraId="6BB9A5D6" w14:textId="6EE1B9A0" w:rsidR="0085298C" w:rsidRPr="007827B2" w:rsidRDefault="0085298C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класні керівники </w:t>
            </w:r>
          </w:p>
        </w:tc>
      </w:tr>
      <w:tr w:rsidR="000D7C6B" w:rsidRPr="007827B2" w14:paraId="2039D172" w14:textId="77777777" w:rsidTr="00A723CF">
        <w:trPr>
          <w:trHeight w:val="206"/>
        </w:trPr>
        <w:tc>
          <w:tcPr>
            <w:tcW w:w="1977" w:type="dxa"/>
            <w:vMerge w:val="restart"/>
            <w:vAlign w:val="center"/>
          </w:tcPr>
          <w:p w14:paraId="31D06622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22EAFA80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5" w:type="dxa"/>
            <w:shd w:val="clear" w:color="auto" w:fill="auto"/>
          </w:tcPr>
          <w:p w14:paraId="223B1B1D" w14:textId="77777777" w:rsidR="00A723CF" w:rsidRPr="00B81DCA" w:rsidRDefault="00A723CF" w:rsidP="00A723C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1D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5.12 Міжнародний день волонтерів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  <w:t xml:space="preserve">- </w:t>
            </w:r>
            <w:r w:rsidRPr="00B81D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Ярмарок «Для доброго діла»</w:t>
            </w:r>
          </w:p>
          <w:p w14:paraId="508BEBB8" w14:textId="77777777" w:rsidR="00A723CF" w:rsidRPr="00B81DCA" w:rsidRDefault="00A723CF" w:rsidP="00A723CF">
            <w:pPr>
              <w:snapToGrid w:val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Організація і проведення благодійної акції «Чудо творить Миколай»</w:t>
            </w:r>
          </w:p>
          <w:p w14:paraId="52C2814B" w14:textId="32F5B7E0" w:rsidR="000D7C6B" w:rsidRDefault="00A723CF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Акція «Лист Герою»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  <w:t>-Акція «Героям сучасності»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14:paraId="2B98B34E" w14:textId="3BCF0F30" w:rsidR="00361975" w:rsidRPr="007827B2" w:rsidRDefault="00361975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1C2370A9" w14:textId="0747F3D4" w:rsidR="000D7C6B" w:rsidRPr="007827B2" w:rsidRDefault="001C44AE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01.12-05</w:t>
            </w:r>
            <w:r w:rsidR="000D7C6B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.12</w:t>
            </w:r>
          </w:p>
        </w:tc>
        <w:tc>
          <w:tcPr>
            <w:tcW w:w="861" w:type="dxa"/>
          </w:tcPr>
          <w:p w14:paraId="16A5B526" w14:textId="64EEEDAA" w:rsidR="000D7C6B" w:rsidRPr="007827B2" w:rsidRDefault="0085298C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6E233DA8" w14:textId="77777777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13" w:type="dxa"/>
          </w:tcPr>
          <w:p w14:paraId="5901417A" w14:textId="1972A0BB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0D7C6B" w:rsidRPr="007827B2" w14:paraId="011B5416" w14:textId="77777777" w:rsidTr="00A723CF">
        <w:trPr>
          <w:trHeight w:val="285"/>
        </w:trPr>
        <w:tc>
          <w:tcPr>
            <w:tcW w:w="1977" w:type="dxa"/>
            <w:vMerge/>
            <w:vAlign w:val="center"/>
          </w:tcPr>
          <w:p w14:paraId="6524BA02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2D0AA68" w14:textId="77777777" w:rsidR="00361975" w:rsidRDefault="000D7C6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Благодійна акція «</w:t>
            </w:r>
            <w:r w:rsidR="0085298C">
              <w:rPr>
                <w:rFonts w:ascii="Times New Roman" w:hAnsi="Times New Roman" w:cs="Times New Roman"/>
                <w:sz w:val="28"/>
                <w:szCs w:val="28"/>
              </w:rPr>
              <w:t>Тепла коробка для ЗСУ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AE703C0" w14:textId="7A2642DA" w:rsidR="000D7C6B" w:rsidRDefault="000D7C6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( приготування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смаколиків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для воїнів, відвідування захисників, які перебувають на лікуванні у медичних установах). </w:t>
            </w:r>
          </w:p>
          <w:p w14:paraId="4D00D663" w14:textId="15FC6390" w:rsidR="00361975" w:rsidRPr="007827B2" w:rsidRDefault="00361975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342D70E1" w14:textId="77777777" w:rsidR="000D7C6B" w:rsidRPr="007827B2" w:rsidRDefault="000D7C6B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4E502434" w14:textId="04CB01A4" w:rsidR="000D7C6B" w:rsidRPr="007827B2" w:rsidRDefault="0085298C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7389CF21" w14:textId="77777777" w:rsidR="000D7C6B" w:rsidRPr="007827B2" w:rsidRDefault="000D7C6B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</w:tcPr>
          <w:p w14:paraId="08DC28F1" w14:textId="222DC1EB" w:rsidR="000D7C6B" w:rsidRPr="007827B2" w:rsidRDefault="000D7C6B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0D7C6B" w:rsidRPr="007827B2" w14:paraId="1D331077" w14:textId="77777777" w:rsidTr="00A723CF">
        <w:trPr>
          <w:trHeight w:val="381"/>
        </w:trPr>
        <w:tc>
          <w:tcPr>
            <w:tcW w:w="1977" w:type="dxa"/>
            <w:vMerge/>
            <w:vAlign w:val="center"/>
          </w:tcPr>
          <w:p w14:paraId="2A365153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00DA9607" w14:textId="77777777" w:rsidR="000D7C6B" w:rsidRPr="007827B2" w:rsidRDefault="000D7C6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Рейд «Скажемо «Ні» запізненням».</w:t>
            </w:r>
          </w:p>
        </w:tc>
        <w:tc>
          <w:tcPr>
            <w:tcW w:w="1557" w:type="dxa"/>
          </w:tcPr>
          <w:p w14:paraId="5CBA38D9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6F23C069" w14:textId="0DE26AB8" w:rsidR="000D7C6B" w:rsidRPr="007827B2" w:rsidRDefault="0085298C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499970CF" w14:textId="77777777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Уміння вчитися  впродовж життя</w:t>
            </w:r>
          </w:p>
        </w:tc>
        <w:tc>
          <w:tcPr>
            <w:tcW w:w="2413" w:type="dxa"/>
          </w:tcPr>
          <w:p w14:paraId="1E8987FF" w14:textId="0B325548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0D7C6B" w:rsidRPr="007827B2" w14:paraId="319BC8B9" w14:textId="77777777" w:rsidTr="00A723CF">
        <w:trPr>
          <w:trHeight w:val="249"/>
        </w:trPr>
        <w:tc>
          <w:tcPr>
            <w:tcW w:w="1977" w:type="dxa"/>
            <w:vMerge/>
            <w:vAlign w:val="center"/>
          </w:tcPr>
          <w:p w14:paraId="4B0B5C01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DD563BD" w14:textId="604D7A57" w:rsidR="000D7C6B" w:rsidRPr="007827B2" w:rsidRDefault="000D7C6B" w:rsidP="00A723C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«Разом у Новий рік!» </w:t>
            </w:r>
            <w:r w:rsidR="00361975">
              <w:rPr>
                <w:rFonts w:ascii="Times New Roman" w:hAnsi="Times New Roman" w:cs="Times New Roman"/>
                <w:sz w:val="28"/>
                <w:szCs w:val="28"/>
              </w:rPr>
              <w:t>Відеопривітання від учнівського самоврядування</w:t>
            </w:r>
          </w:p>
        </w:tc>
        <w:tc>
          <w:tcPr>
            <w:tcW w:w="1557" w:type="dxa"/>
          </w:tcPr>
          <w:p w14:paraId="4E60072D" w14:textId="3171FDB1" w:rsidR="000D7C6B" w:rsidRPr="007827B2" w:rsidRDefault="00361975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24.12</w:t>
            </w:r>
          </w:p>
        </w:tc>
        <w:tc>
          <w:tcPr>
            <w:tcW w:w="861" w:type="dxa"/>
          </w:tcPr>
          <w:p w14:paraId="5500280E" w14:textId="0B67B898" w:rsidR="000D7C6B" w:rsidRPr="007827B2" w:rsidRDefault="00361975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020D91B5" w14:textId="77777777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3" w:type="dxa"/>
          </w:tcPr>
          <w:p w14:paraId="5D9B8074" w14:textId="28DAA284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253CCB" w:rsidRPr="007827B2" w14:paraId="1D845258" w14:textId="77777777" w:rsidTr="00A723CF">
        <w:trPr>
          <w:trHeight w:val="1315"/>
        </w:trPr>
        <w:tc>
          <w:tcPr>
            <w:tcW w:w="1977" w:type="dxa"/>
            <w:vAlign w:val="center"/>
          </w:tcPr>
          <w:p w14:paraId="40701EE0" w14:textId="77777777" w:rsidR="00253CCB" w:rsidRPr="007827B2" w:rsidRDefault="00253CC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285D3DA9" w14:textId="77777777" w:rsidR="00253CCB" w:rsidRPr="007827B2" w:rsidRDefault="00253CC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Екологічний десант «Нагодуй птахів».</w:t>
            </w:r>
          </w:p>
        </w:tc>
        <w:tc>
          <w:tcPr>
            <w:tcW w:w="1557" w:type="dxa"/>
          </w:tcPr>
          <w:p w14:paraId="1C133E69" w14:textId="77777777" w:rsidR="00253CCB" w:rsidRPr="007827B2" w:rsidRDefault="00253CCB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294DF699" w14:textId="3779B774" w:rsidR="00253CCB" w:rsidRPr="007827B2" w:rsidRDefault="00253CCB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1-6</w:t>
            </w:r>
          </w:p>
        </w:tc>
        <w:tc>
          <w:tcPr>
            <w:tcW w:w="2405" w:type="dxa"/>
          </w:tcPr>
          <w:p w14:paraId="2EFA04C1" w14:textId="77777777" w:rsidR="00253CCB" w:rsidRPr="007827B2" w:rsidRDefault="00253CC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3" w:type="dxa"/>
          </w:tcPr>
          <w:p w14:paraId="48952A4B" w14:textId="33B740EA" w:rsidR="00253CCB" w:rsidRPr="007827B2" w:rsidRDefault="00253CC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0D7C6B" w:rsidRPr="007827B2" w14:paraId="67ED1A4F" w14:textId="77777777" w:rsidTr="00A723CF">
        <w:trPr>
          <w:trHeight w:val="20"/>
        </w:trPr>
        <w:tc>
          <w:tcPr>
            <w:tcW w:w="1977" w:type="dxa"/>
            <w:vMerge w:val="restart"/>
            <w:vAlign w:val="center"/>
          </w:tcPr>
          <w:p w14:paraId="11157690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095" w:type="dxa"/>
            <w:shd w:val="clear" w:color="auto" w:fill="auto"/>
          </w:tcPr>
          <w:p w14:paraId="50C1363A" w14:textId="77777777" w:rsidR="00A723CF" w:rsidRPr="00B81DCA" w:rsidRDefault="00A723CF" w:rsidP="00A723CF">
            <w:pPr>
              <w:snapToGrid w:val="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6.12 День Святого Миколая</w:t>
            </w:r>
          </w:p>
          <w:p w14:paraId="1F4A2B4F" w14:textId="77777777" w:rsidR="00A723CF" w:rsidRPr="00B81DCA" w:rsidRDefault="00A723CF" w:rsidP="00A723CF">
            <w:pPr>
              <w:snapToGrid w:val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Захід Творчий конкурс «Алло, Миколай шукає таланти!»</w:t>
            </w:r>
          </w:p>
          <w:p w14:paraId="1641C086" w14:textId="02E6ED52" w:rsidR="000D7C6B" w:rsidRDefault="00A723CF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Казка на новий лад «Українська казка в гостях у Миколая»</w:t>
            </w: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  <w:t>- Свято «Чудо-подорож Миколая Україною»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0D7C6B"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Заходи до Дня Святого Миколая.</w:t>
            </w:r>
            <w:r w:rsidR="000D7C6B"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Арт-майстерні «Від Миколая до Різдва».</w:t>
            </w:r>
          </w:p>
          <w:p w14:paraId="19B61D74" w14:textId="77777777" w:rsidR="00253CCB" w:rsidRDefault="00253CC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Таємний Миколай</w:t>
            </w:r>
          </w:p>
          <w:p w14:paraId="7F7222F0" w14:textId="02C34EE3" w:rsidR="00253CCB" w:rsidRPr="007827B2" w:rsidRDefault="00253CC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58B34CF8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719CA2A1" w14:textId="624F0472" w:rsidR="000D7C6B" w:rsidRPr="007827B2" w:rsidRDefault="0085298C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2117E0D8" w14:textId="77777777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2C1976BE" w14:textId="7836838A" w:rsidR="000D7C6B" w:rsidRPr="007827B2" w:rsidRDefault="007C60B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0D7C6B" w:rsidRPr="007827B2" w14:paraId="0117E49E" w14:textId="77777777" w:rsidTr="00A723CF">
        <w:trPr>
          <w:trHeight w:val="780"/>
        </w:trPr>
        <w:tc>
          <w:tcPr>
            <w:tcW w:w="1977" w:type="dxa"/>
            <w:vMerge/>
            <w:vAlign w:val="center"/>
          </w:tcPr>
          <w:p w14:paraId="0E1726E3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93B924E" w14:textId="51B50450" w:rsidR="000D7C6B" w:rsidRPr="007827B2" w:rsidRDefault="00A723CF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6.12 День Збройних Сил України </w:t>
            </w:r>
            <w:r w:rsidRPr="00B81D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Конкурсно-розважальна програма «Лицарі нашого часу»</w:t>
            </w:r>
            <w:r w:rsidRPr="00B81D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- </w:t>
            </w:r>
            <w:proofErr w:type="spellStart"/>
            <w:r w:rsidRPr="00B81D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Челендж</w:t>
            </w:r>
            <w:proofErr w:type="spellEnd"/>
            <w:r w:rsidRPr="00B81D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«Славні сили України»</w:t>
            </w:r>
          </w:p>
        </w:tc>
        <w:tc>
          <w:tcPr>
            <w:tcW w:w="1557" w:type="dxa"/>
          </w:tcPr>
          <w:p w14:paraId="6D688AE2" w14:textId="096A1BA8" w:rsidR="000D7C6B" w:rsidRPr="007827B2" w:rsidRDefault="00253CCB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</w:t>
            </w:r>
            <w:r w:rsidR="000D7C6B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.12</w:t>
            </w:r>
          </w:p>
        </w:tc>
        <w:tc>
          <w:tcPr>
            <w:tcW w:w="861" w:type="dxa"/>
          </w:tcPr>
          <w:p w14:paraId="5EA4E40E" w14:textId="0D82ACA3" w:rsidR="000D7C6B" w:rsidRPr="007827B2" w:rsidRDefault="0085298C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76CDD2E9" w14:textId="77777777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51212F14" w14:textId="77777777" w:rsidR="000D7C6B" w:rsidRPr="007827B2" w:rsidRDefault="000D7C6B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класні керівники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0D7C6B" w:rsidRPr="007827B2" w14:paraId="1C3A9F8E" w14:textId="77777777" w:rsidTr="00A723CF">
        <w:trPr>
          <w:trHeight w:val="650"/>
        </w:trPr>
        <w:tc>
          <w:tcPr>
            <w:tcW w:w="1977" w:type="dxa"/>
            <w:vMerge/>
            <w:vAlign w:val="center"/>
          </w:tcPr>
          <w:p w14:paraId="0CAA266B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6908001" w14:textId="35A3CAB9" w:rsidR="000D7C6B" w:rsidRPr="007827B2" w:rsidRDefault="001642DF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2DF">
              <w:rPr>
                <w:rFonts w:ascii="Times New Roman" w:hAnsi="Times New Roman" w:cs="Times New Roman"/>
                <w:sz w:val="28"/>
                <w:szCs w:val="28"/>
              </w:rPr>
              <w:t>Виставка фото-колажів «А хустка в нас завжди була в пошані» до Дня української хустки.</w:t>
            </w:r>
          </w:p>
        </w:tc>
        <w:tc>
          <w:tcPr>
            <w:tcW w:w="1557" w:type="dxa"/>
          </w:tcPr>
          <w:p w14:paraId="208BA75B" w14:textId="60192B3C" w:rsidR="000D7C6B" w:rsidRPr="007827B2" w:rsidRDefault="00253CCB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08</w:t>
            </w:r>
            <w:r w:rsidR="000D7C6B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.12</w:t>
            </w:r>
          </w:p>
        </w:tc>
        <w:tc>
          <w:tcPr>
            <w:tcW w:w="861" w:type="dxa"/>
          </w:tcPr>
          <w:p w14:paraId="28A00907" w14:textId="461CA40B" w:rsidR="000D7C6B" w:rsidRPr="007827B2" w:rsidRDefault="0085298C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1E872983" w14:textId="77777777" w:rsidR="000D7C6B" w:rsidRPr="007827B2" w:rsidRDefault="000D7C6B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42504382" w14:textId="77777777" w:rsidR="000D7C6B" w:rsidRPr="007827B2" w:rsidRDefault="000D7C6B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керівники, 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УС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0D7C6B" w:rsidRPr="007827B2" w14:paraId="3FECDC81" w14:textId="77777777" w:rsidTr="00A723CF">
        <w:trPr>
          <w:trHeight w:val="98"/>
        </w:trPr>
        <w:tc>
          <w:tcPr>
            <w:tcW w:w="1977" w:type="dxa"/>
            <w:vMerge/>
            <w:vAlign w:val="center"/>
          </w:tcPr>
          <w:p w14:paraId="2C6E6AE1" w14:textId="77777777" w:rsidR="000D7C6B" w:rsidRPr="007827B2" w:rsidRDefault="000D7C6B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3070D96" w14:textId="2623502A" w:rsidR="000D7C6B" w:rsidRPr="007827B2" w:rsidRDefault="000D7C6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Підготовка та проведення новорічних заходів </w:t>
            </w:r>
            <w:proofErr w:type="spellStart"/>
            <w:r w:rsidR="0085298C">
              <w:rPr>
                <w:rFonts w:ascii="Times New Roman" w:hAnsi="Times New Roman" w:cs="Times New Roman"/>
                <w:sz w:val="28"/>
                <w:szCs w:val="28"/>
              </w:rPr>
              <w:t>Вілеопривітання</w:t>
            </w:r>
            <w:proofErr w:type="spellEnd"/>
            <w:r w:rsidR="0085298C">
              <w:rPr>
                <w:rFonts w:ascii="Times New Roman" w:hAnsi="Times New Roman" w:cs="Times New Roman"/>
                <w:sz w:val="28"/>
                <w:szCs w:val="28"/>
              </w:rPr>
              <w:t xml:space="preserve"> від учнівського самоврядування.</w:t>
            </w:r>
          </w:p>
        </w:tc>
        <w:tc>
          <w:tcPr>
            <w:tcW w:w="1557" w:type="dxa"/>
          </w:tcPr>
          <w:p w14:paraId="60A0F0C8" w14:textId="1A2E329E" w:rsidR="000D7C6B" w:rsidRPr="007827B2" w:rsidRDefault="00253CCB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24</w:t>
            </w:r>
            <w:r w:rsidR="000D7C6B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.12</w:t>
            </w:r>
          </w:p>
        </w:tc>
        <w:tc>
          <w:tcPr>
            <w:tcW w:w="861" w:type="dxa"/>
          </w:tcPr>
          <w:p w14:paraId="194218D4" w14:textId="3AB8F73E" w:rsidR="000D7C6B" w:rsidRPr="007827B2" w:rsidRDefault="0085298C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17BF2D46" w14:textId="77777777" w:rsidR="000D7C6B" w:rsidRPr="007827B2" w:rsidRDefault="000D7C6B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1C388902" w14:textId="77777777" w:rsidR="000D7C6B" w:rsidRPr="007827B2" w:rsidRDefault="000D7C6B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педагог-організатор, УС </w:t>
            </w:r>
          </w:p>
        </w:tc>
      </w:tr>
      <w:tr w:rsidR="008834D9" w:rsidRPr="007827B2" w14:paraId="4A8EC9F6" w14:textId="77777777" w:rsidTr="00A723CF">
        <w:trPr>
          <w:trHeight w:val="20"/>
        </w:trPr>
        <w:tc>
          <w:tcPr>
            <w:tcW w:w="1977" w:type="dxa"/>
            <w:vMerge w:val="restart"/>
            <w:vAlign w:val="center"/>
          </w:tcPr>
          <w:p w14:paraId="7CD42557" w14:textId="77777777" w:rsidR="008834D9" w:rsidRPr="007827B2" w:rsidRDefault="008834D9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0A0AF96E" w14:textId="354053DC" w:rsidR="008834D9" w:rsidRPr="008834D9" w:rsidRDefault="008834D9" w:rsidP="00A723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834D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ІІІ тиждень. Тиждень </w:t>
            </w:r>
            <w:r w:rsidR="0000763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доброчесності (16.12-20.12.2025</w:t>
            </w:r>
            <w:r w:rsidRPr="008834D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620FB60B" w14:textId="77777777" w:rsidR="008834D9" w:rsidRPr="008834D9" w:rsidRDefault="008834D9" w:rsidP="00A723C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8834D9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8834D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Соціальна та громадянська компетентності. </w:t>
            </w:r>
          </w:p>
          <w:p w14:paraId="22AC6441" w14:textId="0FC7AFF9" w:rsidR="008834D9" w:rsidRPr="008834D9" w:rsidRDefault="008834D9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4D9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8834D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Ціннісне ставлення особистості до сім’ї, родини, людей. </w:t>
            </w:r>
          </w:p>
        </w:tc>
      </w:tr>
      <w:tr w:rsidR="008834D9" w:rsidRPr="007827B2" w14:paraId="1CCC501A" w14:textId="77777777" w:rsidTr="00A723CF">
        <w:trPr>
          <w:trHeight w:val="20"/>
        </w:trPr>
        <w:tc>
          <w:tcPr>
            <w:tcW w:w="1977" w:type="dxa"/>
            <w:vMerge/>
            <w:vAlign w:val="center"/>
          </w:tcPr>
          <w:p w14:paraId="2B015D0D" w14:textId="77777777" w:rsidR="008834D9" w:rsidRPr="007827B2" w:rsidRDefault="008834D9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9588986" w14:textId="77777777" w:rsidR="008834D9" w:rsidRDefault="008834D9" w:rsidP="00A723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Конкурс на кращий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проєкт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«Скажемо списуванню «Ні!» </w:t>
            </w:r>
          </w:p>
          <w:p w14:paraId="6E5B8F7D" w14:textId="77777777" w:rsidR="00253CCB" w:rsidRPr="007827B2" w:rsidRDefault="00253CCB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499CB176" w14:textId="77777777" w:rsidR="008834D9" w:rsidRPr="007827B2" w:rsidRDefault="008834D9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16.12</w:t>
            </w:r>
          </w:p>
        </w:tc>
        <w:tc>
          <w:tcPr>
            <w:tcW w:w="861" w:type="dxa"/>
          </w:tcPr>
          <w:p w14:paraId="1B50C9DF" w14:textId="2F26EEFF" w:rsidR="008834D9" w:rsidRPr="007827B2" w:rsidRDefault="0085298C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05" w:type="dxa"/>
          </w:tcPr>
          <w:p w14:paraId="055D26DD" w14:textId="77777777" w:rsidR="008834D9" w:rsidRPr="007827B2" w:rsidRDefault="008834D9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61A89E43" w14:textId="77777777" w:rsidR="008834D9" w:rsidRPr="007827B2" w:rsidRDefault="008834D9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8834D9" w:rsidRPr="007827B2" w14:paraId="02D62A62" w14:textId="77777777" w:rsidTr="00A723CF">
        <w:trPr>
          <w:trHeight w:val="20"/>
        </w:trPr>
        <w:tc>
          <w:tcPr>
            <w:tcW w:w="1977" w:type="dxa"/>
            <w:vMerge/>
            <w:vAlign w:val="center"/>
          </w:tcPr>
          <w:p w14:paraId="7E70A56D" w14:textId="77777777" w:rsidR="008834D9" w:rsidRPr="007827B2" w:rsidRDefault="008834D9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2873B69" w14:textId="77777777" w:rsidR="008834D9" w:rsidRPr="007827B2" w:rsidRDefault="008834D9" w:rsidP="00A723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Виготовлення колажів</w:t>
            </w: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«Не бери чужого»</w:t>
            </w:r>
          </w:p>
        </w:tc>
        <w:tc>
          <w:tcPr>
            <w:tcW w:w="1557" w:type="dxa"/>
          </w:tcPr>
          <w:p w14:paraId="58FF0BE0" w14:textId="77777777" w:rsidR="008834D9" w:rsidRPr="007827B2" w:rsidRDefault="008834D9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18.12</w:t>
            </w:r>
          </w:p>
        </w:tc>
        <w:tc>
          <w:tcPr>
            <w:tcW w:w="861" w:type="dxa"/>
          </w:tcPr>
          <w:p w14:paraId="4B777D52" w14:textId="16C4F4BA" w:rsidR="008834D9" w:rsidRPr="007827B2" w:rsidRDefault="0085298C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420F90AD" w14:textId="77777777" w:rsidR="008834D9" w:rsidRPr="007827B2" w:rsidRDefault="008834D9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6A2E072D" w14:textId="30E48137" w:rsidR="008834D9" w:rsidRPr="007827B2" w:rsidRDefault="008834D9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8834D9" w:rsidRPr="007827B2" w14:paraId="0B1FFF3F" w14:textId="77777777" w:rsidTr="00A723CF">
        <w:trPr>
          <w:trHeight w:val="1181"/>
        </w:trPr>
        <w:tc>
          <w:tcPr>
            <w:tcW w:w="1977" w:type="dxa"/>
            <w:vMerge/>
            <w:vAlign w:val="center"/>
          </w:tcPr>
          <w:p w14:paraId="6D24ADB1" w14:textId="77777777" w:rsidR="008834D9" w:rsidRPr="007827B2" w:rsidRDefault="008834D9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3285312" w14:textId="5D9EE068" w:rsidR="00A723CF" w:rsidRDefault="008834D9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Виставка малюнків «</w:t>
            </w:r>
            <w:r w:rsidR="0085298C">
              <w:rPr>
                <w:rFonts w:ascii="Times New Roman" w:hAnsi="Times New Roman" w:cs="Times New Roman"/>
                <w:sz w:val="28"/>
                <w:szCs w:val="28"/>
              </w:rPr>
              <w:t>Святе Різдво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C902DD2" w14:textId="77777777" w:rsidR="00A723CF" w:rsidRDefault="00A723CF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AA090" w14:textId="77777777" w:rsidR="00A723CF" w:rsidRDefault="00A723CF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3E6D9" w14:textId="312D587C" w:rsidR="008834D9" w:rsidRPr="00A723CF" w:rsidRDefault="008834D9" w:rsidP="00A723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2D079602" w14:textId="61ABEE7E" w:rsidR="008834D9" w:rsidRPr="007827B2" w:rsidRDefault="00253CCB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24</w:t>
            </w:r>
            <w:r w:rsidR="008834D9"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.12</w:t>
            </w:r>
          </w:p>
        </w:tc>
        <w:tc>
          <w:tcPr>
            <w:tcW w:w="861" w:type="dxa"/>
          </w:tcPr>
          <w:p w14:paraId="1712949C" w14:textId="1A34A70D" w:rsidR="008834D9" w:rsidRPr="007827B2" w:rsidRDefault="0085298C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3EDBDBE5" w14:textId="77777777" w:rsidR="008834D9" w:rsidRPr="007827B2" w:rsidRDefault="008834D9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138FB503" w14:textId="5BF128FC" w:rsidR="008834D9" w:rsidRPr="007827B2" w:rsidRDefault="008834D9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A723CF" w:rsidRPr="007827B2" w14:paraId="6F4566DB" w14:textId="77777777" w:rsidTr="00A723CF">
        <w:trPr>
          <w:trHeight w:val="1380"/>
        </w:trPr>
        <w:tc>
          <w:tcPr>
            <w:tcW w:w="1977" w:type="dxa"/>
            <w:vMerge/>
            <w:vAlign w:val="center"/>
          </w:tcPr>
          <w:p w14:paraId="47A2AAAF" w14:textId="77777777" w:rsidR="00A723CF" w:rsidRPr="007827B2" w:rsidRDefault="00A723CF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67ADCC2" w14:textId="02A93A47" w:rsidR="00A723CF" w:rsidRPr="007827B2" w:rsidRDefault="00A723CF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DC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Проведення засідання учнівського самоврядування за підсумками роботи за І семестр.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6A68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Підсумкова конференція І семестру</w:t>
            </w:r>
          </w:p>
        </w:tc>
        <w:tc>
          <w:tcPr>
            <w:tcW w:w="1557" w:type="dxa"/>
          </w:tcPr>
          <w:p w14:paraId="7273C881" w14:textId="6AA4B916" w:rsidR="00A723CF" w:rsidRDefault="00A723CF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25.12.</w:t>
            </w:r>
          </w:p>
        </w:tc>
        <w:tc>
          <w:tcPr>
            <w:tcW w:w="861" w:type="dxa"/>
          </w:tcPr>
          <w:p w14:paraId="5EDFE862" w14:textId="4C5D83AB" w:rsidR="00A723CF" w:rsidRDefault="00A723CF" w:rsidP="00A723CF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05" w:type="dxa"/>
          </w:tcPr>
          <w:p w14:paraId="4EE2EA9E" w14:textId="3A910892" w:rsidR="00A723CF" w:rsidRPr="007827B2" w:rsidRDefault="00A723CF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протягом життя</w:t>
            </w:r>
          </w:p>
        </w:tc>
        <w:tc>
          <w:tcPr>
            <w:tcW w:w="2413" w:type="dxa"/>
          </w:tcPr>
          <w:p w14:paraId="724F8244" w14:textId="77777777" w:rsidR="00A723CF" w:rsidRPr="007827B2" w:rsidRDefault="00A723CF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59088C" w:rsidRPr="007827B2" w14:paraId="4EE503DF" w14:textId="77777777" w:rsidTr="00A723CF">
        <w:trPr>
          <w:trHeight w:val="150"/>
        </w:trPr>
        <w:tc>
          <w:tcPr>
            <w:tcW w:w="1977" w:type="dxa"/>
            <w:vMerge/>
            <w:vAlign w:val="center"/>
          </w:tcPr>
          <w:p w14:paraId="53BA611E" w14:textId="21FC2845" w:rsidR="0059088C" w:rsidRPr="007827B2" w:rsidRDefault="0059088C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</w:tcPr>
          <w:p w14:paraId="2EEDE0AD" w14:textId="77777777" w:rsidR="00253CCB" w:rsidRDefault="00253CCB" w:rsidP="00A723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6D12449" w14:textId="77777777" w:rsidR="00253CCB" w:rsidRDefault="00253CCB" w:rsidP="00A723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506A03BF" w14:textId="77777777" w:rsidR="00253CCB" w:rsidRDefault="00253CCB" w:rsidP="00A723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8EFF2F3" w14:textId="7AA1DED1" w:rsidR="0059088C" w:rsidRPr="0059088C" w:rsidRDefault="0059088C" w:rsidP="00A723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88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 w:rsidRPr="0059088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 w:rsidRPr="0059088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 Тиждень з</w:t>
            </w:r>
            <w:r w:rsidR="00253CC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нань безпеки життєдіяльності (22.12-25.12.2025</w:t>
            </w:r>
            <w:r w:rsidRPr="0059088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48481EAE" w14:textId="77777777" w:rsidR="0059088C" w:rsidRPr="0059088C" w:rsidRDefault="0059088C" w:rsidP="00A723C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88C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59088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</w:t>
            </w:r>
          </w:p>
          <w:p w14:paraId="16156C36" w14:textId="11CDE137" w:rsidR="0059088C" w:rsidRPr="0059088C" w:rsidRDefault="0059088C" w:rsidP="00A723CF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88C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59088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</w:t>
            </w:r>
          </w:p>
        </w:tc>
      </w:tr>
      <w:tr w:rsidR="008834D9" w:rsidRPr="007827B2" w14:paraId="47419640" w14:textId="77777777" w:rsidTr="00A723CF">
        <w:trPr>
          <w:trHeight w:val="124"/>
        </w:trPr>
        <w:tc>
          <w:tcPr>
            <w:tcW w:w="1977" w:type="dxa"/>
            <w:vMerge/>
            <w:vAlign w:val="center"/>
          </w:tcPr>
          <w:p w14:paraId="39C57771" w14:textId="77777777" w:rsidR="008834D9" w:rsidRPr="007827B2" w:rsidRDefault="008834D9" w:rsidP="00A723C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783FF8B" w14:textId="34785FF8" w:rsidR="008834D9" w:rsidRPr="007827B2" w:rsidRDefault="008834D9" w:rsidP="00A72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Рейд «</w:t>
            </w:r>
            <w:r w:rsidR="0085298C">
              <w:rPr>
                <w:rFonts w:ascii="Times New Roman" w:hAnsi="Times New Roman" w:cs="Times New Roman"/>
                <w:sz w:val="28"/>
                <w:szCs w:val="28"/>
              </w:rPr>
              <w:t>Обгорнута книга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1557" w:type="dxa"/>
          </w:tcPr>
          <w:p w14:paraId="4DEF5B00" w14:textId="77777777" w:rsidR="008834D9" w:rsidRPr="007827B2" w:rsidRDefault="008834D9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7282F13A" w14:textId="39C8793B" w:rsidR="008834D9" w:rsidRPr="007827B2" w:rsidRDefault="00253CCB" w:rsidP="00A72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246D434B" w14:textId="77777777" w:rsidR="008834D9" w:rsidRPr="007827B2" w:rsidRDefault="008834D9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0EBB6C97" w14:textId="043DD683" w:rsidR="008834D9" w:rsidRPr="007827B2" w:rsidRDefault="008834D9" w:rsidP="00A7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</w:tbl>
    <w:p w14:paraId="10034DFA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sectPr w:rsidR="00E77107" w:rsidRPr="005C066B" w:rsidSect="00E77107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78D"/>
    <w:multiLevelType w:val="hybridMultilevel"/>
    <w:tmpl w:val="FCC84C5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4E76C1"/>
    <w:multiLevelType w:val="hybridMultilevel"/>
    <w:tmpl w:val="5E22BF54"/>
    <w:lvl w:ilvl="0" w:tplc="04220011">
      <w:start w:val="1"/>
      <w:numFmt w:val="decimal"/>
      <w:lvlText w:val="%1)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A61A71"/>
    <w:multiLevelType w:val="hybridMultilevel"/>
    <w:tmpl w:val="D458DFD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D775A8"/>
    <w:multiLevelType w:val="hybridMultilevel"/>
    <w:tmpl w:val="E084DDC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846EE8"/>
    <w:multiLevelType w:val="hybridMultilevel"/>
    <w:tmpl w:val="0C00AB44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9C7C9B"/>
    <w:multiLevelType w:val="hybridMultilevel"/>
    <w:tmpl w:val="38E29D7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1A343D8"/>
    <w:multiLevelType w:val="hybridMultilevel"/>
    <w:tmpl w:val="F13ACEA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A6161"/>
    <w:multiLevelType w:val="hybridMultilevel"/>
    <w:tmpl w:val="FE52485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0C1299"/>
    <w:multiLevelType w:val="hybridMultilevel"/>
    <w:tmpl w:val="5F30302E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1BE2ED1"/>
    <w:multiLevelType w:val="hybridMultilevel"/>
    <w:tmpl w:val="0232B030"/>
    <w:lvl w:ilvl="0" w:tplc="0422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976DFB"/>
    <w:multiLevelType w:val="hybridMultilevel"/>
    <w:tmpl w:val="E2846FE8"/>
    <w:lvl w:ilvl="0" w:tplc="0422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31634B"/>
    <w:multiLevelType w:val="hybridMultilevel"/>
    <w:tmpl w:val="FDF2C24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A36478"/>
    <w:multiLevelType w:val="hybridMultilevel"/>
    <w:tmpl w:val="31780DA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CE474D"/>
    <w:multiLevelType w:val="hybridMultilevel"/>
    <w:tmpl w:val="2B8862EE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E4F426B"/>
    <w:multiLevelType w:val="hybridMultilevel"/>
    <w:tmpl w:val="9540444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C51612"/>
    <w:multiLevelType w:val="hybridMultilevel"/>
    <w:tmpl w:val="AC06DA5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CE6248"/>
    <w:multiLevelType w:val="hybridMultilevel"/>
    <w:tmpl w:val="4D680B8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726079"/>
    <w:multiLevelType w:val="hybridMultilevel"/>
    <w:tmpl w:val="AB02D552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413B51"/>
    <w:multiLevelType w:val="hybridMultilevel"/>
    <w:tmpl w:val="986294B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1CE3851"/>
    <w:multiLevelType w:val="hybridMultilevel"/>
    <w:tmpl w:val="521C7BD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36404F2"/>
    <w:multiLevelType w:val="hybridMultilevel"/>
    <w:tmpl w:val="EA045848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17251"/>
    <w:multiLevelType w:val="hybridMultilevel"/>
    <w:tmpl w:val="001EC03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59E0C13"/>
    <w:multiLevelType w:val="hybridMultilevel"/>
    <w:tmpl w:val="BB96233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9365695"/>
    <w:multiLevelType w:val="hybridMultilevel"/>
    <w:tmpl w:val="2ED0306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93839F1"/>
    <w:multiLevelType w:val="hybridMultilevel"/>
    <w:tmpl w:val="A6DE120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142B81"/>
    <w:multiLevelType w:val="hybridMultilevel"/>
    <w:tmpl w:val="7F0A46F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7924F8"/>
    <w:multiLevelType w:val="hybridMultilevel"/>
    <w:tmpl w:val="0D9A47D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F319CF"/>
    <w:multiLevelType w:val="hybridMultilevel"/>
    <w:tmpl w:val="EF66A82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B82C6B"/>
    <w:multiLevelType w:val="hybridMultilevel"/>
    <w:tmpl w:val="12FC9C1E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3B62E15"/>
    <w:multiLevelType w:val="hybridMultilevel"/>
    <w:tmpl w:val="563C9F9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7232B64"/>
    <w:multiLevelType w:val="hybridMultilevel"/>
    <w:tmpl w:val="C4BE519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B7012A4"/>
    <w:multiLevelType w:val="hybridMultilevel"/>
    <w:tmpl w:val="C68208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952D6F"/>
    <w:multiLevelType w:val="hybridMultilevel"/>
    <w:tmpl w:val="79A40CC2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BA754E6"/>
    <w:multiLevelType w:val="hybridMultilevel"/>
    <w:tmpl w:val="E522D494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D4C0384"/>
    <w:multiLevelType w:val="hybridMultilevel"/>
    <w:tmpl w:val="0C40343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1C51F57"/>
    <w:multiLevelType w:val="hybridMultilevel"/>
    <w:tmpl w:val="A2644E2A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3197211"/>
    <w:multiLevelType w:val="hybridMultilevel"/>
    <w:tmpl w:val="351E2C8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58D14E6"/>
    <w:multiLevelType w:val="hybridMultilevel"/>
    <w:tmpl w:val="840C43F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85717AB"/>
    <w:multiLevelType w:val="hybridMultilevel"/>
    <w:tmpl w:val="3DA2F5B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E3E05D3"/>
    <w:multiLevelType w:val="hybridMultilevel"/>
    <w:tmpl w:val="636C9EE2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2D40302"/>
    <w:multiLevelType w:val="hybridMultilevel"/>
    <w:tmpl w:val="44CA74A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40B2B02"/>
    <w:multiLevelType w:val="hybridMultilevel"/>
    <w:tmpl w:val="D88E740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4E701C3"/>
    <w:multiLevelType w:val="hybridMultilevel"/>
    <w:tmpl w:val="8EA4BC0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5935152"/>
    <w:multiLevelType w:val="hybridMultilevel"/>
    <w:tmpl w:val="66B6D8A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5B91ED8"/>
    <w:multiLevelType w:val="hybridMultilevel"/>
    <w:tmpl w:val="86FE380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5C0AB2"/>
    <w:multiLevelType w:val="hybridMultilevel"/>
    <w:tmpl w:val="AC04A516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EAD768F"/>
    <w:multiLevelType w:val="hybridMultilevel"/>
    <w:tmpl w:val="4078CA22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F53612B"/>
    <w:multiLevelType w:val="hybridMultilevel"/>
    <w:tmpl w:val="D5DA935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7"/>
  </w:num>
  <w:num w:numId="3">
    <w:abstractNumId w:val="40"/>
  </w:num>
  <w:num w:numId="4">
    <w:abstractNumId w:val="7"/>
  </w:num>
  <w:num w:numId="5">
    <w:abstractNumId w:val="14"/>
  </w:num>
  <w:num w:numId="6">
    <w:abstractNumId w:val="21"/>
  </w:num>
  <w:num w:numId="7">
    <w:abstractNumId w:val="1"/>
  </w:num>
  <w:num w:numId="8">
    <w:abstractNumId w:val="23"/>
  </w:num>
  <w:num w:numId="9">
    <w:abstractNumId w:val="11"/>
  </w:num>
  <w:num w:numId="10">
    <w:abstractNumId w:val="3"/>
  </w:num>
  <w:num w:numId="11">
    <w:abstractNumId w:val="39"/>
  </w:num>
  <w:num w:numId="12">
    <w:abstractNumId w:val="2"/>
  </w:num>
  <w:num w:numId="13">
    <w:abstractNumId w:val="28"/>
  </w:num>
  <w:num w:numId="14">
    <w:abstractNumId w:val="18"/>
  </w:num>
  <w:num w:numId="15">
    <w:abstractNumId w:val="10"/>
  </w:num>
  <w:num w:numId="16">
    <w:abstractNumId w:val="34"/>
  </w:num>
  <w:num w:numId="17">
    <w:abstractNumId w:val="24"/>
  </w:num>
  <w:num w:numId="18">
    <w:abstractNumId w:val="45"/>
  </w:num>
  <w:num w:numId="19">
    <w:abstractNumId w:val="29"/>
  </w:num>
  <w:num w:numId="20">
    <w:abstractNumId w:val="6"/>
  </w:num>
  <w:num w:numId="21">
    <w:abstractNumId w:val="32"/>
  </w:num>
  <w:num w:numId="22">
    <w:abstractNumId w:val="42"/>
  </w:num>
  <w:num w:numId="23">
    <w:abstractNumId w:val="46"/>
  </w:num>
  <w:num w:numId="24">
    <w:abstractNumId w:val="26"/>
  </w:num>
  <w:num w:numId="25">
    <w:abstractNumId w:val="30"/>
  </w:num>
  <w:num w:numId="26">
    <w:abstractNumId w:val="16"/>
  </w:num>
  <w:num w:numId="27">
    <w:abstractNumId w:val="35"/>
  </w:num>
  <w:num w:numId="28">
    <w:abstractNumId w:val="47"/>
  </w:num>
  <w:num w:numId="29">
    <w:abstractNumId w:val="33"/>
  </w:num>
  <w:num w:numId="30">
    <w:abstractNumId w:val="15"/>
  </w:num>
  <w:num w:numId="31">
    <w:abstractNumId w:val="0"/>
  </w:num>
  <w:num w:numId="32">
    <w:abstractNumId w:val="41"/>
  </w:num>
  <w:num w:numId="33">
    <w:abstractNumId w:val="8"/>
  </w:num>
  <w:num w:numId="34">
    <w:abstractNumId w:val="19"/>
  </w:num>
  <w:num w:numId="35">
    <w:abstractNumId w:val="12"/>
  </w:num>
  <w:num w:numId="36">
    <w:abstractNumId w:val="4"/>
  </w:num>
  <w:num w:numId="37">
    <w:abstractNumId w:val="17"/>
  </w:num>
  <w:num w:numId="38">
    <w:abstractNumId w:val="25"/>
  </w:num>
  <w:num w:numId="39">
    <w:abstractNumId w:val="5"/>
  </w:num>
  <w:num w:numId="40">
    <w:abstractNumId w:val="37"/>
  </w:num>
  <w:num w:numId="41">
    <w:abstractNumId w:val="36"/>
  </w:num>
  <w:num w:numId="42">
    <w:abstractNumId w:val="20"/>
  </w:num>
  <w:num w:numId="43">
    <w:abstractNumId w:val="22"/>
  </w:num>
  <w:num w:numId="44">
    <w:abstractNumId w:val="38"/>
  </w:num>
  <w:num w:numId="45">
    <w:abstractNumId w:val="13"/>
  </w:num>
  <w:num w:numId="46">
    <w:abstractNumId w:val="44"/>
  </w:num>
  <w:num w:numId="47">
    <w:abstractNumId w:val="31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1C"/>
    <w:rsid w:val="0000763C"/>
    <w:rsid w:val="0003084C"/>
    <w:rsid w:val="000331E8"/>
    <w:rsid w:val="00053FE3"/>
    <w:rsid w:val="000C15FB"/>
    <w:rsid w:val="000D7C6B"/>
    <w:rsid w:val="001642DF"/>
    <w:rsid w:val="001816AF"/>
    <w:rsid w:val="00197645"/>
    <w:rsid w:val="001C44AE"/>
    <w:rsid w:val="001E544F"/>
    <w:rsid w:val="0025241C"/>
    <w:rsid w:val="00253CCB"/>
    <w:rsid w:val="0026010B"/>
    <w:rsid w:val="002775CF"/>
    <w:rsid w:val="00312745"/>
    <w:rsid w:val="00361975"/>
    <w:rsid w:val="003A6B62"/>
    <w:rsid w:val="003B78D1"/>
    <w:rsid w:val="00492C0D"/>
    <w:rsid w:val="004A233F"/>
    <w:rsid w:val="004A26B6"/>
    <w:rsid w:val="00547445"/>
    <w:rsid w:val="0059088C"/>
    <w:rsid w:val="005E5918"/>
    <w:rsid w:val="0061225B"/>
    <w:rsid w:val="006F5281"/>
    <w:rsid w:val="007C60BB"/>
    <w:rsid w:val="007E7635"/>
    <w:rsid w:val="00803C37"/>
    <w:rsid w:val="00847C41"/>
    <w:rsid w:val="0085298C"/>
    <w:rsid w:val="008834D9"/>
    <w:rsid w:val="00997E4A"/>
    <w:rsid w:val="009B0F6A"/>
    <w:rsid w:val="009C02F8"/>
    <w:rsid w:val="00A723CF"/>
    <w:rsid w:val="00AE6BD4"/>
    <w:rsid w:val="00B16C96"/>
    <w:rsid w:val="00B2363F"/>
    <w:rsid w:val="00C42C20"/>
    <w:rsid w:val="00C84F3A"/>
    <w:rsid w:val="00CF1EED"/>
    <w:rsid w:val="00D14AC0"/>
    <w:rsid w:val="00D47495"/>
    <w:rsid w:val="00D72A1C"/>
    <w:rsid w:val="00DC19E9"/>
    <w:rsid w:val="00DD6488"/>
    <w:rsid w:val="00DF5BB6"/>
    <w:rsid w:val="00E23A94"/>
    <w:rsid w:val="00E52FCC"/>
    <w:rsid w:val="00E62757"/>
    <w:rsid w:val="00E77107"/>
    <w:rsid w:val="00EA5A7A"/>
    <w:rsid w:val="00EB49E5"/>
    <w:rsid w:val="00F1315F"/>
    <w:rsid w:val="00FA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5B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7107"/>
    <w:pPr>
      <w:ind w:left="720"/>
      <w:contextualSpacing/>
    </w:pPr>
  </w:style>
  <w:style w:type="table" w:customStyle="1" w:styleId="GridTable4Accent1">
    <w:name w:val="Grid Table 4 Accent 1"/>
    <w:basedOn w:val="a1"/>
    <w:uiPriority w:val="49"/>
    <w:rsid w:val="00E77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5">
    <w:name w:val="Emphasis"/>
    <w:uiPriority w:val="99"/>
    <w:qFormat/>
    <w:rsid w:val="00E7710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0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803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7107"/>
    <w:pPr>
      <w:ind w:left="720"/>
      <w:contextualSpacing/>
    </w:pPr>
  </w:style>
  <w:style w:type="table" w:customStyle="1" w:styleId="GridTable4Accent1">
    <w:name w:val="Grid Table 4 Accent 1"/>
    <w:basedOn w:val="a1"/>
    <w:uiPriority w:val="49"/>
    <w:rsid w:val="00E77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5">
    <w:name w:val="Emphasis"/>
    <w:uiPriority w:val="99"/>
    <w:qFormat/>
    <w:rsid w:val="00E7710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0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803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20</Pages>
  <Words>3429</Words>
  <Characters>19546</Characters>
  <Application>Microsoft Office Word</Application>
  <DocSecurity>0</DocSecurity>
  <Lines>162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 Юрченко</dc:creator>
  <cp:keywords/>
  <dc:description/>
  <cp:lastModifiedBy>Admin</cp:lastModifiedBy>
  <cp:revision>25</cp:revision>
  <cp:lastPrinted>2025-10-13T13:03:00Z</cp:lastPrinted>
  <dcterms:created xsi:type="dcterms:W3CDTF">2024-07-16T15:25:00Z</dcterms:created>
  <dcterms:modified xsi:type="dcterms:W3CDTF">2025-11-11T09:58:00Z</dcterms:modified>
</cp:coreProperties>
</file>